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0669C298" w:rsidR="00D644EC" w:rsidRPr="00CF7AA7" w:rsidRDefault="00D644EC" w:rsidP="00D644EC">
      <w:pPr>
        <w:pStyle w:val="Andy"/>
        <w:spacing w:line="240" w:lineRule="auto"/>
      </w:pPr>
      <w:r w:rsidRPr="00CF7AA7">
        <w:t>Ju</w:t>
      </w:r>
      <w:r w:rsidR="0039542E">
        <w:t>ly 5</w:t>
      </w:r>
      <w:r w:rsidR="00A63D34" w:rsidRPr="00CF7AA7">
        <w:t>, 2020</w:t>
      </w:r>
      <w:r w:rsidR="00B82B79" w:rsidRPr="00CF7AA7">
        <w:tab/>
      </w:r>
      <w:r w:rsidR="00F030C3" w:rsidRPr="00CF7AA7">
        <w:t>F</w:t>
      </w:r>
      <w:r w:rsidR="0039542E">
        <w:t>if</w:t>
      </w:r>
      <w:r w:rsidR="00F030C3" w:rsidRPr="00CF7AA7">
        <w:t>th</w:t>
      </w:r>
      <w:r w:rsidR="00A63D34" w:rsidRPr="00CF7AA7">
        <w:t xml:space="preserve"> Sunday</w:t>
      </w:r>
      <w:r w:rsidR="00610A7F" w:rsidRPr="00CF7AA7">
        <w:t xml:space="preserve"> after Pentecost</w:t>
      </w:r>
    </w:p>
    <w:p w14:paraId="087E9F5F" w14:textId="6B225965" w:rsidR="00223973" w:rsidRPr="00CF7AA7" w:rsidRDefault="0082185F" w:rsidP="00D644EC">
      <w:pPr>
        <w:pStyle w:val="Andy"/>
        <w:spacing w:line="240" w:lineRule="auto"/>
      </w:pPr>
      <w:bookmarkStart w:id="0" w:name="_Hlk44768323"/>
      <w:r>
        <w:t>Psalm 145:8-14</w:t>
      </w:r>
      <w:r w:rsidR="009C222F" w:rsidRPr="00CF7AA7">
        <w:tab/>
      </w:r>
      <w:r w:rsidR="002178DC" w:rsidRPr="00CF7AA7">
        <w:t xml:space="preserve">Matthew </w:t>
      </w:r>
      <w:r>
        <w:t>11:16-19, 25-30</w:t>
      </w:r>
    </w:p>
    <w:bookmarkEnd w:id="0"/>
    <w:p w14:paraId="361954AA" w14:textId="77777777" w:rsidR="00223973" w:rsidRPr="00CF7AA7" w:rsidRDefault="005B269D" w:rsidP="00D644EC">
      <w:pPr>
        <w:pStyle w:val="Andy"/>
        <w:spacing w:line="240" w:lineRule="auto"/>
      </w:pPr>
      <w:r w:rsidRPr="00CF7AA7">
        <w:t>First Presbyterian Church of Sandpoint, Idaho</w:t>
      </w:r>
      <w:r w:rsidR="00B82B79" w:rsidRPr="00CF7AA7">
        <w:tab/>
      </w:r>
      <w:r w:rsidR="00B82B79" w:rsidRPr="00CF7AA7">
        <w:tab/>
      </w:r>
    </w:p>
    <w:p w14:paraId="563C5EBC" w14:textId="20D046EF" w:rsidR="005B269D" w:rsidRPr="00CF7AA7" w:rsidRDefault="005B269D" w:rsidP="004746FA">
      <w:pPr>
        <w:pStyle w:val="Andy"/>
        <w:spacing w:line="240" w:lineRule="auto"/>
      </w:pPr>
      <w:r w:rsidRPr="00CF7AA7">
        <w:t>Andrew Kennaly, Pastor</w:t>
      </w:r>
      <w:r w:rsidR="00223973" w:rsidRPr="00CF7AA7">
        <w:tab/>
      </w:r>
      <w:r w:rsidR="00B82B79" w:rsidRPr="00CF7AA7">
        <w:t>A</w:t>
      </w:r>
      <w:r w:rsidRPr="00CF7AA7">
        <w:t>nnie Welle, Pianist</w:t>
      </w:r>
      <w:r w:rsidR="000E5DCA">
        <w:tab/>
        <w:t>Bill Love</w:t>
      </w:r>
      <w:r w:rsidR="00D17073" w:rsidRPr="00CF7AA7">
        <w:t>, Worship Leader</w:t>
      </w:r>
    </w:p>
    <w:p w14:paraId="5F37DDBD" w14:textId="7EDFC266" w:rsidR="00A63D34" w:rsidRPr="00CF7AA7" w:rsidRDefault="00A63D34" w:rsidP="004746FA">
      <w:pPr>
        <w:pStyle w:val="Andy"/>
        <w:spacing w:line="240" w:lineRule="auto"/>
      </w:pPr>
    </w:p>
    <w:p w14:paraId="6931D16B" w14:textId="1AD15134" w:rsidR="00BF65D2" w:rsidRPr="00CF7AA7" w:rsidRDefault="00BF65D2" w:rsidP="004746FA">
      <w:pPr>
        <w:pStyle w:val="Andy"/>
        <w:spacing w:line="240" w:lineRule="auto"/>
      </w:pPr>
      <w:r w:rsidRPr="00CF7AA7">
        <w:t>OPENING MUSIC</w:t>
      </w:r>
    </w:p>
    <w:p w14:paraId="0D59B75E" w14:textId="77777777" w:rsidR="009C222F" w:rsidRPr="00CF7AA7" w:rsidRDefault="009C222F" w:rsidP="009C222F">
      <w:pPr>
        <w:pStyle w:val="Andy"/>
        <w:spacing w:line="240" w:lineRule="auto"/>
      </w:pPr>
    </w:p>
    <w:p w14:paraId="752D15D0" w14:textId="77777777" w:rsidR="00A33600" w:rsidRPr="00CF7AA7" w:rsidRDefault="00A33600" w:rsidP="00A33600">
      <w:pPr>
        <w:pStyle w:val="Andy"/>
        <w:spacing w:line="240" w:lineRule="auto"/>
      </w:pPr>
      <w:r w:rsidRPr="00CF7AA7">
        <w:t>RING THE BELL, LIGHT CHRIST CANDLE</w:t>
      </w:r>
    </w:p>
    <w:p w14:paraId="7CAF2AAC" w14:textId="77777777" w:rsidR="00A33600" w:rsidRPr="00CF7AA7" w:rsidRDefault="00A33600" w:rsidP="009C222F">
      <w:pPr>
        <w:pStyle w:val="Andy"/>
        <w:spacing w:line="240" w:lineRule="auto"/>
      </w:pPr>
    </w:p>
    <w:p w14:paraId="47AE587F" w14:textId="5DAACE09" w:rsidR="009C222F" w:rsidRPr="00CF7AA7" w:rsidRDefault="009C222F" w:rsidP="009C222F">
      <w:pPr>
        <w:pStyle w:val="Andy"/>
        <w:spacing w:line="240" w:lineRule="auto"/>
      </w:pPr>
      <w:r w:rsidRPr="00CF7AA7">
        <w:t>WELCOME, INTRODUCTIONS</w:t>
      </w:r>
    </w:p>
    <w:p w14:paraId="0685D928" w14:textId="77777777" w:rsidR="009C222F" w:rsidRPr="00CF7AA7" w:rsidRDefault="009C222F" w:rsidP="009C222F">
      <w:pPr>
        <w:pStyle w:val="Andy"/>
        <w:spacing w:line="240" w:lineRule="auto"/>
      </w:pPr>
    </w:p>
    <w:p w14:paraId="780AA009" w14:textId="77777777" w:rsidR="009C222F" w:rsidRPr="00CF7AA7" w:rsidRDefault="009C222F" w:rsidP="009C222F">
      <w:pPr>
        <w:pStyle w:val="Andy"/>
        <w:spacing w:line="240" w:lineRule="auto"/>
      </w:pPr>
      <w:r w:rsidRPr="00CF7AA7">
        <w:t xml:space="preserve">PRAYERS OF THE COMMUNITY </w:t>
      </w:r>
    </w:p>
    <w:p w14:paraId="4AAA6AB6" w14:textId="77777777" w:rsidR="009C222F" w:rsidRPr="00CF7AA7" w:rsidRDefault="009C222F" w:rsidP="009C222F">
      <w:pPr>
        <w:pStyle w:val="Andy"/>
        <w:spacing w:line="240" w:lineRule="auto"/>
      </w:pPr>
      <w:r w:rsidRPr="00CF7AA7">
        <w:t xml:space="preserve">Lord, in your mercy.  </w:t>
      </w:r>
      <w:r w:rsidRPr="00CF7AA7">
        <w:rPr>
          <w:b/>
          <w:bCs/>
        </w:rPr>
        <w:t>Hear our prayer (praise).</w:t>
      </w:r>
      <w:r w:rsidRPr="00CF7AA7">
        <w:t xml:space="preserve">  Amen.  </w:t>
      </w:r>
    </w:p>
    <w:p w14:paraId="73798528" w14:textId="17F63ECD" w:rsidR="009C222F" w:rsidRPr="00CF7AA7" w:rsidRDefault="009C222F" w:rsidP="004746FA">
      <w:pPr>
        <w:pStyle w:val="Andy"/>
        <w:spacing w:line="240" w:lineRule="auto"/>
      </w:pPr>
    </w:p>
    <w:p w14:paraId="5CD40E45" w14:textId="01D5F3EE" w:rsidR="009C222F" w:rsidRPr="00CF7AA7" w:rsidRDefault="00B20056" w:rsidP="004746FA">
      <w:pPr>
        <w:pStyle w:val="Andy"/>
        <w:spacing w:line="240" w:lineRule="auto"/>
      </w:pPr>
      <w:r w:rsidRPr="00CF7AA7">
        <w:t>SPECIAL MUSIC</w:t>
      </w:r>
      <w:r>
        <w:t xml:space="preserve"> TO </w:t>
      </w:r>
      <w:r w:rsidR="009C222F" w:rsidRPr="00CF7AA7">
        <w:t>BEGIN FACEBOOK LIVE</w:t>
      </w:r>
    </w:p>
    <w:p w14:paraId="49234656" w14:textId="77777777" w:rsidR="009C222F" w:rsidRPr="00CF7AA7" w:rsidRDefault="009C222F" w:rsidP="004746FA">
      <w:pPr>
        <w:pStyle w:val="Andy"/>
        <w:spacing w:line="240" w:lineRule="auto"/>
      </w:pPr>
    </w:p>
    <w:p w14:paraId="79285808" w14:textId="1C5C63BB" w:rsidR="00A33600" w:rsidRPr="00CF7AA7" w:rsidRDefault="00A33600" w:rsidP="004746FA">
      <w:pPr>
        <w:pStyle w:val="Andy"/>
        <w:spacing w:line="240" w:lineRule="auto"/>
      </w:pPr>
      <w:r w:rsidRPr="00CF7AA7">
        <w:t>WELCOME PEOPLE WORSHIPPING ONLINE</w:t>
      </w:r>
    </w:p>
    <w:p w14:paraId="1A8DB8A6" w14:textId="77777777" w:rsidR="00A33600" w:rsidRPr="00CF7AA7" w:rsidRDefault="00A33600" w:rsidP="004746FA">
      <w:pPr>
        <w:pStyle w:val="Andy"/>
        <w:spacing w:line="240" w:lineRule="auto"/>
        <w:rPr>
          <w:b/>
          <w:bCs/>
        </w:rPr>
      </w:pPr>
    </w:p>
    <w:p w14:paraId="161F4015" w14:textId="3CD1C198" w:rsidR="003B6334" w:rsidRPr="00CF7AA7" w:rsidRDefault="003B6334" w:rsidP="004746FA">
      <w:pPr>
        <w:pStyle w:val="Andy"/>
        <w:spacing w:line="240" w:lineRule="auto"/>
      </w:pPr>
      <w:r w:rsidRPr="00CF7AA7">
        <w:t>PRAYER OF THE DAY</w:t>
      </w:r>
    </w:p>
    <w:p w14:paraId="36171CDA" w14:textId="1270BD4C" w:rsidR="00FE1406" w:rsidRPr="00CF7AA7" w:rsidRDefault="0001036E" w:rsidP="004746FA">
      <w:pPr>
        <w:pStyle w:val="Andy"/>
        <w:spacing w:line="240" w:lineRule="auto"/>
      </w:pPr>
      <w:r>
        <w:t>Holy God, we give you thanks for your grace and mercy, your goodness and compassion.  You love the world which you create and sustain moment by moment.  When life gets confusing and stressors in society build, helps us take courage through Christ’s gift of peace.  As we gather, take us deeper in faith, more solidly into hope, and more steadfastly into love, so we may experience the authenticity of a changed life in Christ.</w:t>
      </w:r>
      <w:r w:rsidR="002178DC" w:rsidRPr="00CF7AA7">
        <w:t xml:space="preserve">  Amen.</w:t>
      </w:r>
    </w:p>
    <w:p w14:paraId="79AB8D3B" w14:textId="5951E6FB" w:rsidR="00A63D34" w:rsidRPr="00CF7AA7" w:rsidRDefault="00A63D34" w:rsidP="004746FA">
      <w:pPr>
        <w:pStyle w:val="Andy"/>
        <w:spacing w:line="240" w:lineRule="auto"/>
      </w:pPr>
      <w:r w:rsidRPr="00CF7AA7">
        <w:t>The Peace of Christ be with you.  (And also with you).  Thanks be to God!</w:t>
      </w:r>
    </w:p>
    <w:p w14:paraId="4555FF8D" w14:textId="15D37BCD" w:rsidR="00A63D34" w:rsidRPr="00CF7AA7" w:rsidRDefault="00A63D34" w:rsidP="004746FA">
      <w:pPr>
        <w:pStyle w:val="Andy"/>
        <w:spacing w:line="240" w:lineRule="auto"/>
      </w:pPr>
    </w:p>
    <w:p w14:paraId="4EB16263" w14:textId="1CB55AF5" w:rsidR="00610A7F" w:rsidRPr="00CF7AA7" w:rsidRDefault="00BF65D2" w:rsidP="00610A7F">
      <w:pPr>
        <w:pStyle w:val="Andy"/>
        <w:spacing w:line="240" w:lineRule="auto"/>
      </w:pPr>
      <w:r w:rsidRPr="00CF7AA7">
        <w:t>SCRIPTURE READING</w:t>
      </w:r>
      <w:r w:rsidR="00610A7F" w:rsidRPr="00CF7AA7">
        <w:t xml:space="preserve"> </w:t>
      </w:r>
      <w:r w:rsidR="00223973" w:rsidRPr="00CF7AA7">
        <w:t xml:space="preserve">  </w:t>
      </w:r>
      <w:r w:rsidR="0082185F">
        <w:t>Psalm 145:8-14</w:t>
      </w:r>
      <w:r w:rsidR="0082185F" w:rsidRPr="00CF7AA7">
        <w:tab/>
        <w:t xml:space="preserve">Matthew </w:t>
      </w:r>
      <w:r w:rsidR="0082185F">
        <w:t>11:16-19, 25-30</w:t>
      </w:r>
      <w:r w:rsidR="002178DC" w:rsidRPr="00CF7AA7">
        <w:t xml:space="preserve"> </w:t>
      </w:r>
    </w:p>
    <w:p w14:paraId="4D2DAC19" w14:textId="6C3023AE" w:rsidR="00BF65D2" w:rsidRPr="00CF7AA7" w:rsidRDefault="00BF65D2" w:rsidP="004746FA">
      <w:pPr>
        <w:pStyle w:val="Andy"/>
        <w:spacing w:line="240" w:lineRule="auto"/>
      </w:pPr>
    </w:p>
    <w:p w14:paraId="49E32D10" w14:textId="430E720D" w:rsidR="00FF148B" w:rsidRPr="00CF7AA7" w:rsidRDefault="00BF65D2" w:rsidP="00FF148B">
      <w:pPr>
        <w:pStyle w:val="Andy"/>
        <w:spacing w:line="240" w:lineRule="auto"/>
      </w:pPr>
      <w:r w:rsidRPr="00CF7AA7">
        <w:t>WORDS OF WITNESS</w:t>
      </w:r>
      <w:r w:rsidR="008943EF" w:rsidRPr="00CF7AA7">
        <w:tab/>
      </w:r>
      <w:r w:rsidR="00FF148B" w:rsidRPr="00CF7AA7">
        <w:t>“</w:t>
      </w:r>
      <w:r w:rsidR="0082185F">
        <w:t>Stirring Soul-Soil</w:t>
      </w:r>
      <w:r w:rsidR="00FF148B" w:rsidRPr="00CF7AA7">
        <w:t>”</w:t>
      </w:r>
    </w:p>
    <w:p w14:paraId="2819B999" w14:textId="77777777" w:rsidR="00BF65D2" w:rsidRPr="00CF7AA7" w:rsidRDefault="00BF65D2" w:rsidP="004746FA">
      <w:pPr>
        <w:pStyle w:val="Andy"/>
        <w:spacing w:line="240" w:lineRule="auto"/>
      </w:pPr>
    </w:p>
    <w:p w14:paraId="748D5588" w14:textId="36F715B4" w:rsidR="00BD2664" w:rsidRPr="00CF7AA7" w:rsidRDefault="00A63D34" w:rsidP="004746FA">
      <w:pPr>
        <w:pStyle w:val="Andy"/>
        <w:spacing w:line="240" w:lineRule="auto"/>
      </w:pPr>
      <w:r w:rsidRPr="00CF7AA7">
        <w:t>OFFER</w:t>
      </w:r>
      <w:r w:rsidR="0082572C" w:rsidRPr="00CF7AA7">
        <w:t>ING</w:t>
      </w:r>
    </w:p>
    <w:p w14:paraId="62E4E8E5" w14:textId="2275ED40" w:rsidR="0082572C" w:rsidRPr="00CF7AA7" w:rsidRDefault="00BD2664" w:rsidP="004746FA">
      <w:pPr>
        <w:pStyle w:val="Andy"/>
        <w:spacing w:line="240" w:lineRule="auto"/>
      </w:pPr>
      <w:r w:rsidRPr="00CF7AA7">
        <w:t xml:space="preserve">Your support of the mission and ministry of First Presbyterian Church </w:t>
      </w:r>
      <w:r w:rsidR="00FE1406" w:rsidRPr="00CF7AA7">
        <w:t>helps support expressions of love in the world, a</w:t>
      </w:r>
      <w:r w:rsidRPr="00CF7AA7">
        <w:t>nd makes a difference locally and globally.  Thank you for your financial gifts, offerings, and support.</w:t>
      </w:r>
      <w:r w:rsidR="000F152F" w:rsidRPr="00CF7AA7">
        <w:t xml:space="preserve">  </w:t>
      </w:r>
      <w:r w:rsidR="00CF061A" w:rsidRPr="00CF7AA7">
        <w:t xml:space="preserve">For those of you here, there are offering plates by each exit door.  </w:t>
      </w:r>
      <w:r w:rsidR="0082572C" w:rsidRPr="00CF7AA7">
        <w:t>F</w:t>
      </w:r>
      <w:r w:rsidR="005B269D" w:rsidRPr="00CF7AA7">
        <w:t>inancial gi</w:t>
      </w:r>
      <w:r w:rsidRPr="00CF7AA7">
        <w:t>fts</w:t>
      </w:r>
      <w:r w:rsidR="005B269D" w:rsidRPr="00CF7AA7">
        <w:t xml:space="preserve"> can </w:t>
      </w:r>
      <w:r w:rsidR="00CF061A" w:rsidRPr="00CF7AA7">
        <w:t xml:space="preserve">also </w:t>
      </w:r>
      <w:r w:rsidR="005B269D" w:rsidRPr="00CF7AA7">
        <w:t>be sent</w:t>
      </w:r>
      <w:r w:rsidRPr="00CF7AA7">
        <w:t xml:space="preserve"> by regular mail</w:t>
      </w:r>
      <w:r w:rsidR="005B269D" w:rsidRPr="00CF7AA7">
        <w:t xml:space="preserve"> to 417 N. Fourth Ave</w:t>
      </w:r>
      <w:r w:rsidR="00C32D1E" w:rsidRPr="00CF7AA7">
        <w:t xml:space="preserve">. </w:t>
      </w:r>
      <w:r w:rsidRPr="00CF7AA7">
        <w:t xml:space="preserve">in </w:t>
      </w:r>
      <w:r w:rsidR="00C32D1E" w:rsidRPr="00CF7AA7">
        <w:t>Sandpoint ID</w:t>
      </w:r>
      <w:r w:rsidRPr="00CF7AA7">
        <w:t>,</w:t>
      </w:r>
      <w:r w:rsidR="00C32D1E" w:rsidRPr="00CF7AA7">
        <w:t xml:space="preserve"> 83864</w:t>
      </w:r>
      <w:r w:rsidR="005B269D" w:rsidRPr="00CF7AA7">
        <w:t xml:space="preserve">, or </w:t>
      </w:r>
      <w:r w:rsidR="00CF061A" w:rsidRPr="00CF7AA7">
        <w:t xml:space="preserve">donated </w:t>
      </w:r>
      <w:r w:rsidR="005B269D" w:rsidRPr="00CF7AA7">
        <w:t xml:space="preserve">online at </w:t>
      </w:r>
      <w:r w:rsidR="0082572C" w:rsidRPr="00CF7AA7">
        <w:t xml:space="preserve">the </w:t>
      </w:r>
      <w:r w:rsidR="005B269D" w:rsidRPr="00CF7AA7">
        <w:t xml:space="preserve">church website: </w:t>
      </w:r>
      <w:hyperlink r:id="rId4" w:history="1">
        <w:r w:rsidR="005B269D" w:rsidRPr="00CF7AA7">
          <w:rPr>
            <w:rStyle w:val="Hyperlink"/>
          </w:rPr>
          <w:t>www.fpcsandpoint.org</w:t>
        </w:r>
      </w:hyperlink>
      <w:r w:rsidR="005B269D" w:rsidRPr="00CF7AA7">
        <w:t xml:space="preserve"> </w:t>
      </w:r>
      <w:r w:rsidR="0082572C" w:rsidRPr="00CF7AA7">
        <w:t xml:space="preserve">  </w:t>
      </w:r>
    </w:p>
    <w:p w14:paraId="7613F410" w14:textId="77777777" w:rsidR="006C50E5" w:rsidRPr="00CF7AA7" w:rsidRDefault="006C50E5" w:rsidP="004746FA">
      <w:pPr>
        <w:pStyle w:val="Andy"/>
        <w:spacing w:line="240" w:lineRule="auto"/>
      </w:pPr>
    </w:p>
    <w:p w14:paraId="6EAD70C4" w14:textId="6995F23F" w:rsidR="00BD2664" w:rsidRPr="00CF7AA7" w:rsidRDefault="0082572C" w:rsidP="004746FA">
      <w:pPr>
        <w:pStyle w:val="Andy"/>
        <w:spacing w:line="240" w:lineRule="auto"/>
      </w:pPr>
      <w:r w:rsidRPr="00CF7AA7">
        <w:lastRenderedPageBreak/>
        <w:t xml:space="preserve">PRAYER:  Shall we pray?  </w:t>
      </w:r>
    </w:p>
    <w:p w14:paraId="5CADAA6B" w14:textId="7DD27700" w:rsidR="00A33600" w:rsidRPr="00CF7AA7" w:rsidRDefault="0001036E" w:rsidP="004746FA">
      <w:pPr>
        <w:pStyle w:val="Andy"/>
        <w:spacing w:line="240" w:lineRule="auto"/>
      </w:pPr>
      <w:r>
        <w:t xml:space="preserve">In grace and mercy, O God, you sustain us and invite us to trust you more.  Keep us so rooted in you that we may branch out to bless the world as your beloved.  Use us, and these your gifts, for the purposes of Christ.  </w:t>
      </w:r>
    </w:p>
    <w:p w14:paraId="467C1CAD" w14:textId="1F6ABBA7" w:rsidR="006C50E5" w:rsidRPr="00CF7AA7" w:rsidRDefault="006C50E5" w:rsidP="004746FA">
      <w:pPr>
        <w:pStyle w:val="Andy"/>
        <w:spacing w:line="240" w:lineRule="auto"/>
      </w:pPr>
      <w:r w:rsidRPr="00CF7AA7">
        <w:t xml:space="preserve">For we pray as Jesus taught his disciples, saying, </w:t>
      </w:r>
    </w:p>
    <w:p w14:paraId="77C6808A" w14:textId="77777777" w:rsidR="00E329EB" w:rsidRPr="00CF7AA7" w:rsidRDefault="00E329EB" w:rsidP="004746FA">
      <w:pPr>
        <w:pStyle w:val="Andy"/>
        <w:spacing w:line="240" w:lineRule="auto"/>
      </w:pPr>
      <w:r w:rsidRPr="00CF7AA7">
        <w:t xml:space="preserve">Our Father who art in heaven, hallowed be thy name.  </w:t>
      </w:r>
    </w:p>
    <w:p w14:paraId="0A28F196" w14:textId="77777777" w:rsidR="00E329EB" w:rsidRPr="00CF7AA7" w:rsidRDefault="00E329EB" w:rsidP="004746FA">
      <w:pPr>
        <w:pStyle w:val="Andy"/>
        <w:spacing w:line="240" w:lineRule="auto"/>
      </w:pPr>
      <w:r w:rsidRPr="00CF7AA7">
        <w:t xml:space="preserve">Thy kingdom come, thy will be done, on earth as it is in heaven.  </w:t>
      </w:r>
    </w:p>
    <w:p w14:paraId="3357A6A7" w14:textId="77777777" w:rsidR="00E329EB" w:rsidRPr="00CF7AA7" w:rsidRDefault="00E329EB" w:rsidP="004746FA">
      <w:pPr>
        <w:pStyle w:val="Andy"/>
        <w:spacing w:line="240" w:lineRule="auto"/>
      </w:pPr>
      <w:r w:rsidRPr="00CF7AA7">
        <w:t xml:space="preserve">Give us this day our daily bread; </w:t>
      </w:r>
    </w:p>
    <w:p w14:paraId="76F7DD98" w14:textId="77777777" w:rsidR="00E329EB" w:rsidRPr="00CF7AA7" w:rsidRDefault="00E329EB" w:rsidP="004746FA">
      <w:pPr>
        <w:pStyle w:val="Andy"/>
        <w:spacing w:line="240" w:lineRule="auto"/>
      </w:pPr>
      <w:r w:rsidRPr="00CF7AA7">
        <w:t xml:space="preserve">and forgive us our debts, as we forgive our debtors; </w:t>
      </w:r>
    </w:p>
    <w:p w14:paraId="0E078C9B" w14:textId="77777777" w:rsidR="00E329EB" w:rsidRPr="00CF7AA7" w:rsidRDefault="00E329EB" w:rsidP="004746FA">
      <w:pPr>
        <w:pStyle w:val="Andy"/>
        <w:spacing w:line="240" w:lineRule="auto"/>
      </w:pPr>
      <w:r w:rsidRPr="00CF7AA7">
        <w:t xml:space="preserve">and lead us not into temptation, but deliver us from evil.  </w:t>
      </w:r>
    </w:p>
    <w:p w14:paraId="17518982" w14:textId="1DFD0077" w:rsidR="006C50E5" w:rsidRPr="00CF7AA7" w:rsidRDefault="00E329EB" w:rsidP="004746FA">
      <w:pPr>
        <w:pStyle w:val="Andy"/>
        <w:spacing w:line="240" w:lineRule="auto"/>
      </w:pPr>
      <w:r w:rsidRPr="00CF7AA7">
        <w:t>For thine is the kingdom and the power and the glory, forever.  Amen.</w:t>
      </w:r>
    </w:p>
    <w:p w14:paraId="5805064D" w14:textId="77777777" w:rsidR="00E329EB" w:rsidRPr="00CF7AA7" w:rsidRDefault="00E329EB" w:rsidP="004746FA">
      <w:pPr>
        <w:pStyle w:val="Andy"/>
        <w:spacing w:line="240" w:lineRule="auto"/>
      </w:pPr>
    </w:p>
    <w:p w14:paraId="2635F8D8" w14:textId="52A9D2B3" w:rsidR="00A63D34" w:rsidRPr="00CF7AA7" w:rsidRDefault="00A63D34" w:rsidP="004746FA">
      <w:pPr>
        <w:pStyle w:val="Andy"/>
        <w:spacing w:line="240" w:lineRule="auto"/>
      </w:pPr>
      <w:r w:rsidRPr="00CF7AA7">
        <w:t>CHARGE AND BENEDICTION</w:t>
      </w:r>
    </w:p>
    <w:p w14:paraId="10EF1773" w14:textId="3528F88D" w:rsidR="00AA0044" w:rsidRPr="00CF7AA7" w:rsidRDefault="0001036E" w:rsidP="002549FA">
      <w:pPr>
        <w:pStyle w:val="Andy"/>
        <w:spacing w:line="240" w:lineRule="auto"/>
      </w:pPr>
      <w:r>
        <w:t>May we be willing to grow spiritually in new ways that take us deeper into the gentle and humble heart of Christ Jesus.  Grounded in loving Presence, may we take action to participate in God’s Wisdom</w:t>
      </w:r>
      <w:r w:rsidR="00A30F8B">
        <w:t>, even as we claim the blessing of God the Father, Son, and Holy Spirit,</w:t>
      </w:r>
      <w:r w:rsidR="000E5DCA">
        <w:t xml:space="preserve"> </w:t>
      </w:r>
      <w:r w:rsidR="002549FA" w:rsidRPr="00CF7AA7">
        <w:t>both NOW, and forever.  Amen.</w:t>
      </w:r>
      <w:r w:rsidR="003029FD" w:rsidRPr="00CF7AA7">
        <w:t xml:space="preserve"> </w:t>
      </w:r>
    </w:p>
    <w:p w14:paraId="2FA559B0" w14:textId="77777777" w:rsidR="003029FD" w:rsidRPr="00CF7AA7" w:rsidRDefault="003029FD" w:rsidP="006057F9">
      <w:pPr>
        <w:pStyle w:val="Andy"/>
        <w:spacing w:line="240" w:lineRule="auto"/>
      </w:pPr>
    </w:p>
    <w:p w14:paraId="10A011F7" w14:textId="10D240AC" w:rsidR="009531A8" w:rsidRPr="00CF7AA7" w:rsidRDefault="009531A8" w:rsidP="006057F9">
      <w:pPr>
        <w:pStyle w:val="Andy"/>
        <w:spacing w:line="240" w:lineRule="auto"/>
      </w:pPr>
      <w:r w:rsidRPr="00CF7AA7">
        <w:t>SHARING THE LIGHT OF CHRIST WITH THE WORLD</w:t>
      </w:r>
    </w:p>
    <w:p w14:paraId="464679E6" w14:textId="77777777" w:rsidR="009531A8" w:rsidRPr="00CF7AA7" w:rsidRDefault="009531A8" w:rsidP="006057F9">
      <w:pPr>
        <w:pStyle w:val="Andy"/>
        <w:spacing w:line="240" w:lineRule="auto"/>
      </w:pPr>
    </w:p>
    <w:p w14:paraId="052EB023" w14:textId="4DAD68F3" w:rsidR="00FF148B" w:rsidRDefault="00BF65D2" w:rsidP="006057F9">
      <w:pPr>
        <w:pStyle w:val="Andy"/>
        <w:spacing w:line="240" w:lineRule="auto"/>
      </w:pPr>
      <w:r w:rsidRPr="00CF7AA7">
        <w:t>CLOSING MUSIC</w:t>
      </w:r>
    </w:p>
    <w:sectPr w:rsidR="00FF148B" w:rsidSect="00D644EC">
      <w:pgSz w:w="12240" w:h="15840"/>
      <w:pgMar w:top="81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63BF8"/>
    <w:rsid w:val="000C5EEB"/>
    <w:rsid w:val="000E5DCA"/>
    <w:rsid w:val="000F152F"/>
    <w:rsid w:val="000F474C"/>
    <w:rsid w:val="001E14E2"/>
    <w:rsid w:val="00212601"/>
    <w:rsid w:val="002178DC"/>
    <w:rsid w:val="00223973"/>
    <w:rsid w:val="00231818"/>
    <w:rsid w:val="002424E0"/>
    <w:rsid w:val="002549FA"/>
    <w:rsid w:val="003029FD"/>
    <w:rsid w:val="0033073D"/>
    <w:rsid w:val="0039542E"/>
    <w:rsid w:val="003B6334"/>
    <w:rsid w:val="00400491"/>
    <w:rsid w:val="00422615"/>
    <w:rsid w:val="004436C1"/>
    <w:rsid w:val="004746FA"/>
    <w:rsid w:val="00474B11"/>
    <w:rsid w:val="00492D3D"/>
    <w:rsid w:val="004D1C93"/>
    <w:rsid w:val="004D4B13"/>
    <w:rsid w:val="00522082"/>
    <w:rsid w:val="005A2444"/>
    <w:rsid w:val="005B269D"/>
    <w:rsid w:val="005B528B"/>
    <w:rsid w:val="006057F9"/>
    <w:rsid w:val="00610A7F"/>
    <w:rsid w:val="0065668F"/>
    <w:rsid w:val="006629F9"/>
    <w:rsid w:val="00680B89"/>
    <w:rsid w:val="006A7B7C"/>
    <w:rsid w:val="006A7F81"/>
    <w:rsid w:val="006C50E5"/>
    <w:rsid w:val="0070288C"/>
    <w:rsid w:val="007343B8"/>
    <w:rsid w:val="00796024"/>
    <w:rsid w:val="007A2C86"/>
    <w:rsid w:val="007B6BA1"/>
    <w:rsid w:val="007C2B28"/>
    <w:rsid w:val="0082185F"/>
    <w:rsid w:val="0082572C"/>
    <w:rsid w:val="00845636"/>
    <w:rsid w:val="00883B18"/>
    <w:rsid w:val="008943EF"/>
    <w:rsid w:val="00895267"/>
    <w:rsid w:val="008A2782"/>
    <w:rsid w:val="008A6159"/>
    <w:rsid w:val="009531A8"/>
    <w:rsid w:val="00953590"/>
    <w:rsid w:val="009C222F"/>
    <w:rsid w:val="009C7DB2"/>
    <w:rsid w:val="009E5400"/>
    <w:rsid w:val="009F0512"/>
    <w:rsid w:val="00A30F8B"/>
    <w:rsid w:val="00A33600"/>
    <w:rsid w:val="00A3408C"/>
    <w:rsid w:val="00A376B2"/>
    <w:rsid w:val="00A53317"/>
    <w:rsid w:val="00A63D34"/>
    <w:rsid w:val="00A67E5A"/>
    <w:rsid w:val="00AA0044"/>
    <w:rsid w:val="00B20056"/>
    <w:rsid w:val="00B53BBC"/>
    <w:rsid w:val="00B63B0A"/>
    <w:rsid w:val="00B679E0"/>
    <w:rsid w:val="00B7196F"/>
    <w:rsid w:val="00B76FA2"/>
    <w:rsid w:val="00B82B79"/>
    <w:rsid w:val="00BD2664"/>
    <w:rsid w:val="00BF13C1"/>
    <w:rsid w:val="00BF65D2"/>
    <w:rsid w:val="00C32D1E"/>
    <w:rsid w:val="00C532E0"/>
    <w:rsid w:val="00C55E6A"/>
    <w:rsid w:val="00CD1409"/>
    <w:rsid w:val="00CF061A"/>
    <w:rsid w:val="00CF7AA7"/>
    <w:rsid w:val="00D17073"/>
    <w:rsid w:val="00D644EC"/>
    <w:rsid w:val="00DC5525"/>
    <w:rsid w:val="00DE07F6"/>
    <w:rsid w:val="00DE5CFB"/>
    <w:rsid w:val="00E01A89"/>
    <w:rsid w:val="00E161F8"/>
    <w:rsid w:val="00E329EB"/>
    <w:rsid w:val="00E76CCA"/>
    <w:rsid w:val="00EB4271"/>
    <w:rsid w:val="00EC10BB"/>
    <w:rsid w:val="00F030C3"/>
    <w:rsid w:val="00F82589"/>
    <w:rsid w:val="00FE1406"/>
    <w:rsid w:val="00FE679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525</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7</cp:revision>
  <cp:lastPrinted>2020-06-26T22:55:00Z</cp:lastPrinted>
  <dcterms:created xsi:type="dcterms:W3CDTF">2020-06-30T16:41:00Z</dcterms:created>
  <dcterms:modified xsi:type="dcterms:W3CDTF">2020-07-05T05:15:00Z</dcterms:modified>
</cp:coreProperties>
</file>