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27FC15AA" w:rsidR="000B44B1" w:rsidRPr="005D4858" w:rsidRDefault="00084A24" w:rsidP="00D644EC">
      <w:pPr>
        <w:pStyle w:val="Andy"/>
        <w:spacing w:line="240" w:lineRule="auto"/>
        <w:rPr>
          <w:szCs w:val="30"/>
        </w:rPr>
      </w:pPr>
      <w:r>
        <w:rPr>
          <w:szCs w:val="30"/>
        </w:rPr>
        <w:t>Dec</w:t>
      </w:r>
      <w:r w:rsidR="00B4292F">
        <w:rPr>
          <w:szCs w:val="30"/>
        </w:rPr>
        <w:t xml:space="preserve">ember </w:t>
      </w:r>
      <w:r>
        <w:rPr>
          <w:szCs w:val="30"/>
        </w:rPr>
        <w:t>6</w:t>
      </w:r>
      <w:r w:rsidR="00A63D34" w:rsidRPr="005D4858">
        <w:rPr>
          <w:szCs w:val="30"/>
        </w:rPr>
        <w:t>, 2020</w:t>
      </w:r>
      <w:r w:rsidR="00B82B79" w:rsidRPr="005D4858">
        <w:rPr>
          <w:szCs w:val="30"/>
        </w:rPr>
        <w:tab/>
      </w:r>
      <w:r>
        <w:rPr>
          <w:szCs w:val="30"/>
        </w:rPr>
        <w:t>Second</w:t>
      </w:r>
      <w:r w:rsidR="009874A4">
        <w:rPr>
          <w:szCs w:val="30"/>
        </w:rPr>
        <w:t xml:space="preserve"> Sunday of Advent</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37081D3E" w:rsidR="00343ABD" w:rsidRPr="005D4858" w:rsidRDefault="00343ABD" w:rsidP="004746FA">
      <w:pPr>
        <w:pStyle w:val="Andy"/>
        <w:spacing w:line="240" w:lineRule="auto"/>
        <w:rPr>
          <w:szCs w:val="30"/>
        </w:rPr>
      </w:pPr>
      <w:r>
        <w:rPr>
          <w:szCs w:val="30"/>
        </w:rPr>
        <w:t>Worship Leader:</w:t>
      </w:r>
      <w:r w:rsidR="00751A1B">
        <w:rPr>
          <w:szCs w:val="30"/>
        </w:rPr>
        <w:t xml:space="preserve"> </w:t>
      </w:r>
      <w:r w:rsidR="00084A24">
        <w:rPr>
          <w:szCs w:val="30"/>
        </w:rPr>
        <w:t>Paula Vincent</w:t>
      </w:r>
    </w:p>
    <w:p w14:paraId="0366A7E7" w14:textId="77777777" w:rsidR="005D4858" w:rsidRDefault="005D4858" w:rsidP="004746FA">
      <w:pPr>
        <w:pStyle w:val="Andy"/>
        <w:spacing w:line="240" w:lineRule="auto"/>
        <w:rPr>
          <w:szCs w:val="30"/>
        </w:rPr>
      </w:pPr>
    </w:p>
    <w:p w14:paraId="760D86AB" w14:textId="1CAF90C0"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4851EDFE"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SILENT REFLECTION</w:t>
      </w:r>
    </w:p>
    <w:p w14:paraId="0A2403F1" w14:textId="5DC44C2D" w:rsidR="00163472" w:rsidRDefault="00163472" w:rsidP="000B44B1">
      <w:pPr>
        <w:pStyle w:val="Andy"/>
        <w:spacing w:line="240" w:lineRule="auto"/>
        <w:rPr>
          <w:szCs w:val="30"/>
        </w:rPr>
      </w:pPr>
    </w:p>
    <w:p w14:paraId="65ABD90E" w14:textId="15E5A101" w:rsidR="002C4DB9" w:rsidRDefault="007D4288" w:rsidP="00301BE2">
      <w:pPr>
        <w:pStyle w:val="Andy"/>
        <w:spacing w:line="240" w:lineRule="auto"/>
        <w:rPr>
          <w:szCs w:val="30"/>
        </w:rPr>
      </w:pPr>
      <w:r>
        <w:rPr>
          <w:szCs w:val="30"/>
        </w:rPr>
        <w:t>LIGHTING THE ADVENT CANDLE (see write up below)</w:t>
      </w:r>
    </w:p>
    <w:p w14:paraId="1DC76DCA" w14:textId="77777777" w:rsidR="007D4288" w:rsidRDefault="007D4288" w:rsidP="00301BE2">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73C2B9C1" w14:textId="33341CA0" w:rsidR="00AE0197" w:rsidRDefault="00592E32" w:rsidP="00301BE2">
      <w:pPr>
        <w:pStyle w:val="Andy"/>
        <w:spacing w:line="240" w:lineRule="auto"/>
        <w:rPr>
          <w:szCs w:val="30"/>
        </w:rPr>
      </w:pPr>
      <w:r>
        <w:rPr>
          <w:szCs w:val="30"/>
        </w:rPr>
        <w:t xml:space="preserve">Maybe you have an Advent wreath at home, with candles that you can light as we light the ones here?  Sometimes objects have a way of catching our attention and help us focus because we quiet other distractions.  Lighting a flame on a candle takes our full attention.  </w:t>
      </w:r>
      <w:r w:rsidR="00AE0197">
        <w:rPr>
          <w:szCs w:val="30"/>
        </w:rPr>
        <w:t xml:space="preserve">I would invite you, wherever you’re at, to look around </w:t>
      </w:r>
      <w:r>
        <w:rPr>
          <w:szCs w:val="30"/>
        </w:rPr>
        <w:t xml:space="preserve">at </w:t>
      </w:r>
      <w:r w:rsidR="00AE0197">
        <w:rPr>
          <w:szCs w:val="30"/>
        </w:rPr>
        <w:t>your surround</w:t>
      </w:r>
      <w:r>
        <w:rPr>
          <w:szCs w:val="30"/>
        </w:rPr>
        <w:t>ings.  P</w:t>
      </w:r>
      <w:r w:rsidR="00AE0197">
        <w:rPr>
          <w:szCs w:val="30"/>
        </w:rPr>
        <w:t>ick something that catches your attention.  Once you see something that stands out in this moment, pause just enough, turn toward it just a bit, and turn off your brain: don’t judge it, don’t analyze it; just receive it</w:t>
      </w:r>
      <w:r>
        <w:rPr>
          <w:szCs w:val="30"/>
        </w:rPr>
        <w:t>, whatever the object may be.  This is the contemplative stance toward reality</w:t>
      </w:r>
      <w:r w:rsidR="00AE0197">
        <w:rPr>
          <w:szCs w:val="30"/>
        </w:rPr>
        <w:t xml:space="preserve">.  Take a couple breaths, and invite God to continue speaking to your heart whatever lessons need to be revealed.  </w:t>
      </w:r>
    </w:p>
    <w:p w14:paraId="4CC2CAB5" w14:textId="65A48658"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51BB39E0" w14:textId="77292AAC" w:rsidR="00301BE2" w:rsidRPr="005D4858" w:rsidRDefault="00AE0197" w:rsidP="00301BE2">
      <w:pPr>
        <w:pStyle w:val="Andy"/>
        <w:spacing w:line="240" w:lineRule="auto"/>
        <w:rPr>
          <w:szCs w:val="30"/>
        </w:rPr>
      </w:pPr>
      <w:r>
        <w:rPr>
          <w:szCs w:val="30"/>
        </w:rPr>
        <w:t xml:space="preserve">Releasing our attention from that object, </w:t>
      </w:r>
      <w:r w:rsidR="00592E32">
        <w:rPr>
          <w:szCs w:val="30"/>
        </w:rPr>
        <w:t>we’re i</w:t>
      </w:r>
      <w:r>
        <w:rPr>
          <w:szCs w:val="30"/>
        </w:rPr>
        <w:t>nvite</w:t>
      </w:r>
      <w:r w:rsidR="00592E32">
        <w:rPr>
          <w:szCs w:val="30"/>
        </w:rPr>
        <w:t>d</w:t>
      </w:r>
      <w:r>
        <w:rPr>
          <w:szCs w:val="30"/>
        </w:rPr>
        <w:t xml:space="preserve"> to greater awareness of God’s redeeming Presence surrounding us always.  </w:t>
      </w:r>
      <w:r w:rsidR="007D4288">
        <w:rPr>
          <w:szCs w:val="30"/>
        </w:rPr>
        <w:t xml:space="preserve">As we gather in grace, </w:t>
      </w:r>
      <w:r>
        <w:rPr>
          <w:szCs w:val="30"/>
        </w:rPr>
        <w:t xml:space="preserve">we give thanks to God for speaking </w:t>
      </w:r>
      <w:r w:rsidR="00592E32">
        <w:rPr>
          <w:szCs w:val="30"/>
        </w:rPr>
        <w:t xml:space="preserve">in and to </w:t>
      </w:r>
      <w:r>
        <w:rPr>
          <w:szCs w:val="30"/>
        </w:rPr>
        <w:t xml:space="preserve">our hearts, even as </w:t>
      </w:r>
      <w:r w:rsidR="007D4288">
        <w:rPr>
          <w:szCs w:val="30"/>
        </w:rPr>
        <w:t>w</w:t>
      </w:r>
      <w:r w:rsidR="00F044FA">
        <w:rPr>
          <w:szCs w:val="30"/>
        </w:rPr>
        <w:t xml:space="preserve">e pray what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1E1E39B7"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832090">
        <w:rPr>
          <w:szCs w:val="30"/>
        </w:rPr>
        <w:t xml:space="preserve">Isaiah </w:t>
      </w:r>
      <w:r w:rsidR="00084A24">
        <w:rPr>
          <w:szCs w:val="30"/>
        </w:rPr>
        <w:t>40:1-11,</w:t>
      </w:r>
      <w:r w:rsidR="005C51F0">
        <w:rPr>
          <w:szCs w:val="30"/>
        </w:rPr>
        <w:t xml:space="preserve"> read by worship leader</w:t>
      </w:r>
    </w:p>
    <w:p w14:paraId="0F1D4BB7" w14:textId="71EE6AA4" w:rsidR="005C51F0" w:rsidRDefault="005C51F0" w:rsidP="003F5FDF">
      <w:pPr>
        <w:pStyle w:val="Andy"/>
        <w:spacing w:line="240" w:lineRule="auto"/>
        <w:rPr>
          <w:szCs w:val="30"/>
        </w:rPr>
      </w:pPr>
    </w:p>
    <w:p w14:paraId="627E1A80" w14:textId="012C1EB1" w:rsidR="005C51F0" w:rsidRPr="005D4858" w:rsidRDefault="005C51F0" w:rsidP="003F5FDF">
      <w:pPr>
        <w:pStyle w:val="Andy"/>
        <w:spacing w:line="240" w:lineRule="auto"/>
        <w:rPr>
          <w:szCs w:val="30"/>
        </w:rPr>
      </w:pPr>
      <w:r>
        <w:rPr>
          <w:szCs w:val="30"/>
        </w:rPr>
        <w:t>SCRIPTURE READING</w:t>
      </w:r>
      <w:r>
        <w:rPr>
          <w:szCs w:val="30"/>
        </w:rPr>
        <w:tab/>
      </w:r>
      <w:r w:rsidR="003424DC">
        <w:rPr>
          <w:szCs w:val="30"/>
        </w:rPr>
        <w:t>Ma</w:t>
      </w:r>
      <w:r w:rsidR="00832090">
        <w:rPr>
          <w:szCs w:val="30"/>
        </w:rPr>
        <w:t>rk 1</w:t>
      </w:r>
      <w:r w:rsidR="00084A24">
        <w:rPr>
          <w:szCs w:val="30"/>
        </w:rPr>
        <w:t>:1-8</w:t>
      </w:r>
      <w:r w:rsidR="006A3E75">
        <w:rPr>
          <w:szCs w:val="30"/>
        </w:rPr>
        <w:t>,</w:t>
      </w:r>
      <w:r>
        <w:rPr>
          <w:szCs w:val="30"/>
        </w:rPr>
        <w:t xml:space="preserve"> read by Pastor</w:t>
      </w:r>
    </w:p>
    <w:p w14:paraId="0011A1FA" w14:textId="77777777" w:rsidR="00C333BC" w:rsidRDefault="00C333BC" w:rsidP="003F5FDF">
      <w:pPr>
        <w:pStyle w:val="Andy"/>
        <w:spacing w:line="240" w:lineRule="auto"/>
        <w:rPr>
          <w:szCs w:val="30"/>
        </w:rPr>
      </w:pPr>
    </w:p>
    <w:p w14:paraId="335DC4CD" w14:textId="3D7EFB5D" w:rsidR="00C8214E" w:rsidRDefault="003F5FDF" w:rsidP="0089254F">
      <w:pPr>
        <w:pStyle w:val="Andy"/>
        <w:rPr>
          <w:szCs w:val="30"/>
        </w:rPr>
      </w:pPr>
      <w:r w:rsidRPr="005D4858">
        <w:rPr>
          <w:szCs w:val="30"/>
        </w:rPr>
        <w:t>WORDS OF WITNESS</w:t>
      </w:r>
      <w:r w:rsidRPr="005D4858">
        <w:rPr>
          <w:szCs w:val="30"/>
        </w:rPr>
        <w:tab/>
      </w:r>
      <w:r w:rsidR="002C4DB9">
        <w:rPr>
          <w:szCs w:val="30"/>
        </w:rPr>
        <w:t>“</w:t>
      </w:r>
      <w:r w:rsidR="00084A24">
        <w:rPr>
          <w:szCs w:val="30"/>
        </w:rPr>
        <w:t>Good News from the Beginning</w:t>
      </w:r>
      <w:r w:rsidR="0089254F" w:rsidRPr="0089254F">
        <w:rPr>
          <w:szCs w:val="30"/>
        </w:rPr>
        <w:t>”</w:t>
      </w:r>
    </w:p>
    <w:p w14:paraId="748D5588" w14:textId="2EE97963" w:rsidR="00BD2664" w:rsidRPr="005D4858" w:rsidRDefault="00A63D34" w:rsidP="004746FA">
      <w:pPr>
        <w:pStyle w:val="Andy"/>
        <w:spacing w:line="240" w:lineRule="auto"/>
        <w:rPr>
          <w:szCs w:val="30"/>
        </w:rPr>
      </w:pPr>
      <w:r w:rsidRPr="005D4858">
        <w:rPr>
          <w:szCs w:val="30"/>
        </w:rPr>
        <w:lastRenderedPageBreak/>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0E411F33" w:rsidR="00A63D34" w:rsidRPr="005D4858" w:rsidRDefault="00A63D34" w:rsidP="004746FA">
      <w:pPr>
        <w:pStyle w:val="Andy"/>
        <w:spacing w:line="240" w:lineRule="auto"/>
        <w:rPr>
          <w:szCs w:val="30"/>
        </w:rPr>
      </w:pPr>
      <w:r w:rsidRPr="005D4858">
        <w:rPr>
          <w:szCs w:val="30"/>
        </w:rPr>
        <w:t>CHARGE AND BENEDICTION</w:t>
      </w:r>
    </w:p>
    <w:p w14:paraId="10EF1773" w14:textId="141F5F87" w:rsidR="00AA0044" w:rsidRPr="005D4858" w:rsidRDefault="00AE0197" w:rsidP="002549FA">
      <w:pPr>
        <w:pStyle w:val="Andy"/>
        <w:spacing w:line="240" w:lineRule="auto"/>
        <w:rPr>
          <w:szCs w:val="30"/>
        </w:rPr>
      </w:pPr>
      <w:r>
        <w:rPr>
          <w:szCs w:val="30"/>
        </w:rPr>
        <w:t>As we step into the dynamics of life and faith that continues to grow, may we live into our calling as those sent to share good news.  Jesus invites us to begin again to g</w:t>
      </w:r>
      <w:r w:rsidR="00C54B0B">
        <w:rPr>
          <w:szCs w:val="30"/>
        </w:rPr>
        <w:t xml:space="preserve">row in </w:t>
      </w:r>
      <w:r w:rsidR="00665BDD">
        <w:rPr>
          <w:szCs w:val="30"/>
        </w:rPr>
        <w:t>love of God the Father, the grace and peace of Christ, and the</w:t>
      </w:r>
      <w:r>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sidR="0089254F">
        <w:rPr>
          <w:szCs w:val="30"/>
        </w:rPr>
        <w:t>,</w:t>
      </w:r>
      <w:r w:rsidR="00D90F49">
        <w:rPr>
          <w:szCs w:val="30"/>
        </w:rPr>
        <w:t xml:space="preserve"> </w:t>
      </w:r>
      <w:r w:rsidR="0046355A">
        <w:rPr>
          <w:szCs w:val="30"/>
        </w:rPr>
        <w:t xml:space="preserve">who </w:t>
      </w:r>
      <w:r w:rsidR="00D90F49">
        <w:rPr>
          <w:szCs w:val="30"/>
        </w:rPr>
        <w:t xml:space="preserve">is </w:t>
      </w:r>
      <w:r>
        <w:rPr>
          <w:szCs w:val="30"/>
        </w:rPr>
        <w:t xml:space="preserve">the origin, the start, the beginning, </w:t>
      </w:r>
      <w:r w:rsidR="00D90F49">
        <w:rPr>
          <w:szCs w:val="30"/>
        </w:rPr>
        <w:t>with us NOW</w:t>
      </w:r>
      <w:r w:rsidR="0089254F" w:rsidRPr="0089254F">
        <w:rPr>
          <w:szCs w:val="30"/>
        </w:rPr>
        <w:t>, 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p w14:paraId="46146587" w14:textId="77777777" w:rsidR="00AE0197" w:rsidRDefault="00AE0197" w:rsidP="00AE0197">
      <w:pPr>
        <w:pStyle w:val="Andy"/>
        <w:pBdr>
          <w:bottom w:val="single" w:sz="6" w:space="1" w:color="auto"/>
        </w:pBdr>
        <w:spacing w:line="240" w:lineRule="auto"/>
        <w:rPr>
          <w:szCs w:val="30"/>
        </w:rPr>
      </w:pPr>
    </w:p>
    <w:p w14:paraId="4C1C6F14" w14:textId="77777777" w:rsidR="00AE0197" w:rsidRDefault="00AE0197" w:rsidP="00AE0197">
      <w:pPr>
        <w:pStyle w:val="Andy"/>
        <w:spacing w:line="240" w:lineRule="auto"/>
        <w:rPr>
          <w:szCs w:val="30"/>
        </w:rPr>
      </w:pPr>
    </w:p>
    <w:p w14:paraId="5BD5F367" w14:textId="77777777" w:rsidR="00AE0197" w:rsidRDefault="00AE0197" w:rsidP="00AE0197">
      <w:pPr>
        <w:pStyle w:val="Andy"/>
        <w:spacing w:line="240" w:lineRule="auto"/>
        <w:rPr>
          <w:szCs w:val="30"/>
        </w:rPr>
      </w:pPr>
    </w:p>
    <w:p w14:paraId="372DF52A" w14:textId="79DE2FA0" w:rsidR="00084A24" w:rsidRDefault="00084A24" w:rsidP="00AE0197">
      <w:pPr>
        <w:pStyle w:val="Andy"/>
        <w:spacing w:line="240" w:lineRule="auto"/>
        <w:rPr>
          <w:sz w:val="28"/>
        </w:rPr>
      </w:pPr>
      <w:r>
        <w:rPr>
          <w:sz w:val="28"/>
        </w:rPr>
        <w:t>LIGHTING THE ADVENT CANDLE</w:t>
      </w:r>
    </w:p>
    <w:p w14:paraId="79231E87" w14:textId="77777777" w:rsidR="00084A24" w:rsidRDefault="00084A24" w:rsidP="00084A24">
      <w:pPr>
        <w:rPr>
          <w:sz w:val="28"/>
        </w:rPr>
      </w:pPr>
      <w:r>
        <w:rPr>
          <w:sz w:val="28"/>
        </w:rPr>
        <w:tab/>
        <w:t xml:space="preserve">The Season of Advent is the beginning of the Christian Year.  Forty days before Christmas help us prepare.  The word </w:t>
      </w:r>
      <w:r>
        <w:rPr>
          <w:i/>
          <w:sz w:val="28"/>
        </w:rPr>
        <w:t>Advent</w:t>
      </w:r>
      <w:r>
        <w:rPr>
          <w:sz w:val="28"/>
        </w:rPr>
        <w:t xml:space="preserve"> means “coming,” involving a season of waiting and remembering the anticipation of God’s people throughout the centuries.  We celebrate the coming of Christ Jesus.</w:t>
      </w:r>
    </w:p>
    <w:p w14:paraId="53570BD1" w14:textId="22CBE9BB" w:rsidR="00084A24" w:rsidRDefault="00084A24" w:rsidP="00084A24">
      <w:pPr>
        <w:rPr>
          <w:sz w:val="28"/>
        </w:rPr>
      </w:pPr>
      <w:r>
        <w:rPr>
          <w:b/>
          <w:bCs/>
          <w:sz w:val="28"/>
        </w:rPr>
        <w:tab/>
        <w:t>This second Sunday of Advent</w:t>
      </w:r>
      <w:r>
        <w:rPr>
          <w:sz w:val="28"/>
        </w:rPr>
        <w:t xml:space="preserve"> we light the first candle of HOPE, remembering God’s promises.  We also light the second candle of </w:t>
      </w:r>
      <w:r>
        <w:rPr>
          <w:b/>
          <w:bCs/>
          <w:sz w:val="28"/>
        </w:rPr>
        <w:t>LOVE</w:t>
      </w:r>
      <w:r>
        <w:rPr>
          <w:sz w:val="28"/>
        </w:rPr>
        <w:t>.  In hope, we celebrate the light of Christ, grounded on God’s love.  In Ephesians we read, “Blessed be the God and Father of our Lord Jesus Christ, who has blessed us in Christ with every spiritual blessing in the heavenly places, just as he chose us in Christ before the foundation of the world to be holy and blameless before him in love.”  In faith, we now light the Advent Candles of hope and love....</w:t>
      </w:r>
    </w:p>
    <w:p w14:paraId="4D6D249F" w14:textId="77777777" w:rsidR="00084A24" w:rsidRDefault="00084A24" w:rsidP="00084A24">
      <w:pPr>
        <w:rPr>
          <w:i/>
          <w:sz w:val="28"/>
        </w:rPr>
      </w:pPr>
      <w:r>
        <w:rPr>
          <w:sz w:val="28"/>
        </w:rPr>
        <w:t xml:space="preserve"> (</w:t>
      </w:r>
      <w:r>
        <w:rPr>
          <w:i/>
          <w:sz w:val="28"/>
        </w:rPr>
        <w:t>light two purple candles)</w:t>
      </w:r>
    </w:p>
    <w:p w14:paraId="2E287180" w14:textId="3B2D098F" w:rsidR="007D4288" w:rsidRDefault="00084A24" w:rsidP="00084A24">
      <w:pPr>
        <w:rPr>
          <w:sz w:val="28"/>
        </w:rPr>
      </w:pPr>
      <w:r>
        <w:rPr>
          <w:i/>
          <w:sz w:val="28"/>
        </w:rPr>
        <w:tab/>
      </w:r>
      <w:r>
        <w:rPr>
          <w:sz w:val="28"/>
        </w:rPr>
        <w:t>Shall we pray?  Lord help us to wait upon you.  Help us to live in hope</w:t>
      </w:r>
      <w:r>
        <w:rPr>
          <w:sz w:val="28"/>
        </w:rPr>
        <w:t>.  H</w:t>
      </w:r>
      <w:r>
        <w:rPr>
          <w:sz w:val="28"/>
        </w:rPr>
        <w:t xml:space="preserve">elp us to love others because you first love us.  Thank you for your great love for </w:t>
      </w:r>
      <w:r>
        <w:rPr>
          <w:sz w:val="28"/>
        </w:rPr>
        <w:t>all the</w:t>
      </w:r>
      <w:r>
        <w:rPr>
          <w:sz w:val="28"/>
        </w:rPr>
        <w:t xml:space="preserve"> world.  Thank you for the light of Christ setting us free.  In faith </w:t>
      </w:r>
      <w:r>
        <w:rPr>
          <w:sz w:val="28"/>
        </w:rPr>
        <w:t>grounded on</w:t>
      </w:r>
      <w:r>
        <w:rPr>
          <w:sz w:val="28"/>
        </w:rPr>
        <w:t xml:space="preserve"> hope and love </w:t>
      </w:r>
      <w:r>
        <w:rPr>
          <w:sz w:val="28"/>
        </w:rPr>
        <w:t>in</w:t>
      </w:r>
      <w:r>
        <w:rPr>
          <w:sz w:val="28"/>
        </w:rPr>
        <w:t xml:space="preserve"> Christ, we pray, AMEN</w:t>
      </w:r>
      <w:r w:rsidR="007D4288">
        <w:rPr>
          <w:sz w:val="28"/>
        </w:rPr>
        <w:t>.</w:t>
      </w:r>
    </w:p>
    <w:p w14:paraId="7A058809" w14:textId="77777777" w:rsidR="007D4288" w:rsidRPr="005D4858" w:rsidRDefault="007D4288" w:rsidP="006E4301">
      <w:pPr>
        <w:pStyle w:val="Andy"/>
        <w:spacing w:line="240" w:lineRule="auto"/>
        <w:rPr>
          <w:szCs w:val="30"/>
        </w:rPr>
      </w:pPr>
    </w:p>
    <w:sectPr w:rsidR="007D4288"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A576C"/>
    <w:rsid w:val="000B44B1"/>
    <w:rsid w:val="000C5EEB"/>
    <w:rsid w:val="000E5DCA"/>
    <w:rsid w:val="000F152F"/>
    <w:rsid w:val="000F474C"/>
    <w:rsid w:val="0012313C"/>
    <w:rsid w:val="0014538D"/>
    <w:rsid w:val="001555E1"/>
    <w:rsid w:val="00163472"/>
    <w:rsid w:val="001B1711"/>
    <w:rsid w:val="001D551D"/>
    <w:rsid w:val="001E14E2"/>
    <w:rsid w:val="00212601"/>
    <w:rsid w:val="002178DC"/>
    <w:rsid w:val="00223973"/>
    <w:rsid w:val="00231818"/>
    <w:rsid w:val="002424E0"/>
    <w:rsid w:val="002549FA"/>
    <w:rsid w:val="002669CC"/>
    <w:rsid w:val="00290D5D"/>
    <w:rsid w:val="002C4DB9"/>
    <w:rsid w:val="00301BE2"/>
    <w:rsid w:val="003029FD"/>
    <w:rsid w:val="0033073D"/>
    <w:rsid w:val="003424DC"/>
    <w:rsid w:val="00343ABD"/>
    <w:rsid w:val="00362194"/>
    <w:rsid w:val="0039542E"/>
    <w:rsid w:val="003B6334"/>
    <w:rsid w:val="003F5FDF"/>
    <w:rsid w:val="00400491"/>
    <w:rsid w:val="00413129"/>
    <w:rsid w:val="00422615"/>
    <w:rsid w:val="004436C1"/>
    <w:rsid w:val="0046355A"/>
    <w:rsid w:val="004746FA"/>
    <w:rsid w:val="00474B11"/>
    <w:rsid w:val="00485267"/>
    <w:rsid w:val="00492D3D"/>
    <w:rsid w:val="004A1538"/>
    <w:rsid w:val="004D1C93"/>
    <w:rsid w:val="004D4B13"/>
    <w:rsid w:val="004E7BCE"/>
    <w:rsid w:val="00522082"/>
    <w:rsid w:val="00575691"/>
    <w:rsid w:val="00585319"/>
    <w:rsid w:val="00592E32"/>
    <w:rsid w:val="005A2444"/>
    <w:rsid w:val="005B269D"/>
    <w:rsid w:val="005B528B"/>
    <w:rsid w:val="005C51F0"/>
    <w:rsid w:val="005C6561"/>
    <w:rsid w:val="005D4858"/>
    <w:rsid w:val="005D7E1D"/>
    <w:rsid w:val="005E21BD"/>
    <w:rsid w:val="006057F9"/>
    <w:rsid w:val="00610A7F"/>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82F5D"/>
    <w:rsid w:val="00883B18"/>
    <w:rsid w:val="0089254F"/>
    <w:rsid w:val="008943EF"/>
    <w:rsid w:val="00895267"/>
    <w:rsid w:val="0089612D"/>
    <w:rsid w:val="008A180E"/>
    <w:rsid w:val="008A2782"/>
    <w:rsid w:val="008A6159"/>
    <w:rsid w:val="009531A8"/>
    <w:rsid w:val="00953590"/>
    <w:rsid w:val="00954DEA"/>
    <w:rsid w:val="00956330"/>
    <w:rsid w:val="00977697"/>
    <w:rsid w:val="009874A4"/>
    <w:rsid w:val="009A4940"/>
    <w:rsid w:val="009A7D53"/>
    <w:rsid w:val="009C1171"/>
    <w:rsid w:val="009C222F"/>
    <w:rsid w:val="009C7DB2"/>
    <w:rsid w:val="009E5400"/>
    <w:rsid w:val="009F0512"/>
    <w:rsid w:val="00A30F8B"/>
    <w:rsid w:val="00A33600"/>
    <w:rsid w:val="00A3408C"/>
    <w:rsid w:val="00A376B2"/>
    <w:rsid w:val="00A53317"/>
    <w:rsid w:val="00A63D34"/>
    <w:rsid w:val="00A67E5A"/>
    <w:rsid w:val="00A731F8"/>
    <w:rsid w:val="00AA0044"/>
    <w:rsid w:val="00AA7B76"/>
    <w:rsid w:val="00AE0197"/>
    <w:rsid w:val="00B14630"/>
    <w:rsid w:val="00B20056"/>
    <w:rsid w:val="00B4292F"/>
    <w:rsid w:val="00B4523F"/>
    <w:rsid w:val="00B53BBC"/>
    <w:rsid w:val="00B63B0A"/>
    <w:rsid w:val="00B66529"/>
    <w:rsid w:val="00B679E0"/>
    <w:rsid w:val="00B7196F"/>
    <w:rsid w:val="00B76FA2"/>
    <w:rsid w:val="00B82B79"/>
    <w:rsid w:val="00B969D3"/>
    <w:rsid w:val="00BD2664"/>
    <w:rsid w:val="00BE329B"/>
    <w:rsid w:val="00BF13C1"/>
    <w:rsid w:val="00BF65D2"/>
    <w:rsid w:val="00C108AF"/>
    <w:rsid w:val="00C12F3F"/>
    <w:rsid w:val="00C223DE"/>
    <w:rsid w:val="00C2696B"/>
    <w:rsid w:val="00C32D1E"/>
    <w:rsid w:val="00C333BC"/>
    <w:rsid w:val="00C532E0"/>
    <w:rsid w:val="00C54B0B"/>
    <w:rsid w:val="00C54BDD"/>
    <w:rsid w:val="00C55E6A"/>
    <w:rsid w:val="00C74279"/>
    <w:rsid w:val="00C8214E"/>
    <w:rsid w:val="00CC32E9"/>
    <w:rsid w:val="00CD1409"/>
    <w:rsid w:val="00CF061A"/>
    <w:rsid w:val="00CF7AA7"/>
    <w:rsid w:val="00D17073"/>
    <w:rsid w:val="00D56A4D"/>
    <w:rsid w:val="00D644EC"/>
    <w:rsid w:val="00D90F49"/>
    <w:rsid w:val="00D93BCA"/>
    <w:rsid w:val="00DC5525"/>
    <w:rsid w:val="00DE07F6"/>
    <w:rsid w:val="00DE0D2F"/>
    <w:rsid w:val="00DE5CFB"/>
    <w:rsid w:val="00DF34C0"/>
    <w:rsid w:val="00E01A89"/>
    <w:rsid w:val="00E161F8"/>
    <w:rsid w:val="00E329EB"/>
    <w:rsid w:val="00E74695"/>
    <w:rsid w:val="00E76CCA"/>
    <w:rsid w:val="00E905EF"/>
    <w:rsid w:val="00EB4271"/>
    <w:rsid w:val="00EC10BB"/>
    <w:rsid w:val="00EC15B6"/>
    <w:rsid w:val="00EC3EF1"/>
    <w:rsid w:val="00EF4930"/>
    <w:rsid w:val="00F030C3"/>
    <w:rsid w:val="00F044FA"/>
    <w:rsid w:val="00F15087"/>
    <w:rsid w:val="00F1725E"/>
    <w:rsid w:val="00F76C67"/>
    <w:rsid w:val="00F82589"/>
    <w:rsid w:val="00FA13D4"/>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6</cp:revision>
  <cp:lastPrinted>2020-06-26T22:55:00Z</cp:lastPrinted>
  <dcterms:created xsi:type="dcterms:W3CDTF">2020-12-03T18:23:00Z</dcterms:created>
  <dcterms:modified xsi:type="dcterms:W3CDTF">2020-12-03T21:40:00Z</dcterms:modified>
</cp:coreProperties>
</file>