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3AFC9" w14:textId="4AF4825C" w:rsidR="00D36F62" w:rsidRPr="00BA1048" w:rsidRDefault="00EF2289" w:rsidP="00BA1048">
      <w:pPr>
        <w:pStyle w:val="Andy"/>
        <w:spacing w:line="240" w:lineRule="auto"/>
        <w:jc w:val="center"/>
        <w:rPr>
          <w:i/>
          <w:iCs/>
          <w:sz w:val="32"/>
          <w:szCs w:val="32"/>
        </w:rPr>
      </w:pPr>
      <w:r w:rsidRPr="00BA1048">
        <w:rPr>
          <w:i/>
          <w:iCs/>
          <w:sz w:val="32"/>
          <w:szCs w:val="32"/>
        </w:rPr>
        <w:t>First Presbyterian Church of Sandpoint, Idaho</w:t>
      </w:r>
    </w:p>
    <w:p w14:paraId="776FA259" w14:textId="2139DCE3" w:rsidR="00D36F62" w:rsidRPr="00BA1048" w:rsidRDefault="00F606B9" w:rsidP="00BA1048">
      <w:pPr>
        <w:pStyle w:val="Andy"/>
        <w:spacing w:line="240" w:lineRule="auto"/>
        <w:jc w:val="center"/>
        <w:rPr>
          <w:i/>
          <w:iCs/>
          <w:sz w:val="32"/>
          <w:szCs w:val="32"/>
        </w:rPr>
      </w:pPr>
      <w:r w:rsidRPr="00BA1048">
        <w:rPr>
          <w:i/>
          <w:iCs/>
          <w:sz w:val="32"/>
          <w:szCs w:val="32"/>
        </w:rPr>
        <w:t>Novem</w:t>
      </w:r>
      <w:r w:rsidR="009103DF" w:rsidRPr="00BA1048">
        <w:rPr>
          <w:i/>
          <w:iCs/>
          <w:sz w:val="32"/>
          <w:szCs w:val="32"/>
        </w:rPr>
        <w:t>ber</w:t>
      </w:r>
      <w:r w:rsidR="00C53FDB" w:rsidRPr="00BA1048">
        <w:rPr>
          <w:i/>
          <w:iCs/>
          <w:sz w:val="32"/>
          <w:szCs w:val="32"/>
        </w:rPr>
        <w:t xml:space="preserve"> 27</w:t>
      </w:r>
      <w:r w:rsidR="009103DF" w:rsidRPr="00BA1048">
        <w:rPr>
          <w:i/>
          <w:iCs/>
          <w:sz w:val="32"/>
          <w:szCs w:val="32"/>
        </w:rPr>
        <w:t>, 2022</w:t>
      </w:r>
      <w:r w:rsidR="00534E95" w:rsidRPr="00BA1048">
        <w:rPr>
          <w:i/>
          <w:iCs/>
          <w:sz w:val="32"/>
          <w:szCs w:val="32"/>
        </w:rPr>
        <w:t>,</w:t>
      </w:r>
      <w:r w:rsidR="00EA2335" w:rsidRPr="00BA1048">
        <w:rPr>
          <w:i/>
          <w:iCs/>
          <w:sz w:val="32"/>
          <w:szCs w:val="32"/>
        </w:rPr>
        <w:t xml:space="preserve"> </w:t>
      </w:r>
      <w:r w:rsidR="009103DF" w:rsidRPr="00BA1048">
        <w:rPr>
          <w:i/>
          <w:iCs/>
          <w:sz w:val="32"/>
          <w:szCs w:val="32"/>
        </w:rPr>
        <w:t>10</w:t>
      </w:r>
      <w:r w:rsidR="00EA2335" w:rsidRPr="00BA1048">
        <w:rPr>
          <w:i/>
          <w:iCs/>
          <w:sz w:val="32"/>
          <w:szCs w:val="32"/>
        </w:rPr>
        <w:t>:30 a.m.</w:t>
      </w:r>
      <w:r w:rsidR="008B195D" w:rsidRPr="00BA1048">
        <w:rPr>
          <w:i/>
          <w:iCs/>
          <w:sz w:val="32"/>
          <w:szCs w:val="32"/>
        </w:rPr>
        <w:t xml:space="preserve"> </w:t>
      </w:r>
      <w:r w:rsidRPr="00BA1048">
        <w:rPr>
          <w:i/>
          <w:iCs/>
          <w:sz w:val="32"/>
          <w:szCs w:val="32"/>
        </w:rPr>
        <w:t>First Sunday of Advent</w:t>
      </w:r>
    </w:p>
    <w:p w14:paraId="6BBC8941" w14:textId="43DBC5A9" w:rsidR="00D36F62" w:rsidRPr="00BA1048" w:rsidRDefault="008D0FCD" w:rsidP="00BA1048">
      <w:pPr>
        <w:pStyle w:val="Andy"/>
        <w:spacing w:line="240" w:lineRule="auto"/>
        <w:jc w:val="center"/>
        <w:rPr>
          <w:i/>
          <w:iCs/>
          <w:sz w:val="32"/>
          <w:szCs w:val="32"/>
        </w:rPr>
      </w:pPr>
      <w:r w:rsidRPr="00BA1048">
        <w:rPr>
          <w:i/>
          <w:iCs/>
          <w:sz w:val="32"/>
          <w:szCs w:val="32"/>
        </w:rPr>
        <w:t>Andy Kennaly, Pastor</w:t>
      </w:r>
      <w:r w:rsidR="00534E95" w:rsidRPr="00BA1048">
        <w:rPr>
          <w:i/>
          <w:iCs/>
          <w:sz w:val="32"/>
          <w:szCs w:val="32"/>
        </w:rPr>
        <w:t xml:space="preserve">; </w:t>
      </w:r>
      <w:r w:rsidR="004D5A99" w:rsidRPr="00BA1048">
        <w:rPr>
          <w:i/>
          <w:iCs/>
          <w:sz w:val="32"/>
          <w:szCs w:val="32"/>
        </w:rPr>
        <w:t xml:space="preserve">Annie Welle, </w:t>
      </w:r>
      <w:r w:rsidR="002A310A" w:rsidRPr="00BA1048">
        <w:rPr>
          <w:i/>
          <w:iCs/>
          <w:sz w:val="32"/>
          <w:szCs w:val="32"/>
        </w:rPr>
        <w:t>Piano</w:t>
      </w:r>
      <w:r w:rsidR="009E173F" w:rsidRPr="00BA1048">
        <w:rPr>
          <w:i/>
          <w:iCs/>
          <w:sz w:val="32"/>
          <w:szCs w:val="32"/>
        </w:rPr>
        <w:t>; Dana Stockman, Choir Director</w:t>
      </w:r>
    </w:p>
    <w:p w14:paraId="08CF29F7" w14:textId="10B430B0" w:rsidR="008D0FCD" w:rsidRPr="00BA1048" w:rsidRDefault="00343ABD" w:rsidP="00BA1048">
      <w:pPr>
        <w:pStyle w:val="Andy"/>
        <w:spacing w:line="240" w:lineRule="auto"/>
        <w:jc w:val="center"/>
        <w:rPr>
          <w:i/>
          <w:iCs/>
          <w:sz w:val="32"/>
          <w:szCs w:val="32"/>
        </w:rPr>
      </w:pPr>
      <w:r w:rsidRPr="00BA1048">
        <w:rPr>
          <w:i/>
          <w:iCs/>
          <w:sz w:val="32"/>
          <w:szCs w:val="32"/>
        </w:rPr>
        <w:t>Worship Leade</w:t>
      </w:r>
      <w:r w:rsidR="00E5127C" w:rsidRPr="00BA1048">
        <w:rPr>
          <w:i/>
          <w:iCs/>
          <w:sz w:val="32"/>
          <w:szCs w:val="32"/>
        </w:rPr>
        <w:t>r</w:t>
      </w:r>
      <w:r w:rsidR="00156926" w:rsidRPr="00BA1048">
        <w:rPr>
          <w:i/>
          <w:iCs/>
          <w:sz w:val="32"/>
          <w:szCs w:val="32"/>
        </w:rPr>
        <w:t xml:space="preserve">, </w:t>
      </w:r>
      <w:r w:rsidR="003A3A06" w:rsidRPr="00BA1048">
        <w:rPr>
          <w:i/>
          <w:iCs/>
          <w:sz w:val="32"/>
          <w:szCs w:val="32"/>
        </w:rPr>
        <w:t>Mary Sturgis</w:t>
      </w:r>
      <w:r w:rsidR="000323C9" w:rsidRPr="00BA1048">
        <w:rPr>
          <w:i/>
          <w:iCs/>
          <w:sz w:val="32"/>
          <w:szCs w:val="32"/>
        </w:rPr>
        <w:t>;</w:t>
      </w:r>
      <w:r w:rsidR="009E173F" w:rsidRPr="00BA1048">
        <w:rPr>
          <w:i/>
          <w:iCs/>
          <w:sz w:val="32"/>
          <w:szCs w:val="32"/>
        </w:rPr>
        <w:t xml:space="preserve"> </w:t>
      </w:r>
      <w:r w:rsidR="00433FCC" w:rsidRPr="00BA1048">
        <w:rPr>
          <w:i/>
          <w:iCs/>
          <w:sz w:val="32"/>
          <w:szCs w:val="32"/>
        </w:rPr>
        <w:t>Ushers</w:t>
      </w:r>
      <w:r w:rsidR="00334D1A" w:rsidRPr="00BA1048">
        <w:rPr>
          <w:i/>
          <w:iCs/>
          <w:sz w:val="32"/>
          <w:szCs w:val="32"/>
        </w:rPr>
        <w:t>,</w:t>
      </w:r>
      <w:r w:rsidR="0078352B" w:rsidRPr="00BA1048">
        <w:rPr>
          <w:i/>
          <w:iCs/>
          <w:sz w:val="32"/>
          <w:szCs w:val="32"/>
        </w:rPr>
        <w:t xml:space="preserve"> </w:t>
      </w:r>
      <w:r w:rsidR="003A3A06" w:rsidRPr="00BA1048">
        <w:rPr>
          <w:i/>
          <w:iCs/>
          <w:sz w:val="32"/>
          <w:szCs w:val="32"/>
        </w:rPr>
        <w:t>Victoria Oliver, Sylvia Humes</w:t>
      </w:r>
      <w:r w:rsidR="009E173F" w:rsidRPr="00BA1048">
        <w:rPr>
          <w:i/>
          <w:iCs/>
          <w:sz w:val="32"/>
          <w:szCs w:val="32"/>
        </w:rPr>
        <w:t xml:space="preserve">; </w:t>
      </w:r>
      <w:r w:rsidR="00A90052" w:rsidRPr="00BA1048">
        <w:rPr>
          <w:i/>
          <w:iCs/>
          <w:sz w:val="32"/>
          <w:szCs w:val="32"/>
        </w:rPr>
        <w:t>Livestream</w:t>
      </w:r>
      <w:r w:rsidR="009A34F3" w:rsidRPr="00BA1048">
        <w:rPr>
          <w:i/>
          <w:iCs/>
          <w:sz w:val="32"/>
          <w:szCs w:val="32"/>
        </w:rPr>
        <w:t xml:space="preserve">, </w:t>
      </w:r>
      <w:r w:rsidR="003A3A06" w:rsidRPr="00BA1048">
        <w:rPr>
          <w:i/>
          <w:iCs/>
          <w:sz w:val="32"/>
          <w:szCs w:val="32"/>
        </w:rPr>
        <w:t>Cynthia Dalsing</w:t>
      </w:r>
    </w:p>
    <w:p w14:paraId="222286A1" w14:textId="24996BC9" w:rsidR="00E4503B" w:rsidRPr="00BA1048" w:rsidRDefault="00EA2335" w:rsidP="00FB22F1">
      <w:pPr>
        <w:pStyle w:val="Andy"/>
        <w:spacing w:line="240" w:lineRule="auto"/>
        <w:rPr>
          <w:sz w:val="28"/>
          <w:szCs w:val="28"/>
        </w:rPr>
      </w:pPr>
      <w:r w:rsidRPr="00BA1048">
        <w:rPr>
          <w:sz w:val="28"/>
          <w:szCs w:val="28"/>
        </w:rPr>
        <w:t>PRELUDE MUSIC</w:t>
      </w:r>
      <w:r w:rsidR="008B195D" w:rsidRPr="00BA1048">
        <w:rPr>
          <w:sz w:val="28"/>
          <w:szCs w:val="28"/>
        </w:rPr>
        <w:t xml:space="preserve"> &amp; LIVESTREAM BEGINS</w:t>
      </w:r>
      <w:r w:rsidR="00C679B5" w:rsidRPr="00BA1048">
        <w:rPr>
          <w:sz w:val="28"/>
          <w:szCs w:val="28"/>
        </w:rPr>
        <w:t xml:space="preserve">, </w:t>
      </w:r>
      <w:r w:rsidR="002812F0" w:rsidRPr="00BA1048">
        <w:rPr>
          <w:sz w:val="28"/>
          <w:szCs w:val="28"/>
        </w:rPr>
        <w:t>LIGHT THE CHRIST CANDLE</w:t>
      </w:r>
    </w:p>
    <w:p w14:paraId="717132FB" w14:textId="77777777" w:rsidR="0085275F" w:rsidRPr="00BA1048" w:rsidRDefault="001F617F" w:rsidP="00016130">
      <w:pPr>
        <w:pStyle w:val="Andy"/>
        <w:spacing w:line="240" w:lineRule="auto"/>
        <w:rPr>
          <w:sz w:val="28"/>
          <w:szCs w:val="28"/>
        </w:rPr>
      </w:pPr>
      <w:r w:rsidRPr="00BA1048">
        <w:rPr>
          <w:sz w:val="28"/>
          <w:szCs w:val="28"/>
        </w:rPr>
        <w:t>RING THE BELL, MOMENT OF SILENCE</w:t>
      </w:r>
    </w:p>
    <w:p w14:paraId="6E7D9667" w14:textId="7953B28D" w:rsidR="0085275F" w:rsidRPr="00BA1048" w:rsidRDefault="0085275F" w:rsidP="00016130">
      <w:pPr>
        <w:pStyle w:val="Andy"/>
        <w:spacing w:line="240" w:lineRule="auto"/>
        <w:rPr>
          <w:i/>
          <w:iCs/>
          <w:sz w:val="28"/>
          <w:szCs w:val="28"/>
        </w:rPr>
      </w:pPr>
      <w:r w:rsidRPr="00BA1048">
        <w:rPr>
          <w:sz w:val="28"/>
          <w:szCs w:val="28"/>
        </w:rPr>
        <w:t>CHORAL INTROIT</w:t>
      </w:r>
      <w:r w:rsidRPr="00BA1048">
        <w:rPr>
          <w:sz w:val="28"/>
          <w:szCs w:val="28"/>
        </w:rPr>
        <w:tab/>
      </w:r>
      <w:r w:rsidRPr="00BA1048">
        <w:rPr>
          <w:sz w:val="28"/>
          <w:szCs w:val="28"/>
        </w:rPr>
        <w:tab/>
      </w:r>
      <w:r w:rsidRPr="00BA1048">
        <w:rPr>
          <w:i/>
          <w:iCs/>
          <w:sz w:val="28"/>
          <w:szCs w:val="28"/>
        </w:rPr>
        <w:t xml:space="preserve">Maranatha </w:t>
      </w:r>
      <w:r w:rsidR="00BA1048" w:rsidRPr="00BA1048">
        <w:rPr>
          <w:i/>
          <w:iCs/>
          <w:sz w:val="28"/>
          <w:szCs w:val="28"/>
        </w:rPr>
        <w:tab/>
      </w:r>
      <w:r w:rsidR="00BA1048" w:rsidRPr="00BA1048">
        <w:rPr>
          <w:i/>
          <w:iCs/>
          <w:sz w:val="28"/>
          <w:szCs w:val="28"/>
        </w:rPr>
        <w:tab/>
      </w:r>
      <w:r w:rsidRPr="00BA1048">
        <w:rPr>
          <w:sz w:val="28"/>
          <w:szCs w:val="28"/>
        </w:rPr>
        <w:t>verse 1</w:t>
      </w:r>
    </w:p>
    <w:p w14:paraId="4906586B" w14:textId="1C3DDCE4" w:rsidR="00C53FDB" w:rsidRPr="00BA1048" w:rsidRDefault="00D855E7" w:rsidP="00D761FC">
      <w:pPr>
        <w:pStyle w:val="Andy"/>
        <w:spacing w:line="240" w:lineRule="auto"/>
        <w:rPr>
          <w:sz w:val="28"/>
          <w:szCs w:val="28"/>
        </w:rPr>
      </w:pPr>
      <w:r w:rsidRPr="00BA1048">
        <w:rPr>
          <w:sz w:val="28"/>
          <w:szCs w:val="28"/>
        </w:rPr>
        <w:t>WELCOME</w:t>
      </w:r>
      <w:r w:rsidR="008B195D" w:rsidRPr="00BA1048">
        <w:rPr>
          <w:sz w:val="28"/>
          <w:szCs w:val="28"/>
        </w:rPr>
        <w:t>, ANNOUNCEMENTS</w:t>
      </w:r>
      <w:r w:rsidR="00BA1048" w:rsidRPr="00BA1048">
        <w:rPr>
          <w:sz w:val="28"/>
          <w:szCs w:val="28"/>
        </w:rPr>
        <w:t xml:space="preserve">, </w:t>
      </w:r>
      <w:bookmarkStart w:id="0" w:name="_Hlk104466403"/>
      <w:bookmarkStart w:id="1" w:name="_Hlk109210219"/>
      <w:r w:rsidR="00C53FDB" w:rsidRPr="00BA1048">
        <w:rPr>
          <w:sz w:val="28"/>
          <w:szCs w:val="28"/>
        </w:rPr>
        <w:t>LIGHT</w:t>
      </w:r>
      <w:r w:rsidR="00BA1048" w:rsidRPr="00BA1048">
        <w:rPr>
          <w:sz w:val="28"/>
          <w:szCs w:val="28"/>
        </w:rPr>
        <w:t xml:space="preserve"> </w:t>
      </w:r>
      <w:r w:rsidR="00C53FDB" w:rsidRPr="00BA1048">
        <w:rPr>
          <w:sz w:val="28"/>
          <w:szCs w:val="28"/>
        </w:rPr>
        <w:t>ADVENT CANDLE</w:t>
      </w:r>
    </w:p>
    <w:bookmarkEnd w:id="0"/>
    <w:bookmarkEnd w:id="1"/>
    <w:p w14:paraId="324DA7F9" w14:textId="77A9CD4B" w:rsidR="00297104" w:rsidRPr="00BA1048" w:rsidRDefault="00825C02" w:rsidP="00671161">
      <w:pPr>
        <w:pStyle w:val="Andy"/>
        <w:spacing w:line="240" w:lineRule="auto"/>
        <w:rPr>
          <w:sz w:val="28"/>
          <w:szCs w:val="28"/>
        </w:rPr>
      </w:pPr>
      <w:r w:rsidRPr="00BA1048">
        <w:rPr>
          <w:sz w:val="28"/>
          <w:szCs w:val="28"/>
        </w:rPr>
        <w:t>*</w:t>
      </w:r>
      <w:r w:rsidR="00815A77" w:rsidRPr="00BA1048">
        <w:rPr>
          <w:sz w:val="28"/>
          <w:szCs w:val="28"/>
        </w:rPr>
        <w:t>OPENIN</w:t>
      </w:r>
      <w:r w:rsidR="00D25E15" w:rsidRPr="00BA1048">
        <w:rPr>
          <w:sz w:val="28"/>
          <w:szCs w:val="28"/>
        </w:rPr>
        <w:t xml:space="preserve">G </w:t>
      </w:r>
      <w:r w:rsidR="005F3740" w:rsidRPr="00BA1048">
        <w:rPr>
          <w:sz w:val="28"/>
          <w:szCs w:val="28"/>
        </w:rPr>
        <w:t>HYMN</w:t>
      </w:r>
      <w:r w:rsidR="005F3740" w:rsidRPr="00BA1048">
        <w:rPr>
          <w:sz w:val="28"/>
          <w:szCs w:val="28"/>
        </w:rPr>
        <w:tab/>
      </w:r>
      <w:r w:rsidR="00BA1048">
        <w:rPr>
          <w:sz w:val="28"/>
          <w:szCs w:val="28"/>
        </w:rPr>
        <w:tab/>
        <w:t xml:space="preserve">Hymnal </w:t>
      </w:r>
      <w:r w:rsidR="005F3740" w:rsidRPr="00BA1048">
        <w:rPr>
          <w:sz w:val="28"/>
          <w:szCs w:val="28"/>
        </w:rPr>
        <w:t xml:space="preserve"># </w:t>
      </w:r>
      <w:r w:rsidR="009E173F" w:rsidRPr="00BA1048">
        <w:rPr>
          <w:sz w:val="28"/>
          <w:szCs w:val="28"/>
        </w:rPr>
        <w:t xml:space="preserve">11 </w:t>
      </w:r>
      <w:r w:rsidR="009E173F" w:rsidRPr="00BA1048">
        <w:rPr>
          <w:sz w:val="28"/>
          <w:szCs w:val="28"/>
        </w:rPr>
        <w:tab/>
      </w:r>
      <w:r w:rsidR="009E173F" w:rsidRPr="00BA1048">
        <w:rPr>
          <w:i/>
          <w:iCs/>
          <w:sz w:val="28"/>
          <w:szCs w:val="28"/>
        </w:rPr>
        <w:t>O Lord, How Shall I Meet You?</w:t>
      </w:r>
    </w:p>
    <w:p w14:paraId="521FBFF0" w14:textId="3184A4CC" w:rsidR="00C66C90" w:rsidRPr="00BA1048" w:rsidRDefault="00B06F2D" w:rsidP="005D5FE4">
      <w:pPr>
        <w:pStyle w:val="Andy"/>
        <w:spacing w:line="276" w:lineRule="auto"/>
        <w:rPr>
          <w:sz w:val="28"/>
          <w:szCs w:val="28"/>
        </w:rPr>
      </w:pPr>
      <w:r w:rsidRPr="00BA1048">
        <w:rPr>
          <w:sz w:val="28"/>
          <w:szCs w:val="28"/>
        </w:rPr>
        <w:t>*</w:t>
      </w:r>
      <w:r w:rsidR="0049451E" w:rsidRPr="00BA1048">
        <w:rPr>
          <w:b/>
          <w:bCs/>
          <w:sz w:val="28"/>
          <w:szCs w:val="28"/>
        </w:rPr>
        <w:t>UNISON</w:t>
      </w:r>
      <w:r w:rsidR="0049451E" w:rsidRPr="00BA1048">
        <w:rPr>
          <w:sz w:val="28"/>
          <w:szCs w:val="28"/>
        </w:rPr>
        <w:t xml:space="preserve"> </w:t>
      </w:r>
      <w:r w:rsidR="00C66C90" w:rsidRPr="00BA1048">
        <w:rPr>
          <w:sz w:val="28"/>
          <w:szCs w:val="28"/>
        </w:rPr>
        <w:t>OPENING PRAYER</w:t>
      </w:r>
      <w:r w:rsidR="009A34F3" w:rsidRPr="00BA1048">
        <w:rPr>
          <w:sz w:val="28"/>
          <w:szCs w:val="28"/>
        </w:rPr>
        <w:t xml:space="preserve"> </w:t>
      </w:r>
      <w:r w:rsidR="00C66C90" w:rsidRPr="00BA1048">
        <w:rPr>
          <w:sz w:val="28"/>
          <w:szCs w:val="28"/>
        </w:rPr>
        <w:t xml:space="preserve">AND </w:t>
      </w:r>
      <w:r w:rsidR="009A34F3" w:rsidRPr="00BA1048">
        <w:rPr>
          <w:sz w:val="28"/>
          <w:szCs w:val="28"/>
        </w:rPr>
        <w:t>RESPONSIVE</w:t>
      </w:r>
      <w:r w:rsidR="00C66C90" w:rsidRPr="00BA1048">
        <w:rPr>
          <w:sz w:val="28"/>
          <w:szCs w:val="28"/>
        </w:rPr>
        <w:t xml:space="preserve"> PEACE OF CHRIST</w:t>
      </w:r>
    </w:p>
    <w:p w14:paraId="2B7DEC5D" w14:textId="00C31EE7" w:rsidR="00B06F2D" w:rsidRPr="00BA1048" w:rsidRDefault="009E173F" w:rsidP="005D5FE4">
      <w:pPr>
        <w:pStyle w:val="Andy"/>
        <w:spacing w:line="276" w:lineRule="auto"/>
        <w:rPr>
          <w:b/>
          <w:bCs/>
          <w:sz w:val="28"/>
          <w:szCs w:val="28"/>
        </w:rPr>
      </w:pPr>
      <w:bookmarkStart w:id="2" w:name="_Hlk112857660"/>
      <w:r w:rsidRPr="00BA1048">
        <w:rPr>
          <w:b/>
          <w:bCs/>
          <w:sz w:val="28"/>
          <w:szCs w:val="28"/>
        </w:rPr>
        <w:t xml:space="preserve">Holy God, we celebrate your love, the source of incarnation, and we trust in your promises. You are our hope. You are our joy. In Christ, all things hold together in light. When sorrows fill us, your Spirit sustains us; when waiting in long shadows of grief, your light gives glimpses of promise. Help us to trust you more, and prepare to receive your Advent in our hearts. </w:t>
      </w:r>
      <w:r w:rsidR="00141C36" w:rsidRPr="00BA1048">
        <w:rPr>
          <w:b/>
          <w:bCs/>
          <w:sz w:val="28"/>
          <w:szCs w:val="28"/>
        </w:rPr>
        <w:t>Amen.</w:t>
      </w:r>
    </w:p>
    <w:bookmarkEnd w:id="2"/>
    <w:p w14:paraId="75AD370F" w14:textId="7162B196" w:rsidR="00FA203B" w:rsidRPr="00BA1048" w:rsidRDefault="005D5FE4" w:rsidP="005D5FE4">
      <w:pPr>
        <w:pStyle w:val="Andy"/>
        <w:spacing w:line="276" w:lineRule="auto"/>
        <w:rPr>
          <w:sz w:val="28"/>
          <w:szCs w:val="28"/>
        </w:rPr>
      </w:pPr>
      <w:r w:rsidRPr="00BA1048">
        <w:rPr>
          <w:sz w:val="28"/>
          <w:szCs w:val="28"/>
        </w:rPr>
        <w:t xml:space="preserve">The Peace of Christ be with you. </w:t>
      </w:r>
      <w:r w:rsidRPr="00BA1048">
        <w:rPr>
          <w:b/>
          <w:bCs/>
          <w:sz w:val="28"/>
          <w:szCs w:val="28"/>
        </w:rPr>
        <w:t>And also with you.</w:t>
      </w:r>
      <w:r w:rsidRPr="00BA1048">
        <w:rPr>
          <w:sz w:val="28"/>
          <w:szCs w:val="28"/>
        </w:rPr>
        <w:t xml:space="preserve">  Thanks be to God!  </w:t>
      </w:r>
    </w:p>
    <w:p w14:paraId="587A513E" w14:textId="0349CD58" w:rsidR="00144837" w:rsidRPr="00BA1048" w:rsidRDefault="00E424CC" w:rsidP="00144837">
      <w:pPr>
        <w:pStyle w:val="Andy"/>
        <w:spacing w:line="276" w:lineRule="auto"/>
        <w:rPr>
          <w:sz w:val="28"/>
          <w:szCs w:val="28"/>
        </w:rPr>
      </w:pPr>
      <w:r w:rsidRPr="00BA1048">
        <w:rPr>
          <w:sz w:val="28"/>
          <w:szCs w:val="28"/>
        </w:rPr>
        <w:t>*</w:t>
      </w:r>
      <w:r w:rsidR="00061E45" w:rsidRPr="00BA1048">
        <w:rPr>
          <w:sz w:val="28"/>
          <w:szCs w:val="28"/>
        </w:rPr>
        <w:t>GLOR</w:t>
      </w:r>
      <w:r w:rsidR="00E15AA1" w:rsidRPr="00BA1048">
        <w:rPr>
          <w:sz w:val="28"/>
          <w:szCs w:val="28"/>
        </w:rPr>
        <w:t>IA</w:t>
      </w:r>
      <w:r w:rsidR="00061E45" w:rsidRPr="00BA1048">
        <w:rPr>
          <w:sz w:val="28"/>
          <w:szCs w:val="28"/>
        </w:rPr>
        <w:t xml:space="preserve"> PATRI</w:t>
      </w:r>
      <w:r w:rsidR="00144837" w:rsidRPr="00BA1048">
        <w:rPr>
          <w:sz w:val="28"/>
          <w:szCs w:val="28"/>
        </w:rPr>
        <w:tab/>
      </w:r>
      <w:r w:rsidR="00144837" w:rsidRPr="00BA1048">
        <w:rPr>
          <w:sz w:val="28"/>
          <w:szCs w:val="28"/>
        </w:rPr>
        <w:tab/>
      </w:r>
      <w:r w:rsidR="00144837" w:rsidRPr="00BA1048">
        <w:rPr>
          <w:sz w:val="28"/>
          <w:szCs w:val="28"/>
        </w:rPr>
        <w:tab/>
        <w:t>Hymnal # 577</w:t>
      </w:r>
      <w:r w:rsidR="00144837" w:rsidRPr="00BA1048">
        <w:rPr>
          <w:sz w:val="28"/>
          <w:szCs w:val="28"/>
        </w:rPr>
        <w:tab/>
        <w:t>Glory Be to the Father</w:t>
      </w:r>
    </w:p>
    <w:p w14:paraId="2224C439" w14:textId="678BAA03" w:rsidR="001D57F1" w:rsidRPr="00BA1048" w:rsidRDefault="00144837" w:rsidP="00144837">
      <w:pPr>
        <w:pStyle w:val="Andy"/>
        <w:spacing w:line="276" w:lineRule="auto"/>
        <w:rPr>
          <w:i/>
          <w:iCs/>
          <w:sz w:val="28"/>
          <w:szCs w:val="28"/>
        </w:rPr>
      </w:pPr>
      <w:r w:rsidRPr="00BA1048">
        <w:rPr>
          <w:i/>
          <w:iCs/>
          <w:sz w:val="28"/>
          <w:szCs w:val="28"/>
        </w:rPr>
        <w:t>Glory be to the Father, and to the Son and the Holy Ghost.  As it was in the beginning, is now, and ever shall be, world without end. Amen. As it was in the beginning, is now, and ever shall be, world without end. Amen.  Amen…</w:t>
      </w:r>
    </w:p>
    <w:p w14:paraId="4A48CABF" w14:textId="05607A56" w:rsidR="00FC5F54" w:rsidRPr="00BA1048" w:rsidRDefault="00FC5F54" w:rsidP="00044258">
      <w:pPr>
        <w:pStyle w:val="Andy"/>
        <w:spacing w:line="276" w:lineRule="auto"/>
        <w:rPr>
          <w:i/>
          <w:iCs/>
          <w:sz w:val="28"/>
          <w:szCs w:val="28"/>
        </w:rPr>
      </w:pPr>
      <w:r w:rsidRPr="00BA1048">
        <w:rPr>
          <w:sz w:val="28"/>
          <w:szCs w:val="28"/>
        </w:rPr>
        <w:t>CHORAL ANTHEM</w:t>
      </w:r>
      <w:r w:rsidR="009E173F" w:rsidRPr="00BA1048">
        <w:rPr>
          <w:sz w:val="28"/>
          <w:szCs w:val="28"/>
        </w:rPr>
        <w:tab/>
      </w:r>
      <w:r w:rsidR="009E173F" w:rsidRPr="00BA1048">
        <w:rPr>
          <w:sz w:val="28"/>
          <w:szCs w:val="28"/>
        </w:rPr>
        <w:tab/>
      </w:r>
      <w:r w:rsidR="009E173F" w:rsidRPr="00BA1048">
        <w:rPr>
          <w:i/>
          <w:iCs/>
          <w:sz w:val="28"/>
          <w:szCs w:val="28"/>
        </w:rPr>
        <w:t>We Wait for Thee</w:t>
      </w:r>
    </w:p>
    <w:p w14:paraId="3F0A6DE6" w14:textId="165C3AA5" w:rsidR="00044258" w:rsidRPr="00BA1048" w:rsidRDefault="00EC7AE3" w:rsidP="00044258">
      <w:pPr>
        <w:pStyle w:val="Andy"/>
        <w:spacing w:line="276" w:lineRule="auto"/>
        <w:rPr>
          <w:sz w:val="28"/>
          <w:szCs w:val="28"/>
        </w:rPr>
      </w:pPr>
      <w:r w:rsidRPr="00BA1048">
        <w:rPr>
          <w:sz w:val="28"/>
          <w:szCs w:val="28"/>
        </w:rPr>
        <w:t>SCRIPTURE READINGS</w:t>
      </w:r>
      <w:r w:rsidR="003A4F07" w:rsidRPr="00BA1048">
        <w:rPr>
          <w:sz w:val="28"/>
          <w:szCs w:val="28"/>
        </w:rPr>
        <w:tab/>
      </w:r>
      <w:bookmarkStart w:id="3" w:name="_Hlk110431842"/>
      <w:bookmarkStart w:id="4" w:name="_Hlk111824172"/>
      <w:r w:rsidR="003D199A" w:rsidRPr="00BA1048">
        <w:rPr>
          <w:sz w:val="28"/>
          <w:szCs w:val="28"/>
        </w:rPr>
        <w:t>Isaiah 2:1-5, Romans 13:11-14, Matthew 24:36-44</w:t>
      </w:r>
    </w:p>
    <w:bookmarkEnd w:id="3"/>
    <w:p w14:paraId="3CE59A88" w14:textId="6C7DEB8F" w:rsidR="00B91442" w:rsidRPr="00BA1048" w:rsidRDefault="00DE7634" w:rsidP="00264645">
      <w:pPr>
        <w:pStyle w:val="Andy"/>
        <w:spacing w:line="240" w:lineRule="auto"/>
        <w:rPr>
          <w:sz w:val="28"/>
          <w:szCs w:val="28"/>
        </w:rPr>
      </w:pPr>
      <w:r w:rsidRPr="00BA1048">
        <w:rPr>
          <w:sz w:val="28"/>
          <w:szCs w:val="28"/>
        </w:rPr>
        <w:t>WORDS OF WITNESS</w:t>
      </w:r>
      <w:r w:rsidR="00264645" w:rsidRPr="00BA1048">
        <w:rPr>
          <w:sz w:val="28"/>
          <w:szCs w:val="28"/>
        </w:rPr>
        <w:t xml:space="preserve"> </w:t>
      </w:r>
      <w:r w:rsidR="001C1795" w:rsidRPr="00BA1048">
        <w:rPr>
          <w:sz w:val="28"/>
          <w:szCs w:val="28"/>
        </w:rPr>
        <w:t xml:space="preserve">  </w:t>
      </w:r>
      <w:r w:rsidR="004B4AFB" w:rsidRPr="00BA1048">
        <w:rPr>
          <w:sz w:val="28"/>
          <w:szCs w:val="28"/>
        </w:rPr>
        <w:tab/>
      </w:r>
      <w:r w:rsidR="0091052B" w:rsidRPr="00BA1048">
        <w:rPr>
          <w:sz w:val="28"/>
          <w:szCs w:val="28"/>
        </w:rPr>
        <w:t>“</w:t>
      </w:r>
      <w:r w:rsidR="00D36F62" w:rsidRPr="00BA1048">
        <w:rPr>
          <w:sz w:val="28"/>
          <w:szCs w:val="28"/>
        </w:rPr>
        <w:t>Unlearning</w:t>
      </w:r>
      <w:r w:rsidR="00264645" w:rsidRPr="00BA1048">
        <w:rPr>
          <w:sz w:val="28"/>
          <w:szCs w:val="28"/>
        </w:rPr>
        <w:t>”</w:t>
      </w:r>
      <w:r w:rsidR="001D6DDF" w:rsidRPr="00BA1048">
        <w:rPr>
          <w:sz w:val="28"/>
          <w:szCs w:val="28"/>
        </w:rPr>
        <w:t xml:space="preserve"> </w:t>
      </w:r>
      <w:r w:rsidR="00BA1048">
        <w:rPr>
          <w:sz w:val="28"/>
          <w:szCs w:val="28"/>
        </w:rPr>
        <w:tab/>
      </w:r>
      <w:r w:rsidR="008D0FCD" w:rsidRPr="00BA1048">
        <w:rPr>
          <w:sz w:val="28"/>
          <w:szCs w:val="28"/>
        </w:rPr>
        <w:t>Andy Kennaly, Pastor</w:t>
      </w:r>
    </w:p>
    <w:p w14:paraId="0D03CC21" w14:textId="40A429AC" w:rsidR="00D36F62" w:rsidRPr="00BA1048" w:rsidRDefault="00D36F62" w:rsidP="009B76EE">
      <w:pPr>
        <w:pStyle w:val="Andy"/>
        <w:spacing w:line="240" w:lineRule="auto"/>
        <w:rPr>
          <w:i/>
          <w:iCs/>
          <w:sz w:val="28"/>
          <w:szCs w:val="28"/>
        </w:rPr>
      </w:pPr>
      <w:r w:rsidRPr="00BA1048">
        <w:rPr>
          <w:sz w:val="28"/>
          <w:szCs w:val="28"/>
        </w:rPr>
        <w:t>SONG</w:t>
      </w:r>
      <w:r w:rsidR="00570F5F" w:rsidRPr="00BA1048">
        <w:rPr>
          <w:sz w:val="28"/>
          <w:szCs w:val="28"/>
        </w:rPr>
        <w:t xml:space="preserve"> OF RESPONSE </w:t>
      </w:r>
      <w:bookmarkStart w:id="5" w:name="_Hlk113528912"/>
      <w:r w:rsidRPr="00BA1048">
        <w:rPr>
          <w:sz w:val="28"/>
          <w:szCs w:val="28"/>
        </w:rPr>
        <w:tab/>
        <w:t>Sing the Faith # 2150</w:t>
      </w:r>
      <w:r w:rsidR="009B76EE" w:rsidRPr="00BA1048">
        <w:rPr>
          <w:sz w:val="28"/>
          <w:szCs w:val="28"/>
        </w:rPr>
        <w:t>, vs. 1</w:t>
      </w:r>
      <w:r w:rsidR="009B76EE" w:rsidRPr="00BA1048">
        <w:rPr>
          <w:sz w:val="28"/>
          <w:szCs w:val="28"/>
        </w:rPr>
        <w:tab/>
      </w:r>
      <w:r w:rsidRPr="00BA1048">
        <w:rPr>
          <w:sz w:val="28"/>
          <w:szCs w:val="28"/>
        </w:rPr>
        <w:t xml:space="preserve"> </w:t>
      </w:r>
      <w:r w:rsidRPr="00BA1048">
        <w:rPr>
          <w:i/>
          <w:iCs/>
          <w:sz w:val="28"/>
          <w:szCs w:val="28"/>
        </w:rPr>
        <w:t>Lord, Be Glorified</w:t>
      </w:r>
    </w:p>
    <w:p w14:paraId="0706D11D" w14:textId="65BAB313" w:rsidR="00570F5F" w:rsidRPr="00BA1048" w:rsidRDefault="00D36F62" w:rsidP="009B76EE">
      <w:pPr>
        <w:pStyle w:val="Andy"/>
        <w:spacing w:line="240" w:lineRule="auto"/>
        <w:rPr>
          <w:i/>
          <w:iCs/>
          <w:sz w:val="28"/>
          <w:szCs w:val="28"/>
        </w:rPr>
      </w:pPr>
      <w:r w:rsidRPr="00BA1048">
        <w:rPr>
          <w:i/>
          <w:iCs/>
          <w:sz w:val="28"/>
          <w:szCs w:val="28"/>
        </w:rPr>
        <w:t>In our lives, Lord, be glorified, be glorified.  In our lives, Lord, be glorified, today.</w:t>
      </w:r>
      <w:r w:rsidR="00570F5F" w:rsidRPr="00BA1048">
        <w:rPr>
          <w:i/>
          <w:iCs/>
          <w:sz w:val="28"/>
          <w:szCs w:val="28"/>
        </w:rPr>
        <w:t xml:space="preserve"> </w:t>
      </w:r>
      <w:bookmarkEnd w:id="5"/>
    </w:p>
    <w:bookmarkEnd w:id="4"/>
    <w:p w14:paraId="30AEFA59" w14:textId="2EE03C58" w:rsidR="007C2BA6" w:rsidRPr="00BA1048" w:rsidRDefault="007C2BA6" w:rsidP="001511DF">
      <w:pPr>
        <w:pStyle w:val="Andy"/>
        <w:spacing w:line="240" w:lineRule="auto"/>
        <w:rPr>
          <w:b/>
          <w:bCs/>
          <w:sz w:val="28"/>
          <w:szCs w:val="28"/>
        </w:rPr>
      </w:pPr>
      <w:r w:rsidRPr="00BA1048">
        <w:rPr>
          <w:sz w:val="28"/>
          <w:szCs w:val="28"/>
        </w:rPr>
        <w:t>PRAYERS OF THE COMMUNIT</w:t>
      </w:r>
      <w:r w:rsidR="00161FF2" w:rsidRPr="00BA1048">
        <w:rPr>
          <w:sz w:val="28"/>
          <w:szCs w:val="28"/>
        </w:rPr>
        <w:t>Y</w:t>
      </w:r>
      <w:r w:rsidRPr="00BA1048">
        <w:rPr>
          <w:sz w:val="28"/>
          <w:szCs w:val="28"/>
        </w:rPr>
        <w:tab/>
      </w:r>
      <w:r w:rsidR="00BA1048">
        <w:rPr>
          <w:sz w:val="28"/>
          <w:szCs w:val="28"/>
        </w:rPr>
        <w:tab/>
      </w:r>
      <w:r w:rsidRPr="00BA1048">
        <w:rPr>
          <w:sz w:val="28"/>
          <w:szCs w:val="28"/>
        </w:rPr>
        <w:t>Lord in your mercy…</w:t>
      </w:r>
      <w:r w:rsidRPr="00BA1048">
        <w:rPr>
          <w:b/>
          <w:bCs/>
          <w:sz w:val="28"/>
          <w:szCs w:val="28"/>
        </w:rPr>
        <w:t xml:space="preserve">hear our prayer.  </w:t>
      </w:r>
    </w:p>
    <w:p w14:paraId="41BA058A" w14:textId="2ACC56D0" w:rsidR="007C2BA6" w:rsidRPr="00BA1048" w:rsidRDefault="007D55B1" w:rsidP="001511DF">
      <w:pPr>
        <w:pStyle w:val="Andy"/>
        <w:spacing w:line="240" w:lineRule="auto"/>
        <w:rPr>
          <w:b/>
          <w:bCs/>
          <w:sz w:val="28"/>
          <w:szCs w:val="28"/>
        </w:rPr>
      </w:pPr>
      <w:bookmarkStart w:id="6" w:name="_Hlk113526261"/>
      <w:bookmarkStart w:id="7" w:name="_Hlk107395227"/>
      <w:r w:rsidRPr="00BA1048">
        <w:rPr>
          <w:b/>
          <w:bCs/>
          <w:sz w:val="28"/>
          <w:szCs w:val="28"/>
        </w:rPr>
        <w:t>Our Father in heaven, hallowed be your name, your kingdom come, your will be done, on earth as in heaven. Give us today our daily bread. Forgive us our sins as we forgive those who sin against us. Save us from the time of trial and deliver us from evil. For the kingdom, the power, and the glory are yours now and forever. Amen.</w:t>
      </w:r>
      <w:bookmarkEnd w:id="6"/>
    </w:p>
    <w:bookmarkEnd w:id="7"/>
    <w:p w14:paraId="17A9A2D6" w14:textId="77777777" w:rsidR="00BA1048" w:rsidRPr="00BA1048" w:rsidRDefault="00A63D34" w:rsidP="00BA1048">
      <w:pPr>
        <w:pStyle w:val="Andy"/>
        <w:spacing w:line="240" w:lineRule="auto"/>
        <w:rPr>
          <w:sz w:val="28"/>
          <w:szCs w:val="28"/>
        </w:rPr>
      </w:pPr>
      <w:r w:rsidRPr="00BA1048">
        <w:rPr>
          <w:sz w:val="28"/>
          <w:szCs w:val="28"/>
        </w:rPr>
        <w:t>OFFER</w:t>
      </w:r>
      <w:r w:rsidR="0082572C" w:rsidRPr="00BA1048">
        <w:rPr>
          <w:sz w:val="28"/>
          <w:szCs w:val="28"/>
        </w:rPr>
        <w:t>ING</w:t>
      </w:r>
      <w:r w:rsidR="00BA1048">
        <w:rPr>
          <w:sz w:val="28"/>
          <w:szCs w:val="28"/>
        </w:rPr>
        <w:t xml:space="preserve">, </w:t>
      </w:r>
      <w:r w:rsidR="00B27A87" w:rsidRPr="00BA1048">
        <w:rPr>
          <w:sz w:val="28"/>
          <w:szCs w:val="28"/>
        </w:rPr>
        <w:t xml:space="preserve">OFFERTORY, </w:t>
      </w:r>
      <w:r w:rsidR="00A6387E" w:rsidRPr="00BA1048">
        <w:rPr>
          <w:sz w:val="28"/>
          <w:szCs w:val="28"/>
        </w:rPr>
        <w:t>DOXOLOGY</w:t>
      </w:r>
      <w:r w:rsidR="00BA1048">
        <w:rPr>
          <w:sz w:val="28"/>
          <w:szCs w:val="28"/>
        </w:rPr>
        <w:t xml:space="preserve">, </w:t>
      </w:r>
      <w:r w:rsidR="00BA1048" w:rsidRPr="00BA1048">
        <w:rPr>
          <w:sz w:val="28"/>
          <w:szCs w:val="28"/>
        </w:rPr>
        <w:t>PRAYER OF DEDICATION</w:t>
      </w:r>
    </w:p>
    <w:p w14:paraId="51BE8CED" w14:textId="1F5DF206" w:rsidR="00E223A6" w:rsidRPr="00BA1048" w:rsidRDefault="00E424CC" w:rsidP="00E223A6">
      <w:pPr>
        <w:pStyle w:val="Andy"/>
        <w:spacing w:line="240" w:lineRule="auto"/>
        <w:rPr>
          <w:sz w:val="28"/>
          <w:szCs w:val="28"/>
        </w:rPr>
      </w:pPr>
      <w:r w:rsidRPr="00BA1048">
        <w:rPr>
          <w:sz w:val="28"/>
          <w:szCs w:val="28"/>
        </w:rPr>
        <w:t>*</w:t>
      </w:r>
      <w:r w:rsidR="00E223A6" w:rsidRPr="00BA1048">
        <w:rPr>
          <w:sz w:val="28"/>
          <w:szCs w:val="28"/>
        </w:rPr>
        <w:t>The Doxology # 593</w:t>
      </w:r>
      <w:r w:rsidR="00E223A6" w:rsidRPr="00BA1048">
        <w:rPr>
          <w:sz w:val="28"/>
          <w:szCs w:val="28"/>
        </w:rPr>
        <w:tab/>
      </w:r>
      <w:r w:rsidR="00E223A6" w:rsidRPr="00BA1048">
        <w:rPr>
          <w:sz w:val="28"/>
          <w:szCs w:val="28"/>
        </w:rPr>
        <w:tab/>
        <w:t>Praise God, from Whom All Blessings Flow</w:t>
      </w:r>
    </w:p>
    <w:p w14:paraId="7481B839" w14:textId="40BEDF04" w:rsidR="009103DF" w:rsidRPr="00BA1048" w:rsidRDefault="00E223A6" w:rsidP="00AF5187">
      <w:pPr>
        <w:pStyle w:val="Andy"/>
        <w:spacing w:line="240" w:lineRule="auto"/>
        <w:rPr>
          <w:i/>
          <w:iCs/>
          <w:sz w:val="28"/>
          <w:szCs w:val="28"/>
        </w:rPr>
      </w:pPr>
      <w:r w:rsidRPr="00BA1048">
        <w:rPr>
          <w:i/>
          <w:iCs/>
          <w:sz w:val="28"/>
          <w:szCs w:val="28"/>
        </w:rPr>
        <w:t>Praise God, from whom all blessings flow; Praise God, all creatures here below; Praise God above, ye heavenly host; Praise Father, Son, and Holy Ghost.  Amen....</w:t>
      </w:r>
    </w:p>
    <w:p w14:paraId="098951E0" w14:textId="757E8593" w:rsidR="001E4541" w:rsidRPr="00BA1048" w:rsidRDefault="00C52F4C" w:rsidP="00AF5187">
      <w:pPr>
        <w:pStyle w:val="Andy"/>
        <w:spacing w:line="240" w:lineRule="auto"/>
        <w:rPr>
          <w:i/>
          <w:iCs/>
          <w:sz w:val="28"/>
          <w:szCs w:val="28"/>
        </w:rPr>
      </w:pPr>
      <w:r w:rsidRPr="00BA1048">
        <w:rPr>
          <w:sz w:val="28"/>
          <w:szCs w:val="28"/>
        </w:rPr>
        <w:t>*CLOSING</w:t>
      </w:r>
      <w:r w:rsidR="0034190E" w:rsidRPr="00BA1048">
        <w:rPr>
          <w:sz w:val="28"/>
          <w:szCs w:val="28"/>
        </w:rPr>
        <w:t xml:space="preserve"> </w:t>
      </w:r>
      <w:r w:rsidR="00AF5187" w:rsidRPr="00BA1048">
        <w:rPr>
          <w:sz w:val="28"/>
          <w:szCs w:val="28"/>
        </w:rPr>
        <w:t>HYMN</w:t>
      </w:r>
      <w:r w:rsidR="00AF5187" w:rsidRPr="00BA1048">
        <w:rPr>
          <w:sz w:val="28"/>
          <w:szCs w:val="28"/>
        </w:rPr>
        <w:tab/>
      </w:r>
      <w:r w:rsidR="00BA1048">
        <w:rPr>
          <w:sz w:val="28"/>
          <w:szCs w:val="28"/>
        </w:rPr>
        <w:tab/>
      </w:r>
      <w:r w:rsidR="00AF5187" w:rsidRPr="00BA1048">
        <w:rPr>
          <w:sz w:val="28"/>
          <w:szCs w:val="28"/>
        </w:rPr>
        <w:t xml:space="preserve">Hymnal # </w:t>
      </w:r>
      <w:r w:rsidR="00D36F62" w:rsidRPr="00BA1048">
        <w:rPr>
          <w:sz w:val="28"/>
          <w:szCs w:val="28"/>
        </w:rPr>
        <w:t>8</w:t>
      </w:r>
      <w:r w:rsidR="00D36F62" w:rsidRPr="00BA1048">
        <w:rPr>
          <w:sz w:val="28"/>
          <w:szCs w:val="28"/>
        </w:rPr>
        <w:tab/>
      </w:r>
      <w:r w:rsidR="00D36F62" w:rsidRPr="00BA1048">
        <w:rPr>
          <w:sz w:val="28"/>
          <w:szCs w:val="28"/>
        </w:rPr>
        <w:tab/>
      </w:r>
      <w:r w:rsidR="00D36F62" w:rsidRPr="00BA1048">
        <w:rPr>
          <w:i/>
          <w:iCs/>
          <w:sz w:val="28"/>
          <w:szCs w:val="28"/>
        </w:rPr>
        <w:t>Lift Up Your Heads, Ye Mighty Gates</w:t>
      </w:r>
    </w:p>
    <w:p w14:paraId="400B53D1" w14:textId="77777777" w:rsidR="00BA1048" w:rsidRDefault="00D855E7" w:rsidP="00211F4B">
      <w:pPr>
        <w:pStyle w:val="Andy"/>
        <w:spacing w:line="240" w:lineRule="auto"/>
        <w:rPr>
          <w:sz w:val="28"/>
          <w:szCs w:val="28"/>
        </w:rPr>
      </w:pPr>
      <w:r w:rsidRPr="00BA1048">
        <w:rPr>
          <w:sz w:val="28"/>
          <w:szCs w:val="28"/>
        </w:rPr>
        <w:t>CHARGE AND BENEDICTION</w:t>
      </w:r>
      <w:r w:rsidR="00BA1048">
        <w:rPr>
          <w:sz w:val="28"/>
          <w:szCs w:val="28"/>
        </w:rPr>
        <w:t xml:space="preserve">, </w:t>
      </w:r>
      <w:r w:rsidR="0010721F" w:rsidRPr="00BA1048">
        <w:rPr>
          <w:sz w:val="28"/>
          <w:szCs w:val="28"/>
        </w:rPr>
        <w:t>FOLLOW THE LIGHT OF CHRIST</w:t>
      </w:r>
      <w:r w:rsidR="00E324F2" w:rsidRPr="00BA1048">
        <w:rPr>
          <w:sz w:val="28"/>
          <w:szCs w:val="28"/>
        </w:rPr>
        <w:tab/>
      </w:r>
    </w:p>
    <w:p w14:paraId="1BA610A9" w14:textId="77777777" w:rsidR="00BA1048" w:rsidRDefault="00A03679" w:rsidP="00211F4B">
      <w:pPr>
        <w:pStyle w:val="Andy"/>
        <w:spacing w:line="240" w:lineRule="auto"/>
        <w:rPr>
          <w:sz w:val="28"/>
          <w:szCs w:val="28"/>
        </w:rPr>
      </w:pPr>
      <w:r w:rsidRPr="00BA1048">
        <w:rPr>
          <w:sz w:val="28"/>
          <w:szCs w:val="28"/>
        </w:rPr>
        <w:t>We</w:t>
      </w:r>
      <w:r w:rsidR="00211F4B" w:rsidRPr="00BA1048">
        <w:rPr>
          <w:sz w:val="28"/>
          <w:szCs w:val="28"/>
        </w:rPr>
        <w:t xml:space="preserve"> </w:t>
      </w:r>
      <w:r w:rsidR="00334D1A" w:rsidRPr="00BA1048">
        <w:rPr>
          <w:sz w:val="28"/>
          <w:szCs w:val="28"/>
        </w:rPr>
        <w:t xml:space="preserve">follow Christ’s light, for we </w:t>
      </w:r>
      <w:r w:rsidR="00211F4B" w:rsidRPr="00BA1048">
        <w:rPr>
          <w:sz w:val="28"/>
          <w:szCs w:val="28"/>
        </w:rPr>
        <w:t>are a congregation of people,</w:t>
      </w:r>
      <w:r w:rsidR="00665DB1" w:rsidRPr="00BA1048">
        <w:rPr>
          <w:sz w:val="28"/>
          <w:szCs w:val="28"/>
        </w:rPr>
        <w:t xml:space="preserve"> </w:t>
      </w:r>
    </w:p>
    <w:p w14:paraId="407CC549" w14:textId="77777777" w:rsidR="00BA1048" w:rsidRDefault="00211F4B" w:rsidP="00BA1048">
      <w:pPr>
        <w:pStyle w:val="Andy"/>
        <w:spacing w:line="240" w:lineRule="auto"/>
        <w:ind w:firstLine="720"/>
        <w:rPr>
          <w:sz w:val="28"/>
          <w:szCs w:val="28"/>
        </w:rPr>
      </w:pPr>
      <w:r w:rsidRPr="00BA1048">
        <w:rPr>
          <w:b/>
          <w:bCs/>
          <w:sz w:val="28"/>
          <w:szCs w:val="28"/>
        </w:rPr>
        <w:t>Loving, living, learning the joy of faith.</w:t>
      </w:r>
      <w:r w:rsidR="003E466A" w:rsidRPr="00BA1048">
        <w:rPr>
          <w:sz w:val="28"/>
          <w:szCs w:val="28"/>
        </w:rPr>
        <w:tab/>
      </w:r>
    </w:p>
    <w:p w14:paraId="030097FC" w14:textId="44E28640" w:rsidR="007A4EBC" w:rsidRDefault="00C460EA" w:rsidP="00BA1048">
      <w:pPr>
        <w:pStyle w:val="Andy"/>
        <w:spacing w:line="240" w:lineRule="auto"/>
        <w:rPr>
          <w:sz w:val="28"/>
          <w:szCs w:val="28"/>
        </w:rPr>
      </w:pPr>
      <w:r w:rsidRPr="00BA1048">
        <w:rPr>
          <w:sz w:val="28"/>
          <w:szCs w:val="28"/>
        </w:rPr>
        <w:t>POSTLUDE</w:t>
      </w:r>
      <w:r w:rsidR="00D35BE5" w:rsidRPr="00BA1048">
        <w:rPr>
          <w:sz w:val="28"/>
          <w:szCs w:val="28"/>
        </w:rPr>
        <w:t>,</w:t>
      </w:r>
      <w:r w:rsidR="00AD52FD" w:rsidRPr="00BA1048">
        <w:rPr>
          <w:sz w:val="28"/>
          <w:szCs w:val="28"/>
        </w:rPr>
        <w:t xml:space="preserve"> LIVE</w:t>
      </w:r>
      <w:r w:rsidR="00A90052" w:rsidRPr="00BA1048">
        <w:rPr>
          <w:sz w:val="28"/>
          <w:szCs w:val="28"/>
        </w:rPr>
        <w:t>STREAM CONCLUDES</w:t>
      </w:r>
    </w:p>
    <w:p w14:paraId="1F885554" w14:textId="77777777" w:rsidR="00586A3B" w:rsidRDefault="00586A3B" w:rsidP="00586A3B">
      <w:pPr>
        <w:suppressAutoHyphens w:val="0"/>
        <w:spacing w:after="160" w:line="259" w:lineRule="auto"/>
        <w:rPr>
          <w:sz w:val="32"/>
          <w:szCs w:val="32"/>
        </w:rPr>
      </w:pPr>
      <w:r>
        <w:rPr>
          <w:sz w:val="32"/>
          <w:szCs w:val="32"/>
        </w:rPr>
        <w:lastRenderedPageBreak/>
        <w:t>WORDS TO SONGS</w:t>
      </w:r>
    </w:p>
    <w:p w14:paraId="4C3E424B" w14:textId="77777777" w:rsidR="00586A3B" w:rsidRDefault="00586A3B" w:rsidP="00586A3B">
      <w:pPr>
        <w:pStyle w:val="Andy"/>
        <w:spacing w:line="240" w:lineRule="auto"/>
        <w:rPr>
          <w:sz w:val="18"/>
          <w:szCs w:val="18"/>
        </w:rPr>
      </w:pPr>
      <w:r w:rsidRPr="0045777A">
        <w:rPr>
          <w:sz w:val="18"/>
          <w:szCs w:val="18"/>
        </w:rPr>
        <w:t xml:space="preserve">Reprinted with permission under ONE LICENSE #705893-A. </w:t>
      </w:r>
    </w:p>
    <w:p w14:paraId="4145204A" w14:textId="076F8A8E" w:rsidR="00586A3B" w:rsidRDefault="00586A3B" w:rsidP="00BA1048">
      <w:pPr>
        <w:pStyle w:val="Andy"/>
        <w:spacing w:line="240" w:lineRule="auto"/>
        <w:rPr>
          <w:sz w:val="28"/>
          <w:szCs w:val="28"/>
        </w:rPr>
      </w:pPr>
    </w:p>
    <w:p w14:paraId="57AD2895" w14:textId="77777777" w:rsidR="00586A3B" w:rsidRDefault="00586A3B" w:rsidP="00BA1048">
      <w:pPr>
        <w:pStyle w:val="Andy"/>
        <w:spacing w:line="240" w:lineRule="auto"/>
        <w:rPr>
          <w:sz w:val="28"/>
          <w:szCs w:val="28"/>
        </w:rPr>
        <w:sectPr w:rsidR="00586A3B" w:rsidSect="00BA1048">
          <w:footerReference w:type="default" r:id="rId8"/>
          <w:pgSz w:w="12240" w:h="15840"/>
          <w:pgMar w:top="630" w:right="990" w:bottom="1080" w:left="900" w:header="720" w:footer="720" w:gutter="0"/>
          <w:cols w:space="720"/>
          <w:docGrid w:linePitch="360"/>
        </w:sectPr>
      </w:pPr>
    </w:p>
    <w:p w14:paraId="5D2327ED" w14:textId="07306522" w:rsidR="00586A3B" w:rsidRPr="00D10E1D" w:rsidRDefault="00586A3B" w:rsidP="00BA1048">
      <w:pPr>
        <w:pStyle w:val="Andy"/>
        <w:spacing w:line="240" w:lineRule="auto"/>
        <w:rPr>
          <w:rFonts w:cs="Times New Roman"/>
          <w:sz w:val="24"/>
          <w:szCs w:val="24"/>
          <w:u w:val="single"/>
        </w:rPr>
      </w:pPr>
      <w:r w:rsidRPr="00D10E1D">
        <w:rPr>
          <w:rFonts w:cs="Times New Roman"/>
          <w:sz w:val="24"/>
          <w:szCs w:val="24"/>
          <w:u w:val="single"/>
        </w:rPr>
        <w:t>O Lord, How Shall I Meet You?</w:t>
      </w:r>
    </w:p>
    <w:p w14:paraId="66A47FF9" w14:textId="25AB33A5" w:rsidR="00FA5509" w:rsidRDefault="00FA5509" w:rsidP="00BA1048">
      <w:pPr>
        <w:pStyle w:val="Andy"/>
        <w:spacing w:line="240" w:lineRule="auto"/>
        <w:rPr>
          <w:rFonts w:cs="Times New Roman"/>
          <w:color w:val="555555"/>
          <w:sz w:val="24"/>
          <w:szCs w:val="24"/>
          <w:shd w:val="clear" w:color="auto" w:fill="FFFFFF"/>
        </w:rPr>
      </w:pPr>
      <w:r w:rsidRPr="00FA5509">
        <w:rPr>
          <w:rFonts w:cs="Times New Roman"/>
          <w:color w:val="555555"/>
          <w:sz w:val="24"/>
          <w:szCs w:val="24"/>
          <w:shd w:val="clear" w:color="auto" w:fill="FFFFFF"/>
        </w:rPr>
        <w:t>1 O Lord, how shall I meet you,</w:t>
      </w:r>
      <w:r w:rsidRPr="00FA5509">
        <w:rPr>
          <w:rFonts w:cs="Times New Roman"/>
          <w:color w:val="555555"/>
          <w:sz w:val="24"/>
          <w:szCs w:val="24"/>
        </w:rPr>
        <w:br/>
      </w:r>
      <w:r w:rsidRPr="00FA5509">
        <w:rPr>
          <w:rFonts w:cs="Times New Roman"/>
          <w:color w:val="555555"/>
          <w:sz w:val="24"/>
          <w:szCs w:val="24"/>
          <w:shd w:val="clear" w:color="auto" w:fill="FFFFFF"/>
        </w:rPr>
        <w:t xml:space="preserve">how welcome you </w:t>
      </w:r>
      <w:proofErr w:type="spellStart"/>
      <w:r w:rsidRPr="00FA5509">
        <w:rPr>
          <w:rFonts w:cs="Times New Roman"/>
          <w:color w:val="555555"/>
          <w:sz w:val="24"/>
          <w:szCs w:val="24"/>
          <w:shd w:val="clear" w:color="auto" w:fill="FFFFFF"/>
        </w:rPr>
        <w:t>aright</w:t>
      </w:r>
      <w:proofErr w:type="spellEnd"/>
      <w:r w:rsidRPr="00FA5509">
        <w:rPr>
          <w:rFonts w:cs="Times New Roman"/>
          <w:color w:val="555555"/>
          <w:sz w:val="24"/>
          <w:szCs w:val="24"/>
          <w:shd w:val="clear" w:color="auto" w:fill="FFFFFF"/>
        </w:rPr>
        <w:t>?</w:t>
      </w:r>
      <w:r w:rsidRPr="00FA5509">
        <w:rPr>
          <w:rFonts w:cs="Times New Roman"/>
          <w:color w:val="555555"/>
          <w:sz w:val="24"/>
          <w:szCs w:val="24"/>
        </w:rPr>
        <w:br/>
      </w:r>
      <w:r w:rsidRPr="00FA5509">
        <w:rPr>
          <w:rFonts w:cs="Times New Roman"/>
          <w:color w:val="555555"/>
          <w:sz w:val="24"/>
          <w:szCs w:val="24"/>
          <w:shd w:val="clear" w:color="auto" w:fill="FFFFFF"/>
        </w:rPr>
        <w:t>Your people long to greet you,</w:t>
      </w:r>
      <w:r w:rsidRPr="00FA5509">
        <w:rPr>
          <w:rFonts w:cs="Times New Roman"/>
          <w:color w:val="555555"/>
          <w:sz w:val="24"/>
          <w:szCs w:val="24"/>
        </w:rPr>
        <w:br/>
      </w:r>
      <w:r w:rsidRPr="00FA5509">
        <w:rPr>
          <w:rFonts w:cs="Times New Roman"/>
          <w:color w:val="555555"/>
          <w:sz w:val="24"/>
          <w:szCs w:val="24"/>
          <w:shd w:val="clear" w:color="auto" w:fill="FFFFFF"/>
        </w:rPr>
        <w:t>my hope, my heart’s delight!</w:t>
      </w:r>
      <w:r w:rsidRPr="00FA5509">
        <w:rPr>
          <w:rFonts w:cs="Times New Roman"/>
          <w:color w:val="555555"/>
          <w:sz w:val="24"/>
          <w:szCs w:val="24"/>
        </w:rPr>
        <w:br/>
      </w:r>
      <w:r w:rsidRPr="00FA5509">
        <w:rPr>
          <w:rFonts w:cs="Times New Roman"/>
          <w:color w:val="555555"/>
          <w:sz w:val="24"/>
          <w:szCs w:val="24"/>
          <w:shd w:val="clear" w:color="auto" w:fill="FFFFFF"/>
        </w:rPr>
        <w:t>Oh, kindle, Lord most holy,</w:t>
      </w:r>
      <w:r w:rsidRPr="00FA5509">
        <w:rPr>
          <w:rFonts w:cs="Times New Roman"/>
          <w:color w:val="555555"/>
          <w:sz w:val="24"/>
          <w:szCs w:val="24"/>
        </w:rPr>
        <w:br/>
      </w:r>
      <w:r>
        <w:rPr>
          <w:rFonts w:cs="Times New Roman"/>
          <w:color w:val="555555"/>
          <w:sz w:val="24"/>
          <w:szCs w:val="24"/>
          <w:shd w:val="clear" w:color="auto" w:fill="FFFFFF"/>
        </w:rPr>
        <w:t xml:space="preserve">a </w:t>
      </w:r>
      <w:r w:rsidRPr="00FA5509">
        <w:rPr>
          <w:rFonts w:cs="Times New Roman"/>
          <w:color w:val="555555"/>
          <w:sz w:val="24"/>
          <w:szCs w:val="24"/>
          <w:shd w:val="clear" w:color="auto" w:fill="FFFFFF"/>
        </w:rPr>
        <w:t>lamp within my breast</w:t>
      </w:r>
      <w:r w:rsidRPr="00FA5509">
        <w:rPr>
          <w:rFonts w:cs="Times New Roman"/>
          <w:color w:val="555555"/>
          <w:sz w:val="24"/>
          <w:szCs w:val="24"/>
        </w:rPr>
        <w:br/>
      </w:r>
      <w:r w:rsidRPr="00FA5509">
        <w:rPr>
          <w:rFonts w:cs="Times New Roman"/>
          <w:color w:val="555555"/>
          <w:sz w:val="24"/>
          <w:szCs w:val="24"/>
          <w:shd w:val="clear" w:color="auto" w:fill="FFFFFF"/>
        </w:rPr>
        <w:t>to do in spirit lowly</w:t>
      </w:r>
      <w:r w:rsidRPr="00FA5509">
        <w:rPr>
          <w:rFonts w:cs="Times New Roman"/>
          <w:color w:val="555555"/>
          <w:sz w:val="24"/>
          <w:szCs w:val="24"/>
        </w:rPr>
        <w:br/>
      </w:r>
      <w:r w:rsidRPr="00FA5509">
        <w:rPr>
          <w:rFonts w:cs="Times New Roman"/>
          <w:color w:val="555555"/>
          <w:sz w:val="24"/>
          <w:szCs w:val="24"/>
          <w:shd w:val="clear" w:color="auto" w:fill="FFFFFF"/>
        </w:rPr>
        <w:t>all that may please you best.</w:t>
      </w:r>
      <w:r w:rsidRPr="00FA5509">
        <w:rPr>
          <w:rFonts w:cs="Times New Roman"/>
          <w:color w:val="555555"/>
          <w:sz w:val="24"/>
          <w:szCs w:val="24"/>
        </w:rPr>
        <w:br/>
      </w:r>
      <w:r w:rsidRPr="00FA5509">
        <w:rPr>
          <w:rFonts w:cs="Times New Roman"/>
          <w:color w:val="555555"/>
          <w:sz w:val="24"/>
          <w:szCs w:val="24"/>
        </w:rPr>
        <w:br/>
      </w:r>
      <w:r w:rsidRPr="00FA5509">
        <w:rPr>
          <w:rFonts w:cs="Times New Roman"/>
          <w:color w:val="555555"/>
          <w:sz w:val="24"/>
          <w:szCs w:val="24"/>
          <w:shd w:val="clear" w:color="auto" w:fill="FFFFFF"/>
        </w:rPr>
        <w:t>3 Love caused your incarnation;</w:t>
      </w:r>
      <w:r w:rsidRPr="00FA5509">
        <w:rPr>
          <w:rFonts w:cs="Times New Roman"/>
          <w:color w:val="555555"/>
          <w:sz w:val="24"/>
          <w:szCs w:val="24"/>
        </w:rPr>
        <w:br/>
      </w:r>
      <w:r w:rsidRPr="00FA5509">
        <w:rPr>
          <w:rFonts w:cs="Times New Roman"/>
          <w:color w:val="555555"/>
          <w:sz w:val="24"/>
          <w:szCs w:val="24"/>
          <w:shd w:val="clear" w:color="auto" w:fill="FFFFFF"/>
        </w:rPr>
        <w:t>love brought you down to me.</w:t>
      </w:r>
      <w:r w:rsidRPr="00FA5509">
        <w:rPr>
          <w:rFonts w:cs="Times New Roman"/>
          <w:color w:val="555555"/>
          <w:sz w:val="24"/>
          <w:szCs w:val="24"/>
        </w:rPr>
        <w:br/>
      </w:r>
      <w:r w:rsidRPr="00FA5509">
        <w:rPr>
          <w:rFonts w:cs="Times New Roman"/>
          <w:color w:val="555555"/>
          <w:sz w:val="24"/>
          <w:szCs w:val="24"/>
          <w:shd w:val="clear" w:color="auto" w:fill="FFFFFF"/>
        </w:rPr>
        <w:t>Your thirst for my salvation</w:t>
      </w:r>
      <w:r w:rsidRPr="00FA5509">
        <w:rPr>
          <w:rFonts w:cs="Times New Roman"/>
          <w:color w:val="555555"/>
          <w:sz w:val="24"/>
          <w:szCs w:val="24"/>
        </w:rPr>
        <w:br/>
      </w:r>
      <w:r w:rsidRPr="00FA5509">
        <w:rPr>
          <w:rFonts w:cs="Times New Roman"/>
          <w:color w:val="555555"/>
          <w:sz w:val="24"/>
          <w:szCs w:val="24"/>
          <w:shd w:val="clear" w:color="auto" w:fill="FFFFFF"/>
        </w:rPr>
        <w:t>procured my liberty.</w:t>
      </w:r>
      <w:r w:rsidRPr="00FA5509">
        <w:rPr>
          <w:rFonts w:cs="Times New Roman"/>
          <w:color w:val="555555"/>
          <w:sz w:val="24"/>
          <w:szCs w:val="24"/>
        </w:rPr>
        <w:br/>
      </w:r>
      <w:r w:rsidRPr="00FA5509">
        <w:rPr>
          <w:rFonts w:cs="Times New Roman"/>
          <w:color w:val="555555"/>
          <w:sz w:val="24"/>
          <w:szCs w:val="24"/>
          <w:shd w:val="clear" w:color="auto" w:fill="FFFFFF"/>
        </w:rPr>
        <w:t>Oh, love beyond all telling,</w:t>
      </w:r>
      <w:r w:rsidRPr="00FA5509">
        <w:rPr>
          <w:rFonts w:cs="Times New Roman"/>
          <w:color w:val="555555"/>
          <w:sz w:val="24"/>
          <w:szCs w:val="24"/>
        </w:rPr>
        <w:br/>
      </w:r>
      <w:r w:rsidRPr="00FA5509">
        <w:rPr>
          <w:rFonts w:cs="Times New Roman"/>
          <w:color w:val="555555"/>
          <w:sz w:val="24"/>
          <w:szCs w:val="24"/>
          <w:shd w:val="clear" w:color="auto" w:fill="FFFFFF"/>
        </w:rPr>
        <w:t>that led you to embrace</w:t>
      </w:r>
      <w:r w:rsidRPr="00FA5509">
        <w:rPr>
          <w:rFonts w:cs="Times New Roman"/>
          <w:color w:val="555555"/>
          <w:sz w:val="24"/>
          <w:szCs w:val="24"/>
        </w:rPr>
        <w:br/>
      </w:r>
      <w:r w:rsidRPr="00FA5509">
        <w:rPr>
          <w:rFonts w:cs="Times New Roman"/>
          <w:color w:val="555555"/>
          <w:sz w:val="24"/>
          <w:szCs w:val="24"/>
          <w:shd w:val="clear" w:color="auto" w:fill="FFFFFF"/>
        </w:rPr>
        <w:t>in love, all love excelling,</w:t>
      </w:r>
      <w:r w:rsidRPr="00FA5509">
        <w:rPr>
          <w:rFonts w:cs="Times New Roman"/>
          <w:color w:val="555555"/>
          <w:sz w:val="24"/>
          <w:szCs w:val="24"/>
        </w:rPr>
        <w:br/>
      </w:r>
      <w:r w:rsidRPr="00FA5509">
        <w:rPr>
          <w:rFonts w:cs="Times New Roman"/>
          <w:color w:val="555555"/>
          <w:sz w:val="24"/>
          <w:szCs w:val="24"/>
          <w:shd w:val="clear" w:color="auto" w:fill="FFFFFF"/>
        </w:rPr>
        <w:t>our lost and fallen race.</w:t>
      </w:r>
      <w:r w:rsidRPr="00FA5509">
        <w:rPr>
          <w:rFonts w:cs="Times New Roman"/>
          <w:color w:val="555555"/>
          <w:sz w:val="24"/>
          <w:szCs w:val="24"/>
        </w:rPr>
        <w:br/>
      </w:r>
      <w:r w:rsidRPr="00FA5509">
        <w:rPr>
          <w:rFonts w:cs="Times New Roman"/>
          <w:color w:val="555555"/>
          <w:sz w:val="24"/>
          <w:szCs w:val="24"/>
        </w:rPr>
        <w:br/>
      </w:r>
      <w:r w:rsidRPr="00FA5509">
        <w:rPr>
          <w:rFonts w:cs="Times New Roman"/>
          <w:color w:val="555555"/>
          <w:sz w:val="24"/>
          <w:szCs w:val="24"/>
          <w:shd w:val="clear" w:color="auto" w:fill="FFFFFF"/>
        </w:rPr>
        <w:t xml:space="preserve">4 </w:t>
      </w:r>
      <w:r>
        <w:rPr>
          <w:rFonts w:cs="Times New Roman"/>
          <w:color w:val="555555"/>
          <w:sz w:val="24"/>
          <w:szCs w:val="24"/>
          <w:shd w:val="clear" w:color="auto" w:fill="FFFFFF"/>
        </w:rPr>
        <w:t>A glorious crown you give me</w:t>
      </w:r>
    </w:p>
    <w:p w14:paraId="33E90A86" w14:textId="42F6B158" w:rsidR="00FA5509" w:rsidRDefault="00FA5509" w:rsidP="00BA1048">
      <w:pPr>
        <w:pStyle w:val="Andy"/>
        <w:spacing w:line="240" w:lineRule="auto"/>
        <w:rPr>
          <w:rFonts w:cs="Times New Roman"/>
          <w:color w:val="555555"/>
          <w:sz w:val="24"/>
          <w:szCs w:val="24"/>
          <w:shd w:val="clear" w:color="auto" w:fill="FFFFFF"/>
        </w:rPr>
      </w:pPr>
      <w:r>
        <w:rPr>
          <w:rFonts w:cs="Times New Roman"/>
          <w:color w:val="555555"/>
          <w:sz w:val="24"/>
          <w:szCs w:val="24"/>
          <w:shd w:val="clear" w:color="auto" w:fill="FFFFFF"/>
        </w:rPr>
        <w:t>A treasure safe on high</w:t>
      </w:r>
    </w:p>
    <w:p w14:paraId="0CFE5F81" w14:textId="7288CF23" w:rsidR="00FA5509" w:rsidRDefault="00FA5509" w:rsidP="00BA1048">
      <w:pPr>
        <w:pStyle w:val="Andy"/>
        <w:spacing w:line="240" w:lineRule="auto"/>
        <w:rPr>
          <w:rFonts w:cs="Times New Roman"/>
          <w:color w:val="555555"/>
          <w:sz w:val="24"/>
          <w:szCs w:val="24"/>
          <w:shd w:val="clear" w:color="auto" w:fill="FFFFFF"/>
        </w:rPr>
      </w:pPr>
      <w:r>
        <w:rPr>
          <w:rFonts w:cs="Times New Roman"/>
          <w:color w:val="555555"/>
          <w:sz w:val="24"/>
          <w:szCs w:val="24"/>
          <w:shd w:val="clear" w:color="auto" w:fill="FFFFFF"/>
        </w:rPr>
        <w:t>That will not fail nor leave me</w:t>
      </w:r>
    </w:p>
    <w:p w14:paraId="057F54D9" w14:textId="10E03DC5" w:rsidR="00FA5509" w:rsidRDefault="0046125E" w:rsidP="00BA1048">
      <w:pPr>
        <w:pStyle w:val="Andy"/>
        <w:spacing w:line="240" w:lineRule="auto"/>
        <w:rPr>
          <w:rFonts w:cs="Times New Roman"/>
          <w:color w:val="555555"/>
          <w:sz w:val="24"/>
          <w:szCs w:val="24"/>
          <w:shd w:val="clear" w:color="auto" w:fill="FFFFFF"/>
        </w:rPr>
      </w:pPr>
      <w:r>
        <w:rPr>
          <w:rFonts w:cs="Times New Roman"/>
          <w:color w:val="555555"/>
          <w:sz w:val="24"/>
          <w:szCs w:val="24"/>
          <w:shd w:val="clear" w:color="auto" w:fill="FFFFFF"/>
        </w:rPr>
        <w:t>As earthly riches fly.</w:t>
      </w:r>
    </w:p>
    <w:p w14:paraId="05AE7A2C" w14:textId="302E6C77" w:rsidR="0046125E" w:rsidRDefault="0046125E" w:rsidP="00BA1048">
      <w:pPr>
        <w:pStyle w:val="Andy"/>
        <w:spacing w:line="240" w:lineRule="auto"/>
        <w:rPr>
          <w:rFonts w:cs="Times New Roman"/>
          <w:color w:val="555555"/>
          <w:sz w:val="24"/>
          <w:szCs w:val="24"/>
          <w:shd w:val="clear" w:color="auto" w:fill="FFFFFF"/>
        </w:rPr>
      </w:pPr>
      <w:r>
        <w:rPr>
          <w:rFonts w:cs="Times New Roman"/>
          <w:color w:val="555555"/>
          <w:sz w:val="24"/>
          <w:szCs w:val="24"/>
          <w:shd w:val="clear" w:color="auto" w:fill="FFFFFF"/>
        </w:rPr>
        <w:t>My heart shall bloom forever</w:t>
      </w:r>
    </w:p>
    <w:p w14:paraId="0003CB87" w14:textId="2F6295BE" w:rsidR="0046125E" w:rsidRDefault="0046125E" w:rsidP="00BA1048">
      <w:pPr>
        <w:pStyle w:val="Andy"/>
        <w:spacing w:line="240" w:lineRule="auto"/>
        <w:rPr>
          <w:rFonts w:cs="Times New Roman"/>
          <w:color w:val="555555"/>
          <w:sz w:val="24"/>
          <w:szCs w:val="24"/>
          <w:shd w:val="clear" w:color="auto" w:fill="FFFFFF"/>
        </w:rPr>
      </w:pPr>
      <w:r>
        <w:rPr>
          <w:rFonts w:cs="Times New Roman"/>
          <w:color w:val="555555"/>
          <w:sz w:val="24"/>
          <w:szCs w:val="24"/>
          <w:shd w:val="clear" w:color="auto" w:fill="FFFFFF"/>
        </w:rPr>
        <w:t>For you with praises new,</w:t>
      </w:r>
    </w:p>
    <w:p w14:paraId="74176C71" w14:textId="7DA718F2" w:rsidR="0046125E" w:rsidRDefault="0046125E" w:rsidP="00BA1048">
      <w:pPr>
        <w:pStyle w:val="Andy"/>
        <w:spacing w:line="240" w:lineRule="auto"/>
        <w:rPr>
          <w:rFonts w:cs="Times New Roman"/>
          <w:color w:val="555555"/>
          <w:sz w:val="24"/>
          <w:szCs w:val="24"/>
          <w:shd w:val="clear" w:color="auto" w:fill="FFFFFF"/>
        </w:rPr>
      </w:pPr>
      <w:r>
        <w:rPr>
          <w:rFonts w:cs="Times New Roman"/>
          <w:color w:val="555555"/>
          <w:sz w:val="24"/>
          <w:szCs w:val="24"/>
          <w:shd w:val="clear" w:color="auto" w:fill="FFFFFF"/>
        </w:rPr>
        <w:t>And from your name shall never</w:t>
      </w:r>
    </w:p>
    <w:p w14:paraId="0E750962" w14:textId="1A19E2AA" w:rsidR="0046125E" w:rsidRDefault="0046125E" w:rsidP="00BA1048">
      <w:pPr>
        <w:pStyle w:val="Andy"/>
        <w:spacing w:line="240" w:lineRule="auto"/>
        <w:rPr>
          <w:rFonts w:cs="Times New Roman"/>
          <w:color w:val="555555"/>
          <w:sz w:val="24"/>
          <w:szCs w:val="24"/>
          <w:shd w:val="clear" w:color="auto" w:fill="FFFFFF"/>
        </w:rPr>
      </w:pPr>
      <w:r>
        <w:rPr>
          <w:rFonts w:cs="Times New Roman"/>
          <w:color w:val="555555"/>
          <w:sz w:val="24"/>
          <w:szCs w:val="24"/>
          <w:shd w:val="clear" w:color="auto" w:fill="FFFFFF"/>
        </w:rPr>
        <w:t>Withhold the honor due.</w:t>
      </w:r>
    </w:p>
    <w:p w14:paraId="6E194D73" w14:textId="06B2703E" w:rsidR="00D10E1D" w:rsidRDefault="00D10E1D" w:rsidP="00BA1048">
      <w:pPr>
        <w:pStyle w:val="Andy"/>
        <w:spacing w:line="240" w:lineRule="auto"/>
        <w:rPr>
          <w:rFonts w:cs="Times New Roman"/>
          <w:color w:val="555555"/>
          <w:sz w:val="24"/>
          <w:szCs w:val="24"/>
          <w:shd w:val="clear" w:color="auto" w:fill="FFFFFF"/>
        </w:rPr>
      </w:pPr>
    </w:p>
    <w:p w14:paraId="0688B772" w14:textId="45F242E1" w:rsidR="00D10E1D" w:rsidRDefault="00D10E1D" w:rsidP="00BA1048">
      <w:pPr>
        <w:pStyle w:val="Andy"/>
        <w:spacing w:line="240" w:lineRule="auto"/>
        <w:rPr>
          <w:rFonts w:cs="Times New Roman"/>
          <w:color w:val="555555"/>
          <w:sz w:val="24"/>
          <w:szCs w:val="24"/>
          <w:shd w:val="clear" w:color="auto" w:fill="FFFFFF"/>
        </w:rPr>
      </w:pPr>
    </w:p>
    <w:p w14:paraId="79FC853E" w14:textId="67909967" w:rsidR="00D10E1D" w:rsidRDefault="00D10E1D" w:rsidP="00BA1048">
      <w:pPr>
        <w:pStyle w:val="Andy"/>
        <w:spacing w:line="240" w:lineRule="auto"/>
        <w:rPr>
          <w:rFonts w:cs="Times New Roman"/>
          <w:color w:val="555555"/>
          <w:sz w:val="24"/>
          <w:szCs w:val="24"/>
          <w:shd w:val="clear" w:color="auto" w:fill="FFFFFF"/>
        </w:rPr>
      </w:pPr>
    </w:p>
    <w:p w14:paraId="3159E441" w14:textId="6096514D" w:rsidR="00D10E1D" w:rsidRDefault="00D10E1D" w:rsidP="00BA1048">
      <w:pPr>
        <w:pStyle w:val="Andy"/>
        <w:spacing w:line="240" w:lineRule="auto"/>
        <w:rPr>
          <w:rFonts w:cs="Times New Roman"/>
          <w:color w:val="555555"/>
          <w:sz w:val="24"/>
          <w:szCs w:val="24"/>
          <w:shd w:val="clear" w:color="auto" w:fill="FFFFFF"/>
        </w:rPr>
      </w:pPr>
    </w:p>
    <w:p w14:paraId="01B9DFF4" w14:textId="52D1331C" w:rsidR="00D10E1D" w:rsidRDefault="00D10E1D" w:rsidP="00BA1048">
      <w:pPr>
        <w:pStyle w:val="Andy"/>
        <w:spacing w:line="240" w:lineRule="auto"/>
        <w:rPr>
          <w:rFonts w:cs="Times New Roman"/>
          <w:color w:val="555555"/>
          <w:sz w:val="24"/>
          <w:szCs w:val="24"/>
          <w:shd w:val="clear" w:color="auto" w:fill="FFFFFF"/>
        </w:rPr>
      </w:pPr>
    </w:p>
    <w:p w14:paraId="3EA29E1A" w14:textId="7F982F9F" w:rsidR="00D10E1D" w:rsidRDefault="00D10E1D" w:rsidP="00BA1048">
      <w:pPr>
        <w:pStyle w:val="Andy"/>
        <w:spacing w:line="240" w:lineRule="auto"/>
        <w:rPr>
          <w:rFonts w:cs="Times New Roman"/>
          <w:color w:val="555555"/>
          <w:sz w:val="24"/>
          <w:szCs w:val="24"/>
          <w:shd w:val="clear" w:color="auto" w:fill="FFFFFF"/>
        </w:rPr>
      </w:pPr>
    </w:p>
    <w:p w14:paraId="0C67E159" w14:textId="083CCD1B" w:rsidR="00D10E1D" w:rsidRDefault="00D10E1D" w:rsidP="00BA1048">
      <w:pPr>
        <w:pStyle w:val="Andy"/>
        <w:spacing w:line="240" w:lineRule="auto"/>
        <w:rPr>
          <w:rFonts w:cs="Times New Roman"/>
          <w:color w:val="555555"/>
          <w:sz w:val="24"/>
          <w:szCs w:val="24"/>
          <w:shd w:val="clear" w:color="auto" w:fill="FFFFFF"/>
        </w:rPr>
      </w:pPr>
    </w:p>
    <w:p w14:paraId="1F953A03" w14:textId="3ADF3738" w:rsidR="00D10E1D" w:rsidRDefault="00D10E1D" w:rsidP="00BA1048">
      <w:pPr>
        <w:pStyle w:val="Andy"/>
        <w:spacing w:line="240" w:lineRule="auto"/>
        <w:rPr>
          <w:rFonts w:cs="Times New Roman"/>
          <w:color w:val="555555"/>
          <w:sz w:val="24"/>
          <w:szCs w:val="24"/>
          <w:shd w:val="clear" w:color="auto" w:fill="FFFFFF"/>
        </w:rPr>
      </w:pPr>
    </w:p>
    <w:p w14:paraId="205626AE" w14:textId="241691B1" w:rsidR="00D10E1D" w:rsidRDefault="00D10E1D" w:rsidP="00BA1048">
      <w:pPr>
        <w:pStyle w:val="Andy"/>
        <w:spacing w:line="240" w:lineRule="auto"/>
        <w:rPr>
          <w:rFonts w:cs="Times New Roman"/>
          <w:color w:val="555555"/>
          <w:sz w:val="24"/>
          <w:szCs w:val="24"/>
          <w:shd w:val="clear" w:color="auto" w:fill="FFFFFF"/>
        </w:rPr>
      </w:pPr>
    </w:p>
    <w:p w14:paraId="10DFFAC9" w14:textId="7BA4AF6E" w:rsidR="00D10E1D" w:rsidRDefault="00D10E1D" w:rsidP="00BA1048">
      <w:pPr>
        <w:pStyle w:val="Andy"/>
        <w:spacing w:line="240" w:lineRule="auto"/>
        <w:rPr>
          <w:rFonts w:cs="Times New Roman"/>
          <w:color w:val="555555"/>
          <w:sz w:val="24"/>
          <w:szCs w:val="24"/>
          <w:shd w:val="clear" w:color="auto" w:fill="FFFFFF"/>
        </w:rPr>
      </w:pPr>
    </w:p>
    <w:p w14:paraId="77EB1AED" w14:textId="1174DBA1" w:rsidR="00D10E1D" w:rsidRDefault="00D10E1D" w:rsidP="00BA1048">
      <w:pPr>
        <w:pStyle w:val="Andy"/>
        <w:spacing w:line="240" w:lineRule="auto"/>
        <w:rPr>
          <w:rFonts w:cs="Times New Roman"/>
          <w:color w:val="555555"/>
          <w:sz w:val="24"/>
          <w:szCs w:val="24"/>
          <w:shd w:val="clear" w:color="auto" w:fill="FFFFFF"/>
        </w:rPr>
      </w:pPr>
    </w:p>
    <w:p w14:paraId="4B1A67C2" w14:textId="4F0B6720" w:rsidR="00D10E1D" w:rsidRDefault="00D10E1D" w:rsidP="00BA1048">
      <w:pPr>
        <w:pStyle w:val="Andy"/>
        <w:spacing w:line="240" w:lineRule="auto"/>
        <w:rPr>
          <w:rFonts w:cs="Times New Roman"/>
          <w:color w:val="555555"/>
          <w:sz w:val="24"/>
          <w:szCs w:val="24"/>
          <w:shd w:val="clear" w:color="auto" w:fill="FFFFFF"/>
        </w:rPr>
      </w:pPr>
    </w:p>
    <w:p w14:paraId="038014D0" w14:textId="63AB2F66" w:rsidR="00D10E1D" w:rsidRDefault="00D10E1D" w:rsidP="00BA1048">
      <w:pPr>
        <w:pStyle w:val="Andy"/>
        <w:spacing w:line="240" w:lineRule="auto"/>
        <w:rPr>
          <w:rFonts w:cs="Times New Roman"/>
          <w:color w:val="555555"/>
          <w:sz w:val="24"/>
          <w:szCs w:val="24"/>
          <w:shd w:val="clear" w:color="auto" w:fill="FFFFFF"/>
        </w:rPr>
      </w:pPr>
    </w:p>
    <w:p w14:paraId="394652F7" w14:textId="59E9B1AF" w:rsidR="00D10E1D" w:rsidRDefault="00D10E1D" w:rsidP="00BA1048">
      <w:pPr>
        <w:pStyle w:val="Andy"/>
        <w:spacing w:line="240" w:lineRule="auto"/>
        <w:rPr>
          <w:rFonts w:cs="Times New Roman"/>
          <w:color w:val="555555"/>
          <w:sz w:val="24"/>
          <w:szCs w:val="24"/>
          <w:shd w:val="clear" w:color="auto" w:fill="FFFFFF"/>
        </w:rPr>
      </w:pPr>
    </w:p>
    <w:p w14:paraId="75526C40" w14:textId="760FBFBE" w:rsidR="00D10E1D" w:rsidRDefault="00D10E1D" w:rsidP="00BA1048">
      <w:pPr>
        <w:pStyle w:val="Andy"/>
        <w:spacing w:line="240" w:lineRule="auto"/>
        <w:rPr>
          <w:rFonts w:cs="Times New Roman"/>
          <w:color w:val="555555"/>
          <w:sz w:val="24"/>
          <w:szCs w:val="24"/>
          <w:shd w:val="clear" w:color="auto" w:fill="FFFFFF"/>
        </w:rPr>
      </w:pPr>
    </w:p>
    <w:p w14:paraId="553BDCD3" w14:textId="74936DC8" w:rsidR="00D10E1D" w:rsidRDefault="00D10E1D" w:rsidP="00BA1048">
      <w:pPr>
        <w:pStyle w:val="Andy"/>
        <w:spacing w:line="240" w:lineRule="auto"/>
        <w:rPr>
          <w:rFonts w:cs="Times New Roman"/>
          <w:color w:val="555555"/>
          <w:sz w:val="24"/>
          <w:szCs w:val="24"/>
          <w:shd w:val="clear" w:color="auto" w:fill="FFFFFF"/>
        </w:rPr>
      </w:pPr>
    </w:p>
    <w:p w14:paraId="56E77768" w14:textId="08DCC466" w:rsidR="00D10E1D" w:rsidRDefault="00D10E1D" w:rsidP="00BA1048">
      <w:pPr>
        <w:pStyle w:val="Andy"/>
        <w:spacing w:line="240" w:lineRule="auto"/>
        <w:rPr>
          <w:rFonts w:cs="Times New Roman"/>
          <w:color w:val="555555"/>
          <w:sz w:val="24"/>
          <w:szCs w:val="24"/>
          <w:shd w:val="clear" w:color="auto" w:fill="FFFFFF"/>
        </w:rPr>
      </w:pPr>
    </w:p>
    <w:p w14:paraId="18673AF3" w14:textId="4B4D311A" w:rsidR="00D10E1D" w:rsidRDefault="00D10E1D" w:rsidP="00BA1048">
      <w:pPr>
        <w:pStyle w:val="Andy"/>
        <w:spacing w:line="240" w:lineRule="auto"/>
        <w:rPr>
          <w:rFonts w:cs="Times New Roman"/>
          <w:color w:val="555555"/>
          <w:sz w:val="24"/>
          <w:szCs w:val="24"/>
          <w:shd w:val="clear" w:color="auto" w:fill="FFFFFF"/>
        </w:rPr>
      </w:pPr>
    </w:p>
    <w:p w14:paraId="6B618E74" w14:textId="18A2FA72" w:rsidR="00D10E1D" w:rsidRDefault="00D10E1D" w:rsidP="00BA1048">
      <w:pPr>
        <w:pStyle w:val="Andy"/>
        <w:spacing w:line="240" w:lineRule="auto"/>
        <w:rPr>
          <w:rFonts w:cs="Times New Roman"/>
          <w:color w:val="555555"/>
          <w:sz w:val="24"/>
          <w:szCs w:val="24"/>
          <w:shd w:val="clear" w:color="auto" w:fill="FFFFFF"/>
        </w:rPr>
      </w:pPr>
    </w:p>
    <w:p w14:paraId="3F6E9618" w14:textId="0F8BA05B" w:rsidR="00D10E1D" w:rsidRDefault="00D10E1D" w:rsidP="00BA1048">
      <w:pPr>
        <w:pStyle w:val="Andy"/>
        <w:spacing w:line="240" w:lineRule="auto"/>
        <w:rPr>
          <w:rFonts w:cs="Times New Roman"/>
          <w:b/>
          <w:bCs/>
          <w:color w:val="555555"/>
          <w:sz w:val="24"/>
          <w:szCs w:val="24"/>
          <w:u w:val="single"/>
          <w:shd w:val="clear" w:color="auto" w:fill="FFFFFF"/>
        </w:rPr>
      </w:pPr>
      <w:r w:rsidRPr="00D10E1D">
        <w:rPr>
          <w:rFonts w:cs="Times New Roman"/>
          <w:b/>
          <w:bCs/>
          <w:color w:val="555555"/>
          <w:sz w:val="24"/>
          <w:szCs w:val="24"/>
          <w:u w:val="single"/>
          <w:shd w:val="clear" w:color="auto" w:fill="FFFFFF"/>
        </w:rPr>
        <w:t>Lift Up Your Heads, Ye Mighty Gates</w:t>
      </w:r>
    </w:p>
    <w:p w14:paraId="7A4C5C6F" w14:textId="77777777" w:rsidR="001E5F75" w:rsidRPr="001E5F75" w:rsidRDefault="001E5F75" w:rsidP="001E5F75">
      <w:pPr>
        <w:pStyle w:val="Andy"/>
        <w:spacing w:line="240" w:lineRule="auto"/>
        <w:rPr>
          <w:rFonts w:cs="Times New Roman"/>
          <w:color w:val="555555"/>
          <w:sz w:val="24"/>
          <w:szCs w:val="24"/>
          <w:shd w:val="clear" w:color="auto" w:fill="FFFFFF"/>
        </w:rPr>
      </w:pPr>
      <w:r w:rsidRPr="001E5F75">
        <w:rPr>
          <w:rFonts w:cs="Times New Roman"/>
          <w:color w:val="555555"/>
          <w:sz w:val="24"/>
          <w:szCs w:val="24"/>
          <w:shd w:val="clear" w:color="auto" w:fill="FFFFFF"/>
        </w:rPr>
        <w:t>1 Lift up your heads, ye mighty gates;</w:t>
      </w:r>
    </w:p>
    <w:p w14:paraId="5E831425" w14:textId="77777777" w:rsidR="001E5F75" w:rsidRPr="001E5F75" w:rsidRDefault="001E5F75" w:rsidP="001E5F75">
      <w:pPr>
        <w:pStyle w:val="Andy"/>
        <w:spacing w:line="240" w:lineRule="auto"/>
        <w:rPr>
          <w:rFonts w:cs="Times New Roman"/>
          <w:color w:val="555555"/>
          <w:sz w:val="24"/>
          <w:szCs w:val="24"/>
          <w:shd w:val="clear" w:color="auto" w:fill="FFFFFF"/>
        </w:rPr>
      </w:pPr>
      <w:r w:rsidRPr="001E5F75">
        <w:rPr>
          <w:rFonts w:cs="Times New Roman"/>
          <w:color w:val="555555"/>
          <w:sz w:val="24"/>
          <w:szCs w:val="24"/>
          <w:shd w:val="clear" w:color="auto" w:fill="FFFFFF"/>
        </w:rPr>
        <w:t>behold, the King of glory waits;</w:t>
      </w:r>
    </w:p>
    <w:p w14:paraId="65A8B92A" w14:textId="77777777" w:rsidR="001E5F75" w:rsidRPr="001E5F75" w:rsidRDefault="001E5F75" w:rsidP="001E5F75">
      <w:pPr>
        <w:pStyle w:val="Andy"/>
        <w:spacing w:line="240" w:lineRule="auto"/>
        <w:rPr>
          <w:rFonts w:cs="Times New Roman"/>
          <w:color w:val="555555"/>
          <w:sz w:val="24"/>
          <w:szCs w:val="24"/>
          <w:shd w:val="clear" w:color="auto" w:fill="FFFFFF"/>
        </w:rPr>
      </w:pPr>
      <w:r w:rsidRPr="001E5F75">
        <w:rPr>
          <w:rFonts w:cs="Times New Roman"/>
          <w:color w:val="555555"/>
          <w:sz w:val="24"/>
          <w:szCs w:val="24"/>
          <w:shd w:val="clear" w:color="auto" w:fill="FFFFFF"/>
        </w:rPr>
        <w:t>the King of kings is drawing near;</w:t>
      </w:r>
    </w:p>
    <w:p w14:paraId="14D4656A" w14:textId="3137BA75" w:rsidR="001E5F75" w:rsidRDefault="001E5F75" w:rsidP="001E5F75">
      <w:pPr>
        <w:pStyle w:val="Andy"/>
        <w:spacing w:line="240" w:lineRule="auto"/>
        <w:rPr>
          <w:rFonts w:cs="Times New Roman"/>
          <w:color w:val="555555"/>
          <w:sz w:val="24"/>
          <w:szCs w:val="24"/>
          <w:shd w:val="clear" w:color="auto" w:fill="FFFFFF"/>
        </w:rPr>
      </w:pPr>
      <w:r w:rsidRPr="001E5F75">
        <w:rPr>
          <w:rFonts w:cs="Times New Roman"/>
          <w:color w:val="555555"/>
          <w:sz w:val="24"/>
          <w:szCs w:val="24"/>
          <w:shd w:val="clear" w:color="auto" w:fill="FFFFFF"/>
        </w:rPr>
        <w:t>the Savior of the world is here!</w:t>
      </w:r>
    </w:p>
    <w:p w14:paraId="41F8F1CC" w14:textId="77777777" w:rsidR="001E5F75" w:rsidRPr="001E5F75" w:rsidRDefault="001E5F75" w:rsidP="001E5F75">
      <w:pPr>
        <w:pStyle w:val="Andy"/>
        <w:spacing w:line="240" w:lineRule="auto"/>
        <w:rPr>
          <w:rFonts w:cs="Times New Roman"/>
          <w:color w:val="555555"/>
          <w:sz w:val="24"/>
          <w:szCs w:val="24"/>
          <w:shd w:val="clear" w:color="auto" w:fill="FFFFFF"/>
        </w:rPr>
      </w:pPr>
    </w:p>
    <w:p w14:paraId="33434F3A" w14:textId="77777777" w:rsidR="001E5F75" w:rsidRPr="001E5F75" w:rsidRDefault="001E5F75" w:rsidP="001E5F75">
      <w:pPr>
        <w:pStyle w:val="Andy"/>
        <w:spacing w:line="240" w:lineRule="auto"/>
        <w:rPr>
          <w:rFonts w:cs="Times New Roman"/>
          <w:color w:val="555555"/>
          <w:sz w:val="24"/>
          <w:szCs w:val="24"/>
          <w:shd w:val="clear" w:color="auto" w:fill="FFFFFF"/>
        </w:rPr>
      </w:pPr>
      <w:r w:rsidRPr="001E5F75">
        <w:rPr>
          <w:rFonts w:cs="Times New Roman"/>
          <w:color w:val="555555"/>
          <w:sz w:val="24"/>
          <w:szCs w:val="24"/>
          <w:shd w:val="clear" w:color="auto" w:fill="FFFFFF"/>
        </w:rPr>
        <w:t>2 Fling wide the portals of your heart;</w:t>
      </w:r>
    </w:p>
    <w:p w14:paraId="384334FE" w14:textId="77777777" w:rsidR="001E5F75" w:rsidRPr="001E5F75" w:rsidRDefault="001E5F75" w:rsidP="001E5F75">
      <w:pPr>
        <w:pStyle w:val="Andy"/>
        <w:spacing w:line="240" w:lineRule="auto"/>
        <w:rPr>
          <w:rFonts w:cs="Times New Roman"/>
          <w:color w:val="555555"/>
          <w:sz w:val="24"/>
          <w:szCs w:val="24"/>
          <w:shd w:val="clear" w:color="auto" w:fill="FFFFFF"/>
        </w:rPr>
      </w:pPr>
      <w:r w:rsidRPr="001E5F75">
        <w:rPr>
          <w:rFonts w:cs="Times New Roman"/>
          <w:color w:val="555555"/>
          <w:sz w:val="24"/>
          <w:szCs w:val="24"/>
          <w:shd w:val="clear" w:color="auto" w:fill="FFFFFF"/>
        </w:rPr>
        <w:t>make it a temple, set apart</w:t>
      </w:r>
    </w:p>
    <w:p w14:paraId="0554D4B6" w14:textId="77777777" w:rsidR="001E5F75" w:rsidRPr="001E5F75" w:rsidRDefault="001E5F75" w:rsidP="001E5F75">
      <w:pPr>
        <w:pStyle w:val="Andy"/>
        <w:spacing w:line="240" w:lineRule="auto"/>
        <w:rPr>
          <w:rFonts w:cs="Times New Roman"/>
          <w:color w:val="555555"/>
          <w:sz w:val="24"/>
          <w:szCs w:val="24"/>
          <w:shd w:val="clear" w:color="auto" w:fill="FFFFFF"/>
        </w:rPr>
      </w:pPr>
      <w:r w:rsidRPr="001E5F75">
        <w:rPr>
          <w:rFonts w:cs="Times New Roman"/>
          <w:color w:val="555555"/>
          <w:sz w:val="24"/>
          <w:szCs w:val="24"/>
          <w:shd w:val="clear" w:color="auto" w:fill="FFFFFF"/>
        </w:rPr>
        <w:t>from earthly use for heaven's employ,</w:t>
      </w:r>
    </w:p>
    <w:p w14:paraId="2270F4D4" w14:textId="0660EA0B" w:rsidR="001E5F75" w:rsidRDefault="001E5F75" w:rsidP="001E5F75">
      <w:pPr>
        <w:pStyle w:val="Andy"/>
        <w:spacing w:line="240" w:lineRule="auto"/>
        <w:rPr>
          <w:rFonts w:cs="Times New Roman"/>
          <w:color w:val="555555"/>
          <w:sz w:val="24"/>
          <w:szCs w:val="24"/>
          <w:shd w:val="clear" w:color="auto" w:fill="FFFFFF"/>
        </w:rPr>
      </w:pPr>
      <w:r w:rsidRPr="001E5F75">
        <w:rPr>
          <w:rFonts w:cs="Times New Roman"/>
          <w:color w:val="555555"/>
          <w:sz w:val="24"/>
          <w:szCs w:val="24"/>
          <w:shd w:val="clear" w:color="auto" w:fill="FFFFFF"/>
        </w:rPr>
        <w:t>adorned with prayer and love and joy.</w:t>
      </w:r>
    </w:p>
    <w:p w14:paraId="4EFF4DAF" w14:textId="77777777" w:rsidR="001E5F75" w:rsidRPr="001E5F75" w:rsidRDefault="001E5F75" w:rsidP="001E5F75">
      <w:pPr>
        <w:pStyle w:val="Andy"/>
        <w:spacing w:line="240" w:lineRule="auto"/>
        <w:rPr>
          <w:rFonts w:cs="Times New Roman"/>
          <w:color w:val="555555"/>
          <w:sz w:val="24"/>
          <w:szCs w:val="24"/>
          <w:shd w:val="clear" w:color="auto" w:fill="FFFFFF"/>
        </w:rPr>
      </w:pPr>
    </w:p>
    <w:p w14:paraId="626D3105" w14:textId="5913C4CE" w:rsidR="001E5F75" w:rsidRPr="001E5F75" w:rsidRDefault="001E5F75" w:rsidP="001E5F75">
      <w:pPr>
        <w:pStyle w:val="Andy"/>
        <w:spacing w:line="240" w:lineRule="auto"/>
        <w:rPr>
          <w:rFonts w:cs="Times New Roman"/>
          <w:color w:val="555555"/>
          <w:sz w:val="24"/>
          <w:szCs w:val="24"/>
          <w:shd w:val="clear" w:color="auto" w:fill="FFFFFF"/>
        </w:rPr>
      </w:pPr>
      <w:r w:rsidRPr="001E5F75">
        <w:rPr>
          <w:rFonts w:cs="Times New Roman"/>
          <w:color w:val="555555"/>
          <w:sz w:val="24"/>
          <w:szCs w:val="24"/>
          <w:shd w:val="clear" w:color="auto" w:fill="FFFFFF"/>
        </w:rPr>
        <w:t xml:space="preserve">3 Redeemer, come, </w:t>
      </w:r>
      <w:r w:rsidR="00F7483C">
        <w:rPr>
          <w:rFonts w:cs="Times New Roman"/>
          <w:color w:val="555555"/>
          <w:sz w:val="24"/>
          <w:szCs w:val="24"/>
          <w:shd w:val="clear" w:color="auto" w:fill="FFFFFF"/>
        </w:rPr>
        <w:t>I open wide</w:t>
      </w:r>
      <w:r w:rsidRPr="001E5F75">
        <w:rPr>
          <w:rFonts w:cs="Times New Roman"/>
          <w:color w:val="555555"/>
          <w:sz w:val="24"/>
          <w:szCs w:val="24"/>
          <w:shd w:val="clear" w:color="auto" w:fill="FFFFFF"/>
        </w:rPr>
        <w:t>;</w:t>
      </w:r>
    </w:p>
    <w:p w14:paraId="11FE7C03" w14:textId="36F80C0C" w:rsidR="001E5F75" w:rsidRPr="001E5F75" w:rsidRDefault="00F7483C" w:rsidP="001E5F75">
      <w:pPr>
        <w:pStyle w:val="Andy"/>
        <w:spacing w:line="240" w:lineRule="auto"/>
        <w:rPr>
          <w:rFonts w:cs="Times New Roman"/>
          <w:color w:val="555555"/>
          <w:sz w:val="24"/>
          <w:szCs w:val="24"/>
          <w:shd w:val="clear" w:color="auto" w:fill="FFFFFF"/>
        </w:rPr>
      </w:pPr>
      <w:r>
        <w:rPr>
          <w:rFonts w:cs="Times New Roman"/>
          <w:color w:val="555555"/>
          <w:sz w:val="24"/>
          <w:szCs w:val="24"/>
          <w:shd w:val="clear" w:color="auto" w:fill="FFFFFF"/>
        </w:rPr>
        <w:t>my</w:t>
      </w:r>
      <w:r w:rsidR="001E5F75" w:rsidRPr="001E5F75">
        <w:rPr>
          <w:rFonts w:cs="Times New Roman"/>
          <w:color w:val="555555"/>
          <w:sz w:val="24"/>
          <w:szCs w:val="24"/>
          <w:shd w:val="clear" w:color="auto" w:fill="FFFFFF"/>
        </w:rPr>
        <w:t xml:space="preserve"> hearts to thee </w:t>
      </w:r>
      <w:r>
        <w:rPr>
          <w:rFonts w:cs="Times New Roman"/>
          <w:color w:val="555555"/>
          <w:sz w:val="24"/>
          <w:szCs w:val="24"/>
          <w:shd w:val="clear" w:color="auto" w:fill="FFFFFF"/>
        </w:rPr>
        <w:t>here lord abide</w:t>
      </w:r>
      <w:r w:rsidR="001E5F75" w:rsidRPr="001E5F75">
        <w:rPr>
          <w:rFonts w:cs="Times New Roman"/>
          <w:color w:val="555555"/>
          <w:sz w:val="24"/>
          <w:szCs w:val="24"/>
          <w:shd w:val="clear" w:color="auto" w:fill="FFFFFF"/>
        </w:rPr>
        <w:t>;</w:t>
      </w:r>
    </w:p>
    <w:p w14:paraId="6AE847D8" w14:textId="34E0D371" w:rsidR="001E5F75" w:rsidRPr="001E5F75" w:rsidRDefault="001E5F75" w:rsidP="001E5F75">
      <w:pPr>
        <w:pStyle w:val="Andy"/>
        <w:spacing w:line="240" w:lineRule="auto"/>
        <w:rPr>
          <w:rFonts w:cs="Times New Roman"/>
          <w:color w:val="555555"/>
          <w:sz w:val="24"/>
          <w:szCs w:val="24"/>
          <w:shd w:val="clear" w:color="auto" w:fill="FFFFFF"/>
        </w:rPr>
      </w:pPr>
      <w:r w:rsidRPr="001E5F75">
        <w:rPr>
          <w:rFonts w:cs="Times New Roman"/>
          <w:color w:val="555555"/>
          <w:sz w:val="24"/>
          <w:szCs w:val="24"/>
          <w:shd w:val="clear" w:color="auto" w:fill="FFFFFF"/>
        </w:rPr>
        <w:t xml:space="preserve">let </w:t>
      </w:r>
      <w:r w:rsidR="00F7483C">
        <w:rPr>
          <w:rFonts w:cs="Times New Roman"/>
          <w:color w:val="555555"/>
          <w:sz w:val="24"/>
          <w:szCs w:val="24"/>
          <w:shd w:val="clear" w:color="auto" w:fill="FFFFFF"/>
        </w:rPr>
        <w:t>me</w:t>
      </w:r>
      <w:r w:rsidRPr="001E5F75">
        <w:rPr>
          <w:rFonts w:cs="Times New Roman"/>
          <w:color w:val="555555"/>
          <w:sz w:val="24"/>
          <w:szCs w:val="24"/>
          <w:shd w:val="clear" w:color="auto" w:fill="FFFFFF"/>
        </w:rPr>
        <w:t xml:space="preserve"> thy inner presence feel;</w:t>
      </w:r>
    </w:p>
    <w:p w14:paraId="6C19119E" w14:textId="33541A6D" w:rsidR="001E5F75" w:rsidRDefault="001E5F75" w:rsidP="001E5F75">
      <w:pPr>
        <w:pStyle w:val="Andy"/>
        <w:spacing w:line="240" w:lineRule="auto"/>
        <w:rPr>
          <w:rFonts w:cs="Times New Roman"/>
          <w:color w:val="555555"/>
          <w:sz w:val="24"/>
          <w:szCs w:val="24"/>
          <w:shd w:val="clear" w:color="auto" w:fill="FFFFFF"/>
        </w:rPr>
      </w:pPr>
      <w:r w:rsidRPr="001E5F75">
        <w:rPr>
          <w:rFonts w:cs="Times New Roman"/>
          <w:color w:val="555555"/>
          <w:sz w:val="24"/>
          <w:szCs w:val="24"/>
          <w:shd w:val="clear" w:color="auto" w:fill="FFFFFF"/>
        </w:rPr>
        <w:t>thy grace and love in us reveal.</w:t>
      </w:r>
    </w:p>
    <w:p w14:paraId="3C8697FF" w14:textId="77777777" w:rsidR="001E5F75" w:rsidRPr="001E5F75" w:rsidRDefault="001E5F75" w:rsidP="001E5F75">
      <w:pPr>
        <w:pStyle w:val="Andy"/>
        <w:spacing w:line="240" w:lineRule="auto"/>
        <w:rPr>
          <w:rFonts w:cs="Times New Roman"/>
          <w:color w:val="555555"/>
          <w:sz w:val="24"/>
          <w:szCs w:val="24"/>
          <w:shd w:val="clear" w:color="auto" w:fill="FFFFFF"/>
        </w:rPr>
      </w:pPr>
    </w:p>
    <w:p w14:paraId="3E8804E3" w14:textId="03305515" w:rsidR="00D10E1D" w:rsidRPr="001E5F75" w:rsidRDefault="00D10E1D" w:rsidP="001E5F75">
      <w:pPr>
        <w:pStyle w:val="Andy"/>
        <w:spacing w:line="240" w:lineRule="auto"/>
        <w:rPr>
          <w:rFonts w:cs="Times New Roman"/>
          <w:color w:val="555555"/>
          <w:sz w:val="24"/>
          <w:szCs w:val="24"/>
          <w:shd w:val="clear" w:color="auto" w:fill="FFFFFF"/>
        </w:rPr>
      </w:pPr>
    </w:p>
    <w:p w14:paraId="703CA738" w14:textId="77777777" w:rsidR="00D10E1D" w:rsidRDefault="00D10E1D" w:rsidP="00BA1048">
      <w:pPr>
        <w:pStyle w:val="Andy"/>
        <w:spacing w:line="240" w:lineRule="auto"/>
        <w:rPr>
          <w:rFonts w:cs="Times New Roman"/>
          <w:color w:val="555555"/>
          <w:sz w:val="24"/>
          <w:szCs w:val="24"/>
          <w:shd w:val="clear" w:color="auto" w:fill="FFFFFF"/>
        </w:rPr>
      </w:pPr>
    </w:p>
    <w:p w14:paraId="03DD1BFD" w14:textId="017528FF" w:rsidR="00D10E1D" w:rsidRPr="00D10E1D" w:rsidRDefault="00D10E1D" w:rsidP="00BA1048">
      <w:pPr>
        <w:pStyle w:val="Andy"/>
        <w:spacing w:line="240" w:lineRule="auto"/>
        <w:rPr>
          <w:rFonts w:cs="Times New Roman"/>
          <w:b/>
          <w:bCs/>
          <w:sz w:val="24"/>
          <w:szCs w:val="24"/>
        </w:rPr>
      </w:pPr>
    </w:p>
    <w:sectPr w:rsidR="00D10E1D" w:rsidRPr="00D10E1D" w:rsidSect="00586A3B">
      <w:type w:val="continuous"/>
      <w:pgSz w:w="12240" w:h="15840"/>
      <w:pgMar w:top="630" w:right="990" w:bottom="1080" w:left="90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B0D8C" w14:textId="77777777" w:rsidR="00EB4824" w:rsidRDefault="00EB4824" w:rsidP="00053304">
      <w:pPr>
        <w:spacing w:after="0"/>
      </w:pPr>
      <w:r>
        <w:separator/>
      </w:r>
    </w:p>
  </w:endnote>
  <w:endnote w:type="continuationSeparator" w:id="0">
    <w:p w14:paraId="09CAF15C" w14:textId="77777777" w:rsidR="00EB4824" w:rsidRDefault="00EB4824" w:rsidP="000533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92A7" w14:textId="7AEB89C0" w:rsidR="00053304" w:rsidRDefault="00053304">
    <w:pPr>
      <w:pStyle w:val="Footer"/>
      <w:jc w:val="center"/>
    </w:pPr>
  </w:p>
  <w:p w14:paraId="35235206" w14:textId="77777777" w:rsidR="00053304" w:rsidRDefault="00053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559CE" w14:textId="77777777" w:rsidR="00EB4824" w:rsidRDefault="00EB4824" w:rsidP="00053304">
      <w:pPr>
        <w:spacing w:after="0"/>
      </w:pPr>
      <w:r>
        <w:separator/>
      </w:r>
    </w:p>
  </w:footnote>
  <w:footnote w:type="continuationSeparator" w:id="0">
    <w:p w14:paraId="5B5409AE" w14:textId="77777777" w:rsidR="00EB4824" w:rsidRDefault="00EB4824" w:rsidP="000533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D88C3A"/>
    <w:lvl w:ilvl="0">
      <w:start w:val="1"/>
      <w:numFmt w:val="bullet"/>
      <w:pStyle w:val="ListBullet"/>
      <w:lvlText w:val=""/>
      <w:lvlJc w:val="left"/>
      <w:pPr>
        <w:tabs>
          <w:tab w:val="num" w:pos="360"/>
        </w:tabs>
        <w:ind w:left="360" w:hanging="360"/>
      </w:pPr>
      <w:rPr>
        <w:rFonts w:ascii="Symbol" w:hAnsi="Symbol" w:hint="default"/>
      </w:rPr>
    </w:lvl>
  </w:abstractNum>
  <w:num w:numId="1" w16cid:durableId="90499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01140"/>
    <w:rsid w:val="0001036E"/>
    <w:rsid w:val="000121E6"/>
    <w:rsid w:val="00012314"/>
    <w:rsid w:val="00014D99"/>
    <w:rsid w:val="00016130"/>
    <w:rsid w:val="00016346"/>
    <w:rsid w:val="0001701D"/>
    <w:rsid w:val="00021705"/>
    <w:rsid w:val="0002307C"/>
    <w:rsid w:val="000261FA"/>
    <w:rsid w:val="000323C9"/>
    <w:rsid w:val="00034708"/>
    <w:rsid w:val="000347AE"/>
    <w:rsid w:val="000367BE"/>
    <w:rsid w:val="00041B6B"/>
    <w:rsid w:val="000438F1"/>
    <w:rsid w:val="00044258"/>
    <w:rsid w:val="000443C9"/>
    <w:rsid w:val="00044CFD"/>
    <w:rsid w:val="00044F26"/>
    <w:rsid w:val="00053304"/>
    <w:rsid w:val="00061E45"/>
    <w:rsid w:val="00063BF8"/>
    <w:rsid w:val="00064821"/>
    <w:rsid w:val="00065BE2"/>
    <w:rsid w:val="0007062A"/>
    <w:rsid w:val="00071A4D"/>
    <w:rsid w:val="00077EF7"/>
    <w:rsid w:val="00082A7F"/>
    <w:rsid w:val="000834CF"/>
    <w:rsid w:val="00083F1B"/>
    <w:rsid w:val="00084A24"/>
    <w:rsid w:val="0008569D"/>
    <w:rsid w:val="00087998"/>
    <w:rsid w:val="0009182D"/>
    <w:rsid w:val="00091BE0"/>
    <w:rsid w:val="0009202D"/>
    <w:rsid w:val="000929B0"/>
    <w:rsid w:val="0009492C"/>
    <w:rsid w:val="00094DA3"/>
    <w:rsid w:val="00094E78"/>
    <w:rsid w:val="00095F4B"/>
    <w:rsid w:val="0009633C"/>
    <w:rsid w:val="000966AA"/>
    <w:rsid w:val="00097BBE"/>
    <w:rsid w:val="000A22A5"/>
    <w:rsid w:val="000A576C"/>
    <w:rsid w:val="000B1936"/>
    <w:rsid w:val="000B1AB1"/>
    <w:rsid w:val="000B3711"/>
    <w:rsid w:val="000B3BCD"/>
    <w:rsid w:val="000B44B1"/>
    <w:rsid w:val="000B7182"/>
    <w:rsid w:val="000C0BCA"/>
    <w:rsid w:val="000C1A1C"/>
    <w:rsid w:val="000C2149"/>
    <w:rsid w:val="000C29F9"/>
    <w:rsid w:val="000C312E"/>
    <w:rsid w:val="000C3F7D"/>
    <w:rsid w:val="000C5EEB"/>
    <w:rsid w:val="000D067B"/>
    <w:rsid w:val="000D2A7C"/>
    <w:rsid w:val="000D5923"/>
    <w:rsid w:val="000E01DF"/>
    <w:rsid w:val="000E054D"/>
    <w:rsid w:val="000E50B0"/>
    <w:rsid w:val="000E5DCA"/>
    <w:rsid w:val="000F0B14"/>
    <w:rsid w:val="000F152F"/>
    <w:rsid w:val="000F1C31"/>
    <w:rsid w:val="000F37C3"/>
    <w:rsid w:val="000F388E"/>
    <w:rsid w:val="000F3DBD"/>
    <w:rsid w:val="000F474C"/>
    <w:rsid w:val="000F6E57"/>
    <w:rsid w:val="00100A29"/>
    <w:rsid w:val="001043B2"/>
    <w:rsid w:val="00105159"/>
    <w:rsid w:val="0010721F"/>
    <w:rsid w:val="00107E21"/>
    <w:rsid w:val="0011036F"/>
    <w:rsid w:val="00111FFD"/>
    <w:rsid w:val="00116FEE"/>
    <w:rsid w:val="00121FBC"/>
    <w:rsid w:val="00122B87"/>
    <w:rsid w:val="00122C58"/>
    <w:rsid w:val="0012313C"/>
    <w:rsid w:val="00137B27"/>
    <w:rsid w:val="00140B75"/>
    <w:rsid w:val="00141C36"/>
    <w:rsid w:val="00144837"/>
    <w:rsid w:val="0014538D"/>
    <w:rsid w:val="001511DF"/>
    <w:rsid w:val="00151372"/>
    <w:rsid w:val="001555E1"/>
    <w:rsid w:val="00156926"/>
    <w:rsid w:val="001576B7"/>
    <w:rsid w:val="001579E0"/>
    <w:rsid w:val="0016059B"/>
    <w:rsid w:val="00161FF2"/>
    <w:rsid w:val="00163472"/>
    <w:rsid w:val="001676A4"/>
    <w:rsid w:val="00170262"/>
    <w:rsid w:val="001726CF"/>
    <w:rsid w:val="001752AE"/>
    <w:rsid w:val="00176F3D"/>
    <w:rsid w:val="00181F0C"/>
    <w:rsid w:val="00181FD0"/>
    <w:rsid w:val="00183861"/>
    <w:rsid w:val="00183945"/>
    <w:rsid w:val="00190C2F"/>
    <w:rsid w:val="001947CB"/>
    <w:rsid w:val="001959D2"/>
    <w:rsid w:val="001A0F43"/>
    <w:rsid w:val="001A3853"/>
    <w:rsid w:val="001A71BF"/>
    <w:rsid w:val="001A7F4A"/>
    <w:rsid w:val="001B1711"/>
    <w:rsid w:val="001B1796"/>
    <w:rsid w:val="001B3942"/>
    <w:rsid w:val="001B593B"/>
    <w:rsid w:val="001B7803"/>
    <w:rsid w:val="001C1795"/>
    <w:rsid w:val="001C3273"/>
    <w:rsid w:val="001D551D"/>
    <w:rsid w:val="001D57F1"/>
    <w:rsid w:val="001D6413"/>
    <w:rsid w:val="001D6DDF"/>
    <w:rsid w:val="001E14E2"/>
    <w:rsid w:val="001E4541"/>
    <w:rsid w:val="001E5F75"/>
    <w:rsid w:val="001F4201"/>
    <w:rsid w:val="001F617F"/>
    <w:rsid w:val="001F7C35"/>
    <w:rsid w:val="00200ABB"/>
    <w:rsid w:val="002068C2"/>
    <w:rsid w:val="00207879"/>
    <w:rsid w:val="002101B5"/>
    <w:rsid w:val="00211BBF"/>
    <w:rsid w:val="00211F4B"/>
    <w:rsid w:val="00212601"/>
    <w:rsid w:val="002178DC"/>
    <w:rsid w:val="0022268B"/>
    <w:rsid w:val="00223973"/>
    <w:rsid w:val="002301A3"/>
    <w:rsid w:val="00231818"/>
    <w:rsid w:val="0023315D"/>
    <w:rsid w:val="0023328E"/>
    <w:rsid w:val="002424E0"/>
    <w:rsid w:val="002465E8"/>
    <w:rsid w:val="00247BD8"/>
    <w:rsid w:val="002549FA"/>
    <w:rsid w:val="0025643C"/>
    <w:rsid w:val="0025743B"/>
    <w:rsid w:val="002624BA"/>
    <w:rsid w:val="00264645"/>
    <w:rsid w:val="00265D6E"/>
    <w:rsid w:val="002669CC"/>
    <w:rsid w:val="00275F8A"/>
    <w:rsid w:val="00276214"/>
    <w:rsid w:val="002812F0"/>
    <w:rsid w:val="00281477"/>
    <w:rsid w:val="0028164E"/>
    <w:rsid w:val="002839DA"/>
    <w:rsid w:val="002903B5"/>
    <w:rsid w:val="00290D5D"/>
    <w:rsid w:val="0029271F"/>
    <w:rsid w:val="00296EA6"/>
    <w:rsid w:val="00297104"/>
    <w:rsid w:val="002A310A"/>
    <w:rsid w:val="002A32A8"/>
    <w:rsid w:val="002B756E"/>
    <w:rsid w:val="002C0629"/>
    <w:rsid w:val="002C371D"/>
    <w:rsid w:val="002C4A0E"/>
    <w:rsid w:val="002C4DB9"/>
    <w:rsid w:val="002C60D8"/>
    <w:rsid w:val="002C6447"/>
    <w:rsid w:val="002D632A"/>
    <w:rsid w:val="002D7A6D"/>
    <w:rsid w:val="002E17FF"/>
    <w:rsid w:val="002E7F0F"/>
    <w:rsid w:val="002F017C"/>
    <w:rsid w:val="002F3325"/>
    <w:rsid w:val="002F3429"/>
    <w:rsid w:val="002F3E15"/>
    <w:rsid w:val="00301ACC"/>
    <w:rsid w:val="00301BE2"/>
    <w:rsid w:val="00301C24"/>
    <w:rsid w:val="003029FD"/>
    <w:rsid w:val="00303EAF"/>
    <w:rsid w:val="0031035D"/>
    <w:rsid w:val="00311FB5"/>
    <w:rsid w:val="00312361"/>
    <w:rsid w:val="0031362D"/>
    <w:rsid w:val="00315F50"/>
    <w:rsid w:val="00320364"/>
    <w:rsid w:val="003245E5"/>
    <w:rsid w:val="0033073D"/>
    <w:rsid w:val="00334BAF"/>
    <w:rsid w:val="00334D1A"/>
    <w:rsid w:val="003412A2"/>
    <w:rsid w:val="0034190E"/>
    <w:rsid w:val="003424DC"/>
    <w:rsid w:val="00343ABD"/>
    <w:rsid w:val="00344144"/>
    <w:rsid w:val="00354DB5"/>
    <w:rsid w:val="003600FB"/>
    <w:rsid w:val="00361ECC"/>
    <w:rsid w:val="00362194"/>
    <w:rsid w:val="00363909"/>
    <w:rsid w:val="00367F8D"/>
    <w:rsid w:val="003723C2"/>
    <w:rsid w:val="003801F5"/>
    <w:rsid w:val="003822DB"/>
    <w:rsid w:val="00385D77"/>
    <w:rsid w:val="0038707F"/>
    <w:rsid w:val="0039025F"/>
    <w:rsid w:val="00391781"/>
    <w:rsid w:val="0039542E"/>
    <w:rsid w:val="00396A81"/>
    <w:rsid w:val="003A3A06"/>
    <w:rsid w:val="003A3A4B"/>
    <w:rsid w:val="003A4F07"/>
    <w:rsid w:val="003A5A3D"/>
    <w:rsid w:val="003A7D20"/>
    <w:rsid w:val="003B1204"/>
    <w:rsid w:val="003B21E2"/>
    <w:rsid w:val="003B41CF"/>
    <w:rsid w:val="003B43E4"/>
    <w:rsid w:val="003B478D"/>
    <w:rsid w:val="003B4B20"/>
    <w:rsid w:val="003B6334"/>
    <w:rsid w:val="003C2771"/>
    <w:rsid w:val="003C68F7"/>
    <w:rsid w:val="003D199A"/>
    <w:rsid w:val="003D53C5"/>
    <w:rsid w:val="003D61B7"/>
    <w:rsid w:val="003E029F"/>
    <w:rsid w:val="003E158F"/>
    <w:rsid w:val="003E1722"/>
    <w:rsid w:val="003E33A4"/>
    <w:rsid w:val="003E466A"/>
    <w:rsid w:val="003E47C0"/>
    <w:rsid w:val="003E5CBF"/>
    <w:rsid w:val="003E6CB3"/>
    <w:rsid w:val="003F013C"/>
    <w:rsid w:val="003F23FA"/>
    <w:rsid w:val="003F28B0"/>
    <w:rsid w:val="003F37DB"/>
    <w:rsid w:val="003F59AD"/>
    <w:rsid w:val="003F5FDF"/>
    <w:rsid w:val="00400491"/>
    <w:rsid w:val="0040586C"/>
    <w:rsid w:val="0040756A"/>
    <w:rsid w:val="0041088C"/>
    <w:rsid w:val="00413129"/>
    <w:rsid w:val="00416312"/>
    <w:rsid w:val="0041679F"/>
    <w:rsid w:val="00420001"/>
    <w:rsid w:val="00422615"/>
    <w:rsid w:val="004241BB"/>
    <w:rsid w:val="004268E5"/>
    <w:rsid w:val="00427193"/>
    <w:rsid w:val="00427BB7"/>
    <w:rsid w:val="00430400"/>
    <w:rsid w:val="00433FCC"/>
    <w:rsid w:val="00434314"/>
    <w:rsid w:val="00436EEA"/>
    <w:rsid w:val="004436C1"/>
    <w:rsid w:val="00443FB9"/>
    <w:rsid w:val="004474D5"/>
    <w:rsid w:val="00452363"/>
    <w:rsid w:val="00457F3C"/>
    <w:rsid w:val="00460060"/>
    <w:rsid w:val="0046125E"/>
    <w:rsid w:val="00461C84"/>
    <w:rsid w:val="00462A3C"/>
    <w:rsid w:val="0046355A"/>
    <w:rsid w:val="00467D4D"/>
    <w:rsid w:val="0047161F"/>
    <w:rsid w:val="004746FA"/>
    <w:rsid w:val="00474B11"/>
    <w:rsid w:val="004768BF"/>
    <w:rsid w:val="00485267"/>
    <w:rsid w:val="0048784D"/>
    <w:rsid w:val="00492D3D"/>
    <w:rsid w:val="00493B10"/>
    <w:rsid w:val="00493F1B"/>
    <w:rsid w:val="0049451E"/>
    <w:rsid w:val="004A1538"/>
    <w:rsid w:val="004A1C95"/>
    <w:rsid w:val="004A2904"/>
    <w:rsid w:val="004B08F7"/>
    <w:rsid w:val="004B1225"/>
    <w:rsid w:val="004B4AFB"/>
    <w:rsid w:val="004B70BC"/>
    <w:rsid w:val="004C18BB"/>
    <w:rsid w:val="004C764F"/>
    <w:rsid w:val="004C76A2"/>
    <w:rsid w:val="004D1C93"/>
    <w:rsid w:val="004D2A39"/>
    <w:rsid w:val="004D4B13"/>
    <w:rsid w:val="004D5A99"/>
    <w:rsid w:val="004E067C"/>
    <w:rsid w:val="004E6464"/>
    <w:rsid w:val="004E74D1"/>
    <w:rsid w:val="004E7BCE"/>
    <w:rsid w:val="004F4174"/>
    <w:rsid w:val="004F502A"/>
    <w:rsid w:val="004F5166"/>
    <w:rsid w:val="004F54D5"/>
    <w:rsid w:val="004F63F6"/>
    <w:rsid w:val="004F6763"/>
    <w:rsid w:val="00504891"/>
    <w:rsid w:val="00505399"/>
    <w:rsid w:val="005115D7"/>
    <w:rsid w:val="005129F4"/>
    <w:rsid w:val="00513628"/>
    <w:rsid w:val="00514625"/>
    <w:rsid w:val="005160DE"/>
    <w:rsid w:val="005166BF"/>
    <w:rsid w:val="005175E3"/>
    <w:rsid w:val="00520C81"/>
    <w:rsid w:val="00522082"/>
    <w:rsid w:val="005243CE"/>
    <w:rsid w:val="00527C5D"/>
    <w:rsid w:val="0053295C"/>
    <w:rsid w:val="005345F7"/>
    <w:rsid w:val="00534E95"/>
    <w:rsid w:val="0053691E"/>
    <w:rsid w:val="00540582"/>
    <w:rsid w:val="00542913"/>
    <w:rsid w:val="00543C2D"/>
    <w:rsid w:val="005454BB"/>
    <w:rsid w:val="00551287"/>
    <w:rsid w:val="00552BE1"/>
    <w:rsid w:val="00554BD1"/>
    <w:rsid w:val="00557384"/>
    <w:rsid w:val="00561DAD"/>
    <w:rsid w:val="00562755"/>
    <w:rsid w:val="00563F22"/>
    <w:rsid w:val="0056766F"/>
    <w:rsid w:val="00567B02"/>
    <w:rsid w:val="00570F5F"/>
    <w:rsid w:val="00572158"/>
    <w:rsid w:val="00575691"/>
    <w:rsid w:val="00580007"/>
    <w:rsid w:val="00580F47"/>
    <w:rsid w:val="00585319"/>
    <w:rsid w:val="00586A3B"/>
    <w:rsid w:val="005920D5"/>
    <w:rsid w:val="00592E32"/>
    <w:rsid w:val="00595451"/>
    <w:rsid w:val="005A2444"/>
    <w:rsid w:val="005A2CF3"/>
    <w:rsid w:val="005A5F1B"/>
    <w:rsid w:val="005A7026"/>
    <w:rsid w:val="005A7376"/>
    <w:rsid w:val="005B0EAF"/>
    <w:rsid w:val="005B269D"/>
    <w:rsid w:val="005B2B32"/>
    <w:rsid w:val="005B3EF1"/>
    <w:rsid w:val="005B528B"/>
    <w:rsid w:val="005B78DE"/>
    <w:rsid w:val="005C04EF"/>
    <w:rsid w:val="005C4D72"/>
    <w:rsid w:val="005C51F0"/>
    <w:rsid w:val="005C5DE4"/>
    <w:rsid w:val="005C6561"/>
    <w:rsid w:val="005C7B03"/>
    <w:rsid w:val="005C7FD8"/>
    <w:rsid w:val="005D153F"/>
    <w:rsid w:val="005D3070"/>
    <w:rsid w:val="005D325A"/>
    <w:rsid w:val="005D3FA3"/>
    <w:rsid w:val="005D4858"/>
    <w:rsid w:val="005D5FE4"/>
    <w:rsid w:val="005D7E1D"/>
    <w:rsid w:val="005E01A8"/>
    <w:rsid w:val="005E21BD"/>
    <w:rsid w:val="005E2818"/>
    <w:rsid w:val="005E2D01"/>
    <w:rsid w:val="005E2F57"/>
    <w:rsid w:val="005E40E9"/>
    <w:rsid w:val="005E5849"/>
    <w:rsid w:val="005E5E0E"/>
    <w:rsid w:val="005E6CFD"/>
    <w:rsid w:val="005E761D"/>
    <w:rsid w:val="005E7DC7"/>
    <w:rsid w:val="005F00B0"/>
    <w:rsid w:val="005F3740"/>
    <w:rsid w:val="005F607F"/>
    <w:rsid w:val="00602772"/>
    <w:rsid w:val="006057F9"/>
    <w:rsid w:val="00607442"/>
    <w:rsid w:val="00610A7F"/>
    <w:rsid w:val="00610E64"/>
    <w:rsid w:val="00614BB5"/>
    <w:rsid w:val="0061625B"/>
    <w:rsid w:val="006209D7"/>
    <w:rsid w:val="00622E9B"/>
    <w:rsid w:val="00630892"/>
    <w:rsid w:val="00635524"/>
    <w:rsid w:val="006403E9"/>
    <w:rsid w:val="00643899"/>
    <w:rsid w:val="00645ECD"/>
    <w:rsid w:val="006461A6"/>
    <w:rsid w:val="006551B7"/>
    <w:rsid w:val="0065668F"/>
    <w:rsid w:val="006606C5"/>
    <w:rsid w:val="006629F9"/>
    <w:rsid w:val="00662CC9"/>
    <w:rsid w:val="006645D1"/>
    <w:rsid w:val="00665BDD"/>
    <w:rsid w:val="00665DB1"/>
    <w:rsid w:val="00666B97"/>
    <w:rsid w:val="00666F4F"/>
    <w:rsid w:val="0067077A"/>
    <w:rsid w:val="00671161"/>
    <w:rsid w:val="0067413E"/>
    <w:rsid w:val="00676C28"/>
    <w:rsid w:val="00677217"/>
    <w:rsid w:val="00680B89"/>
    <w:rsid w:val="00684B18"/>
    <w:rsid w:val="006875E9"/>
    <w:rsid w:val="00692D12"/>
    <w:rsid w:val="00695081"/>
    <w:rsid w:val="00695AE8"/>
    <w:rsid w:val="006A13B5"/>
    <w:rsid w:val="006A2D65"/>
    <w:rsid w:val="006A3E75"/>
    <w:rsid w:val="006A52BD"/>
    <w:rsid w:val="006A578F"/>
    <w:rsid w:val="006A77D5"/>
    <w:rsid w:val="006A7B7C"/>
    <w:rsid w:val="006A7F81"/>
    <w:rsid w:val="006B76B5"/>
    <w:rsid w:val="006C50E5"/>
    <w:rsid w:val="006C5525"/>
    <w:rsid w:val="006C7BA4"/>
    <w:rsid w:val="006D2947"/>
    <w:rsid w:val="006D2E2E"/>
    <w:rsid w:val="006D2E3E"/>
    <w:rsid w:val="006D733B"/>
    <w:rsid w:val="006E0687"/>
    <w:rsid w:val="006E0F54"/>
    <w:rsid w:val="006E17EE"/>
    <w:rsid w:val="006E4301"/>
    <w:rsid w:val="006F037C"/>
    <w:rsid w:val="006F3259"/>
    <w:rsid w:val="006F393B"/>
    <w:rsid w:val="006F7F72"/>
    <w:rsid w:val="0070288C"/>
    <w:rsid w:val="00713971"/>
    <w:rsid w:val="00713A72"/>
    <w:rsid w:val="00714816"/>
    <w:rsid w:val="00715A9C"/>
    <w:rsid w:val="00716F6A"/>
    <w:rsid w:val="00716F96"/>
    <w:rsid w:val="00720DEE"/>
    <w:rsid w:val="0072381F"/>
    <w:rsid w:val="00727FC4"/>
    <w:rsid w:val="00730218"/>
    <w:rsid w:val="007314B1"/>
    <w:rsid w:val="00732679"/>
    <w:rsid w:val="00732A45"/>
    <w:rsid w:val="007343B8"/>
    <w:rsid w:val="00735AD1"/>
    <w:rsid w:val="00740CBC"/>
    <w:rsid w:val="00744BA3"/>
    <w:rsid w:val="00744FCB"/>
    <w:rsid w:val="00746A86"/>
    <w:rsid w:val="00750BEC"/>
    <w:rsid w:val="00751A1B"/>
    <w:rsid w:val="00752284"/>
    <w:rsid w:val="007540CD"/>
    <w:rsid w:val="007545F8"/>
    <w:rsid w:val="00756286"/>
    <w:rsid w:val="007579DD"/>
    <w:rsid w:val="00760197"/>
    <w:rsid w:val="00761AB6"/>
    <w:rsid w:val="00762B36"/>
    <w:rsid w:val="0076311E"/>
    <w:rsid w:val="007658B0"/>
    <w:rsid w:val="007662CA"/>
    <w:rsid w:val="00767190"/>
    <w:rsid w:val="00767784"/>
    <w:rsid w:val="0077041E"/>
    <w:rsid w:val="007721AA"/>
    <w:rsid w:val="00774071"/>
    <w:rsid w:val="0078002B"/>
    <w:rsid w:val="007822F1"/>
    <w:rsid w:val="0078352B"/>
    <w:rsid w:val="00783FEE"/>
    <w:rsid w:val="0079114B"/>
    <w:rsid w:val="00793E95"/>
    <w:rsid w:val="00796024"/>
    <w:rsid w:val="007A157A"/>
    <w:rsid w:val="007A2C86"/>
    <w:rsid w:val="007A3594"/>
    <w:rsid w:val="007A4EBC"/>
    <w:rsid w:val="007B0170"/>
    <w:rsid w:val="007B3BC8"/>
    <w:rsid w:val="007B6BA1"/>
    <w:rsid w:val="007B7571"/>
    <w:rsid w:val="007C2A5A"/>
    <w:rsid w:val="007C2B28"/>
    <w:rsid w:val="007C2BA6"/>
    <w:rsid w:val="007C4A1F"/>
    <w:rsid w:val="007D1010"/>
    <w:rsid w:val="007D3B62"/>
    <w:rsid w:val="007D4288"/>
    <w:rsid w:val="007D55B1"/>
    <w:rsid w:val="007E3939"/>
    <w:rsid w:val="007E4A51"/>
    <w:rsid w:val="007F26D5"/>
    <w:rsid w:val="007F3EBF"/>
    <w:rsid w:val="007F6EF4"/>
    <w:rsid w:val="00801629"/>
    <w:rsid w:val="00804506"/>
    <w:rsid w:val="00804C76"/>
    <w:rsid w:val="00812422"/>
    <w:rsid w:val="00815A77"/>
    <w:rsid w:val="00815B4D"/>
    <w:rsid w:val="00816462"/>
    <w:rsid w:val="0082185F"/>
    <w:rsid w:val="0082224F"/>
    <w:rsid w:val="008234EB"/>
    <w:rsid w:val="0082572C"/>
    <w:rsid w:val="00825C02"/>
    <w:rsid w:val="00827150"/>
    <w:rsid w:val="00830529"/>
    <w:rsid w:val="00832090"/>
    <w:rsid w:val="00832A8F"/>
    <w:rsid w:val="00834DBB"/>
    <w:rsid w:val="00835285"/>
    <w:rsid w:val="008404EE"/>
    <w:rsid w:val="00842B21"/>
    <w:rsid w:val="00845636"/>
    <w:rsid w:val="008473E0"/>
    <w:rsid w:val="0085275F"/>
    <w:rsid w:val="00852F0F"/>
    <w:rsid w:val="00854F70"/>
    <w:rsid w:val="008706DA"/>
    <w:rsid w:val="00870AC0"/>
    <w:rsid w:val="0087404C"/>
    <w:rsid w:val="00874A05"/>
    <w:rsid w:val="00876B94"/>
    <w:rsid w:val="00881CF9"/>
    <w:rsid w:val="00882F5D"/>
    <w:rsid w:val="00883B18"/>
    <w:rsid w:val="00887579"/>
    <w:rsid w:val="00887D65"/>
    <w:rsid w:val="00892098"/>
    <w:rsid w:val="0089254F"/>
    <w:rsid w:val="00893B41"/>
    <w:rsid w:val="0089416B"/>
    <w:rsid w:val="008943EF"/>
    <w:rsid w:val="0089488B"/>
    <w:rsid w:val="00895267"/>
    <w:rsid w:val="0089612D"/>
    <w:rsid w:val="008964AB"/>
    <w:rsid w:val="00897140"/>
    <w:rsid w:val="00897817"/>
    <w:rsid w:val="008A180E"/>
    <w:rsid w:val="008A25B2"/>
    <w:rsid w:val="008A2782"/>
    <w:rsid w:val="008A4752"/>
    <w:rsid w:val="008A58B1"/>
    <w:rsid w:val="008A6144"/>
    <w:rsid w:val="008A6159"/>
    <w:rsid w:val="008A6CD2"/>
    <w:rsid w:val="008A770E"/>
    <w:rsid w:val="008B195D"/>
    <w:rsid w:val="008B2499"/>
    <w:rsid w:val="008B2D3F"/>
    <w:rsid w:val="008B3131"/>
    <w:rsid w:val="008B42A9"/>
    <w:rsid w:val="008B7A48"/>
    <w:rsid w:val="008C1D59"/>
    <w:rsid w:val="008C2C3E"/>
    <w:rsid w:val="008C5A99"/>
    <w:rsid w:val="008D0FCD"/>
    <w:rsid w:val="008D17D5"/>
    <w:rsid w:val="008D56F7"/>
    <w:rsid w:val="008D5961"/>
    <w:rsid w:val="008D7E02"/>
    <w:rsid w:val="008E1D4A"/>
    <w:rsid w:val="008E42F6"/>
    <w:rsid w:val="008E45F4"/>
    <w:rsid w:val="008E54D6"/>
    <w:rsid w:val="008E67E1"/>
    <w:rsid w:val="0090051E"/>
    <w:rsid w:val="00901ABD"/>
    <w:rsid w:val="00905A3F"/>
    <w:rsid w:val="00907B39"/>
    <w:rsid w:val="009103DF"/>
    <w:rsid w:val="0091052B"/>
    <w:rsid w:val="00912B90"/>
    <w:rsid w:val="00913958"/>
    <w:rsid w:val="00914F1A"/>
    <w:rsid w:val="009165E8"/>
    <w:rsid w:val="00926888"/>
    <w:rsid w:val="00930EB7"/>
    <w:rsid w:val="00933E4C"/>
    <w:rsid w:val="00935EBD"/>
    <w:rsid w:val="00947EBB"/>
    <w:rsid w:val="00950BDE"/>
    <w:rsid w:val="00952676"/>
    <w:rsid w:val="009531A8"/>
    <w:rsid w:val="00953590"/>
    <w:rsid w:val="00954DEA"/>
    <w:rsid w:val="00956330"/>
    <w:rsid w:val="00957AEB"/>
    <w:rsid w:val="00962A0D"/>
    <w:rsid w:val="00962B7E"/>
    <w:rsid w:val="00963D00"/>
    <w:rsid w:val="00972634"/>
    <w:rsid w:val="009731F5"/>
    <w:rsid w:val="009741FE"/>
    <w:rsid w:val="00974EBA"/>
    <w:rsid w:val="00977697"/>
    <w:rsid w:val="00983093"/>
    <w:rsid w:val="00983826"/>
    <w:rsid w:val="00983BB9"/>
    <w:rsid w:val="00985994"/>
    <w:rsid w:val="00986F66"/>
    <w:rsid w:val="009874A4"/>
    <w:rsid w:val="009909E7"/>
    <w:rsid w:val="009A09AC"/>
    <w:rsid w:val="009A2179"/>
    <w:rsid w:val="009A34F3"/>
    <w:rsid w:val="009A4940"/>
    <w:rsid w:val="009A7D53"/>
    <w:rsid w:val="009B2070"/>
    <w:rsid w:val="009B2DE2"/>
    <w:rsid w:val="009B3E4E"/>
    <w:rsid w:val="009B414C"/>
    <w:rsid w:val="009B76EE"/>
    <w:rsid w:val="009C1171"/>
    <w:rsid w:val="009C222F"/>
    <w:rsid w:val="009C59FF"/>
    <w:rsid w:val="009C7DB2"/>
    <w:rsid w:val="009D02EC"/>
    <w:rsid w:val="009D0946"/>
    <w:rsid w:val="009E03D1"/>
    <w:rsid w:val="009E173F"/>
    <w:rsid w:val="009E2CE5"/>
    <w:rsid w:val="009E3ACA"/>
    <w:rsid w:val="009E4AA6"/>
    <w:rsid w:val="009E5400"/>
    <w:rsid w:val="009E5487"/>
    <w:rsid w:val="009E6A37"/>
    <w:rsid w:val="009E79C0"/>
    <w:rsid w:val="009F0512"/>
    <w:rsid w:val="009F22DA"/>
    <w:rsid w:val="009F258E"/>
    <w:rsid w:val="009F27F0"/>
    <w:rsid w:val="009F645C"/>
    <w:rsid w:val="00A00EA9"/>
    <w:rsid w:val="00A01AFF"/>
    <w:rsid w:val="00A02ECA"/>
    <w:rsid w:val="00A03265"/>
    <w:rsid w:val="00A03679"/>
    <w:rsid w:val="00A05540"/>
    <w:rsid w:val="00A055BD"/>
    <w:rsid w:val="00A100D9"/>
    <w:rsid w:val="00A11928"/>
    <w:rsid w:val="00A12A7E"/>
    <w:rsid w:val="00A174C3"/>
    <w:rsid w:val="00A1753E"/>
    <w:rsid w:val="00A24774"/>
    <w:rsid w:val="00A24E4D"/>
    <w:rsid w:val="00A26B7D"/>
    <w:rsid w:val="00A277FC"/>
    <w:rsid w:val="00A30F8B"/>
    <w:rsid w:val="00A33600"/>
    <w:rsid w:val="00A3408C"/>
    <w:rsid w:val="00A35E9D"/>
    <w:rsid w:val="00A36EAA"/>
    <w:rsid w:val="00A376B2"/>
    <w:rsid w:val="00A378E4"/>
    <w:rsid w:val="00A37F91"/>
    <w:rsid w:val="00A40C12"/>
    <w:rsid w:val="00A41689"/>
    <w:rsid w:val="00A427F5"/>
    <w:rsid w:val="00A44F3F"/>
    <w:rsid w:val="00A456A3"/>
    <w:rsid w:val="00A4583D"/>
    <w:rsid w:val="00A53317"/>
    <w:rsid w:val="00A53668"/>
    <w:rsid w:val="00A5456D"/>
    <w:rsid w:val="00A61C89"/>
    <w:rsid w:val="00A6387E"/>
    <w:rsid w:val="00A63D34"/>
    <w:rsid w:val="00A66BB7"/>
    <w:rsid w:val="00A67E5A"/>
    <w:rsid w:val="00A71A35"/>
    <w:rsid w:val="00A731F8"/>
    <w:rsid w:val="00A7621C"/>
    <w:rsid w:val="00A815C7"/>
    <w:rsid w:val="00A83CC4"/>
    <w:rsid w:val="00A84F80"/>
    <w:rsid w:val="00A90052"/>
    <w:rsid w:val="00A922A2"/>
    <w:rsid w:val="00A97F3B"/>
    <w:rsid w:val="00AA0044"/>
    <w:rsid w:val="00AA30ED"/>
    <w:rsid w:val="00AA3B88"/>
    <w:rsid w:val="00AA40DA"/>
    <w:rsid w:val="00AA6B13"/>
    <w:rsid w:val="00AA74B7"/>
    <w:rsid w:val="00AA7B76"/>
    <w:rsid w:val="00AB17DB"/>
    <w:rsid w:val="00AB185D"/>
    <w:rsid w:val="00AB76E7"/>
    <w:rsid w:val="00AC29AB"/>
    <w:rsid w:val="00AC36AC"/>
    <w:rsid w:val="00AC4E55"/>
    <w:rsid w:val="00AD02B3"/>
    <w:rsid w:val="00AD1472"/>
    <w:rsid w:val="00AD19DB"/>
    <w:rsid w:val="00AD253B"/>
    <w:rsid w:val="00AD3E25"/>
    <w:rsid w:val="00AD52FD"/>
    <w:rsid w:val="00AD5C26"/>
    <w:rsid w:val="00AD5D88"/>
    <w:rsid w:val="00AD71AF"/>
    <w:rsid w:val="00AD7A89"/>
    <w:rsid w:val="00AD7C35"/>
    <w:rsid w:val="00AE0197"/>
    <w:rsid w:val="00AE2A9C"/>
    <w:rsid w:val="00AE34F1"/>
    <w:rsid w:val="00AE3682"/>
    <w:rsid w:val="00AF0DFF"/>
    <w:rsid w:val="00AF3CD6"/>
    <w:rsid w:val="00AF40CE"/>
    <w:rsid w:val="00AF4EB2"/>
    <w:rsid w:val="00AF5187"/>
    <w:rsid w:val="00AF6BDB"/>
    <w:rsid w:val="00B015E1"/>
    <w:rsid w:val="00B05742"/>
    <w:rsid w:val="00B06F2D"/>
    <w:rsid w:val="00B13BB6"/>
    <w:rsid w:val="00B144F3"/>
    <w:rsid w:val="00B1461D"/>
    <w:rsid w:val="00B14630"/>
    <w:rsid w:val="00B16208"/>
    <w:rsid w:val="00B16678"/>
    <w:rsid w:val="00B1673A"/>
    <w:rsid w:val="00B1792B"/>
    <w:rsid w:val="00B20056"/>
    <w:rsid w:val="00B27A87"/>
    <w:rsid w:val="00B37A37"/>
    <w:rsid w:val="00B40012"/>
    <w:rsid w:val="00B421E2"/>
    <w:rsid w:val="00B4262C"/>
    <w:rsid w:val="00B4292F"/>
    <w:rsid w:val="00B4294E"/>
    <w:rsid w:val="00B4523F"/>
    <w:rsid w:val="00B457FB"/>
    <w:rsid w:val="00B52735"/>
    <w:rsid w:val="00B52A93"/>
    <w:rsid w:val="00B532E8"/>
    <w:rsid w:val="00B53BBC"/>
    <w:rsid w:val="00B54979"/>
    <w:rsid w:val="00B6002D"/>
    <w:rsid w:val="00B60359"/>
    <w:rsid w:val="00B63B0A"/>
    <w:rsid w:val="00B663C1"/>
    <w:rsid w:val="00B66529"/>
    <w:rsid w:val="00B679E0"/>
    <w:rsid w:val="00B67A1D"/>
    <w:rsid w:val="00B70CF9"/>
    <w:rsid w:val="00B7196F"/>
    <w:rsid w:val="00B72733"/>
    <w:rsid w:val="00B72B11"/>
    <w:rsid w:val="00B741C7"/>
    <w:rsid w:val="00B76FA2"/>
    <w:rsid w:val="00B805F9"/>
    <w:rsid w:val="00B82B79"/>
    <w:rsid w:val="00B83E82"/>
    <w:rsid w:val="00B84C0B"/>
    <w:rsid w:val="00B91442"/>
    <w:rsid w:val="00B923CA"/>
    <w:rsid w:val="00B92828"/>
    <w:rsid w:val="00B94879"/>
    <w:rsid w:val="00B969D3"/>
    <w:rsid w:val="00BA1048"/>
    <w:rsid w:val="00BA1FDE"/>
    <w:rsid w:val="00BA59D7"/>
    <w:rsid w:val="00BA78AA"/>
    <w:rsid w:val="00BA7DF5"/>
    <w:rsid w:val="00BB3DC9"/>
    <w:rsid w:val="00BB688A"/>
    <w:rsid w:val="00BB707B"/>
    <w:rsid w:val="00BC1E6F"/>
    <w:rsid w:val="00BC2433"/>
    <w:rsid w:val="00BC55BE"/>
    <w:rsid w:val="00BC631B"/>
    <w:rsid w:val="00BD2664"/>
    <w:rsid w:val="00BD676E"/>
    <w:rsid w:val="00BD7AF0"/>
    <w:rsid w:val="00BE03E9"/>
    <w:rsid w:val="00BE1106"/>
    <w:rsid w:val="00BE2452"/>
    <w:rsid w:val="00BE2B79"/>
    <w:rsid w:val="00BE329B"/>
    <w:rsid w:val="00BF13C1"/>
    <w:rsid w:val="00BF432D"/>
    <w:rsid w:val="00BF6242"/>
    <w:rsid w:val="00BF65D2"/>
    <w:rsid w:val="00C007EF"/>
    <w:rsid w:val="00C04223"/>
    <w:rsid w:val="00C108AF"/>
    <w:rsid w:val="00C11727"/>
    <w:rsid w:val="00C11F65"/>
    <w:rsid w:val="00C12F3F"/>
    <w:rsid w:val="00C1384E"/>
    <w:rsid w:val="00C15052"/>
    <w:rsid w:val="00C159C1"/>
    <w:rsid w:val="00C15DF3"/>
    <w:rsid w:val="00C223DE"/>
    <w:rsid w:val="00C2696B"/>
    <w:rsid w:val="00C3057C"/>
    <w:rsid w:val="00C30A9B"/>
    <w:rsid w:val="00C317A4"/>
    <w:rsid w:val="00C32D1E"/>
    <w:rsid w:val="00C333BC"/>
    <w:rsid w:val="00C3474F"/>
    <w:rsid w:val="00C34A87"/>
    <w:rsid w:val="00C3663E"/>
    <w:rsid w:val="00C425A4"/>
    <w:rsid w:val="00C443B9"/>
    <w:rsid w:val="00C4594E"/>
    <w:rsid w:val="00C45D5E"/>
    <w:rsid w:val="00C460EA"/>
    <w:rsid w:val="00C50339"/>
    <w:rsid w:val="00C52660"/>
    <w:rsid w:val="00C52F4C"/>
    <w:rsid w:val="00C53217"/>
    <w:rsid w:val="00C532E0"/>
    <w:rsid w:val="00C53FDB"/>
    <w:rsid w:val="00C54B0B"/>
    <w:rsid w:val="00C54BDD"/>
    <w:rsid w:val="00C54FB3"/>
    <w:rsid w:val="00C55E6A"/>
    <w:rsid w:val="00C65E9B"/>
    <w:rsid w:val="00C66C47"/>
    <w:rsid w:val="00C66C90"/>
    <w:rsid w:val="00C679B5"/>
    <w:rsid w:val="00C74279"/>
    <w:rsid w:val="00C74920"/>
    <w:rsid w:val="00C76FFE"/>
    <w:rsid w:val="00C8214E"/>
    <w:rsid w:val="00C82EA6"/>
    <w:rsid w:val="00C83529"/>
    <w:rsid w:val="00C84DDB"/>
    <w:rsid w:val="00C97BCD"/>
    <w:rsid w:val="00CB2DBB"/>
    <w:rsid w:val="00CB2E8D"/>
    <w:rsid w:val="00CB5008"/>
    <w:rsid w:val="00CB53CD"/>
    <w:rsid w:val="00CB6730"/>
    <w:rsid w:val="00CC01A9"/>
    <w:rsid w:val="00CC10A2"/>
    <w:rsid w:val="00CC2CB5"/>
    <w:rsid w:val="00CC32E9"/>
    <w:rsid w:val="00CC6A9D"/>
    <w:rsid w:val="00CD048E"/>
    <w:rsid w:val="00CD1409"/>
    <w:rsid w:val="00CD18A0"/>
    <w:rsid w:val="00CD449D"/>
    <w:rsid w:val="00CE714E"/>
    <w:rsid w:val="00CF061A"/>
    <w:rsid w:val="00CF7AA7"/>
    <w:rsid w:val="00CF7C69"/>
    <w:rsid w:val="00D000A1"/>
    <w:rsid w:val="00D02D40"/>
    <w:rsid w:val="00D068CB"/>
    <w:rsid w:val="00D10E1D"/>
    <w:rsid w:val="00D13150"/>
    <w:rsid w:val="00D15182"/>
    <w:rsid w:val="00D17073"/>
    <w:rsid w:val="00D17E27"/>
    <w:rsid w:val="00D21D40"/>
    <w:rsid w:val="00D2229B"/>
    <w:rsid w:val="00D24E2B"/>
    <w:rsid w:val="00D25E15"/>
    <w:rsid w:val="00D276AB"/>
    <w:rsid w:val="00D32FCB"/>
    <w:rsid w:val="00D33917"/>
    <w:rsid w:val="00D35B22"/>
    <w:rsid w:val="00D35BE5"/>
    <w:rsid w:val="00D36718"/>
    <w:rsid w:val="00D36F62"/>
    <w:rsid w:val="00D43317"/>
    <w:rsid w:val="00D43A38"/>
    <w:rsid w:val="00D467CA"/>
    <w:rsid w:val="00D50197"/>
    <w:rsid w:val="00D50F7F"/>
    <w:rsid w:val="00D5297F"/>
    <w:rsid w:val="00D54C6C"/>
    <w:rsid w:val="00D56A4D"/>
    <w:rsid w:val="00D57DDB"/>
    <w:rsid w:val="00D644EC"/>
    <w:rsid w:val="00D64A91"/>
    <w:rsid w:val="00D66642"/>
    <w:rsid w:val="00D670E8"/>
    <w:rsid w:val="00D673B6"/>
    <w:rsid w:val="00D761FC"/>
    <w:rsid w:val="00D855E7"/>
    <w:rsid w:val="00D8638D"/>
    <w:rsid w:val="00D90F49"/>
    <w:rsid w:val="00D916A6"/>
    <w:rsid w:val="00D9285A"/>
    <w:rsid w:val="00D93BCA"/>
    <w:rsid w:val="00D93DBD"/>
    <w:rsid w:val="00D94119"/>
    <w:rsid w:val="00D9440E"/>
    <w:rsid w:val="00D951FB"/>
    <w:rsid w:val="00D95F25"/>
    <w:rsid w:val="00D967FC"/>
    <w:rsid w:val="00D96890"/>
    <w:rsid w:val="00DA02C2"/>
    <w:rsid w:val="00DA0DA1"/>
    <w:rsid w:val="00DA3C2A"/>
    <w:rsid w:val="00DA47A9"/>
    <w:rsid w:val="00DA53EE"/>
    <w:rsid w:val="00DB1E15"/>
    <w:rsid w:val="00DB59B9"/>
    <w:rsid w:val="00DB71DB"/>
    <w:rsid w:val="00DC16AA"/>
    <w:rsid w:val="00DC5525"/>
    <w:rsid w:val="00DC5728"/>
    <w:rsid w:val="00DD1504"/>
    <w:rsid w:val="00DD1F43"/>
    <w:rsid w:val="00DD3033"/>
    <w:rsid w:val="00DD3389"/>
    <w:rsid w:val="00DD3EF1"/>
    <w:rsid w:val="00DD6824"/>
    <w:rsid w:val="00DD795F"/>
    <w:rsid w:val="00DE07F6"/>
    <w:rsid w:val="00DE0D2F"/>
    <w:rsid w:val="00DE0EFF"/>
    <w:rsid w:val="00DE31EC"/>
    <w:rsid w:val="00DE3A8B"/>
    <w:rsid w:val="00DE3AE0"/>
    <w:rsid w:val="00DE5CFB"/>
    <w:rsid w:val="00DE7634"/>
    <w:rsid w:val="00DF1840"/>
    <w:rsid w:val="00DF34C0"/>
    <w:rsid w:val="00DF3FCE"/>
    <w:rsid w:val="00DF4317"/>
    <w:rsid w:val="00DF5AF7"/>
    <w:rsid w:val="00E01A89"/>
    <w:rsid w:val="00E12BEA"/>
    <w:rsid w:val="00E13CD5"/>
    <w:rsid w:val="00E15AA1"/>
    <w:rsid w:val="00E15D0E"/>
    <w:rsid w:val="00E15EDC"/>
    <w:rsid w:val="00E161F8"/>
    <w:rsid w:val="00E223A6"/>
    <w:rsid w:val="00E25430"/>
    <w:rsid w:val="00E25AE0"/>
    <w:rsid w:val="00E30A31"/>
    <w:rsid w:val="00E31095"/>
    <w:rsid w:val="00E311D1"/>
    <w:rsid w:val="00E324F2"/>
    <w:rsid w:val="00E329EB"/>
    <w:rsid w:val="00E35EB5"/>
    <w:rsid w:val="00E37CD5"/>
    <w:rsid w:val="00E40639"/>
    <w:rsid w:val="00E41707"/>
    <w:rsid w:val="00E424CC"/>
    <w:rsid w:val="00E4503B"/>
    <w:rsid w:val="00E47F00"/>
    <w:rsid w:val="00E5127C"/>
    <w:rsid w:val="00E523AB"/>
    <w:rsid w:val="00E606B2"/>
    <w:rsid w:val="00E73802"/>
    <w:rsid w:val="00E74695"/>
    <w:rsid w:val="00E75620"/>
    <w:rsid w:val="00E75D80"/>
    <w:rsid w:val="00E76CCA"/>
    <w:rsid w:val="00E77123"/>
    <w:rsid w:val="00E81916"/>
    <w:rsid w:val="00E82F72"/>
    <w:rsid w:val="00E84154"/>
    <w:rsid w:val="00E84518"/>
    <w:rsid w:val="00E8728A"/>
    <w:rsid w:val="00E905EF"/>
    <w:rsid w:val="00E9105F"/>
    <w:rsid w:val="00E9357E"/>
    <w:rsid w:val="00E94CFA"/>
    <w:rsid w:val="00E97CB7"/>
    <w:rsid w:val="00EA2335"/>
    <w:rsid w:val="00EA2E6B"/>
    <w:rsid w:val="00EA57E5"/>
    <w:rsid w:val="00EA596E"/>
    <w:rsid w:val="00EA75B8"/>
    <w:rsid w:val="00EB009E"/>
    <w:rsid w:val="00EB41D4"/>
    <w:rsid w:val="00EB4271"/>
    <w:rsid w:val="00EB4824"/>
    <w:rsid w:val="00EB49EF"/>
    <w:rsid w:val="00EB4B0C"/>
    <w:rsid w:val="00EB6714"/>
    <w:rsid w:val="00EC0E7C"/>
    <w:rsid w:val="00EC10BB"/>
    <w:rsid w:val="00EC15B6"/>
    <w:rsid w:val="00EC2D8E"/>
    <w:rsid w:val="00EC3EF1"/>
    <w:rsid w:val="00EC5991"/>
    <w:rsid w:val="00EC7AE3"/>
    <w:rsid w:val="00ED1B9C"/>
    <w:rsid w:val="00ED259A"/>
    <w:rsid w:val="00ED4877"/>
    <w:rsid w:val="00EE06D5"/>
    <w:rsid w:val="00EE6600"/>
    <w:rsid w:val="00EE7654"/>
    <w:rsid w:val="00EF00D3"/>
    <w:rsid w:val="00EF2289"/>
    <w:rsid w:val="00EF45F9"/>
    <w:rsid w:val="00EF4930"/>
    <w:rsid w:val="00EF549A"/>
    <w:rsid w:val="00EF747B"/>
    <w:rsid w:val="00F0283E"/>
    <w:rsid w:val="00F030C3"/>
    <w:rsid w:val="00F044FA"/>
    <w:rsid w:val="00F054E2"/>
    <w:rsid w:val="00F05BB7"/>
    <w:rsid w:val="00F06A22"/>
    <w:rsid w:val="00F11790"/>
    <w:rsid w:val="00F143BC"/>
    <w:rsid w:val="00F15087"/>
    <w:rsid w:val="00F1602B"/>
    <w:rsid w:val="00F16B06"/>
    <w:rsid w:val="00F1725E"/>
    <w:rsid w:val="00F23009"/>
    <w:rsid w:val="00F24ECF"/>
    <w:rsid w:val="00F276CA"/>
    <w:rsid w:val="00F30703"/>
    <w:rsid w:val="00F31705"/>
    <w:rsid w:val="00F4136E"/>
    <w:rsid w:val="00F4543A"/>
    <w:rsid w:val="00F574D6"/>
    <w:rsid w:val="00F606B9"/>
    <w:rsid w:val="00F64A47"/>
    <w:rsid w:val="00F67883"/>
    <w:rsid w:val="00F70C78"/>
    <w:rsid w:val="00F712E2"/>
    <w:rsid w:val="00F7483C"/>
    <w:rsid w:val="00F76C67"/>
    <w:rsid w:val="00F802C4"/>
    <w:rsid w:val="00F8206D"/>
    <w:rsid w:val="00F82589"/>
    <w:rsid w:val="00F832BA"/>
    <w:rsid w:val="00F901F9"/>
    <w:rsid w:val="00F90DA8"/>
    <w:rsid w:val="00F91771"/>
    <w:rsid w:val="00F963D2"/>
    <w:rsid w:val="00F96FE9"/>
    <w:rsid w:val="00FA054E"/>
    <w:rsid w:val="00FA13D4"/>
    <w:rsid w:val="00FA203B"/>
    <w:rsid w:val="00FA2CE9"/>
    <w:rsid w:val="00FA2D42"/>
    <w:rsid w:val="00FA4EC4"/>
    <w:rsid w:val="00FA5305"/>
    <w:rsid w:val="00FA5509"/>
    <w:rsid w:val="00FA631D"/>
    <w:rsid w:val="00FA7345"/>
    <w:rsid w:val="00FB154B"/>
    <w:rsid w:val="00FB22F1"/>
    <w:rsid w:val="00FB787D"/>
    <w:rsid w:val="00FC0B52"/>
    <w:rsid w:val="00FC34C3"/>
    <w:rsid w:val="00FC5F54"/>
    <w:rsid w:val="00FC7274"/>
    <w:rsid w:val="00FD2238"/>
    <w:rsid w:val="00FD278F"/>
    <w:rsid w:val="00FD4978"/>
    <w:rsid w:val="00FD5BB9"/>
    <w:rsid w:val="00FD75EB"/>
    <w:rsid w:val="00FE0066"/>
    <w:rsid w:val="00FE1072"/>
    <w:rsid w:val="00FE1406"/>
    <w:rsid w:val="00FE2077"/>
    <w:rsid w:val="00FE6798"/>
    <w:rsid w:val="00FE7E57"/>
    <w:rsid w:val="00FF148B"/>
    <w:rsid w:val="00FF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1">
    <w:name w:val="heading 1"/>
    <w:basedOn w:val="Normal"/>
    <w:next w:val="Normal"/>
    <w:link w:val="Heading1Char"/>
    <w:uiPriority w:val="9"/>
    <w:qFormat/>
    <w:rsid w:val="00211F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 w:type="paragraph" w:styleId="Header">
    <w:name w:val="header"/>
    <w:basedOn w:val="Normal"/>
    <w:link w:val="HeaderChar"/>
    <w:uiPriority w:val="99"/>
    <w:unhideWhenUsed/>
    <w:rsid w:val="00053304"/>
    <w:pPr>
      <w:tabs>
        <w:tab w:val="center" w:pos="4680"/>
        <w:tab w:val="right" w:pos="9360"/>
      </w:tabs>
      <w:spacing w:after="0"/>
    </w:pPr>
  </w:style>
  <w:style w:type="character" w:customStyle="1" w:styleId="HeaderChar">
    <w:name w:val="Header Char"/>
    <w:basedOn w:val="DefaultParagraphFont"/>
    <w:link w:val="Header"/>
    <w:uiPriority w:val="99"/>
    <w:rsid w:val="00053304"/>
    <w:rPr>
      <w:rFonts w:ascii="Times New Roman" w:eastAsia="Calibri" w:hAnsi="Times New Roman" w:cs="Times New Roman"/>
      <w:sz w:val="24"/>
      <w:szCs w:val="24"/>
      <w:lang w:eastAsia="ar-SA"/>
    </w:rPr>
  </w:style>
  <w:style w:type="paragraph" w:styleId="Footer">
    <w:name w:val="footer"/>
    <w:basedOn w:val="Normal"/>
    <w:link w:val="FooterChar"/>
    <w:uiPriority w:val="99"/>
    <w:unhideWhenUsed/>
    <w:rsid w:val="00053304"/>
    <w:pPr>
      <w:tabs>
        <w:tab w:val="center" w:pos="4680"/>
        <w:tab w:val="right" w:pos="9360"/>
      </w:tabs>
      <w:spacing w:after="0"/>
    </w:pPr>
  </w:style>
  <w:style w:type="character" w:customStyle="1" w:styleId="FooterChar">
    <w:name w:val="Footer Char"/>
    <w:basedOn w:val="DefaultParagraphFont"/>
    <w:link w:val="Footer"/>
    <w:uiPriority w:val="99"/>
    <w:rsid w:val="00053304"/>
    <w:rPr>
      <w:rFonts w:ascii="Times New Roman" w:eastAsia="Calibri" w:hAnsi="Times New Roman" w:cs="Times New Roman"/>
      <w:sz w:val="24"/>
      <w:szCs w:val="24"/>
      <w:lang w:eastAsia="ar-SA"/>
    </w:rPr>
  </w:style>
  <w:style w:type="paragraph" w:styleId="ListBullet">
    <w:name w:val="List Bullet"/>
    <w:basedOn w:val="Normal"/>
    <w:uiPriority w:val="99"/>
    <w:unhideWhenUsed/>
    <w:rsid w:val="00122B87"/>
    <w:pPr>
      <w:numPr>
        <w:numId w:val="1"/>
      </w:numPr>
      <w:contextualSpacing/>
    </w:pPr>
  </w:style>
  <w:style w:type="character" w:customStyle="1" w:styleId="Heading1Char">
    <w:name w:val="Heading 1 Char"/>
    <w:basedOn w:val="DefaultParagraphFont"/>
    <w:link w:val="Heading1"/>
    <w:uiPriority w:val="9"/>
    <w:rsid w:val="00211F4B"/>
    <w:rPr>
      <w:rFonts w:asciiTheme="majorHAnsi" w:eastAsiaTheme="majorEastAsia" w:hAnsiTheme="majorHAnsi" w:cstheme="majorBidi"/>
      <w:color w:val="2F5496"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349138093">
      <w:bodyDiv w:val="1"/>
      <w:marLeft w:val="0"/>
      <w:marRight w:val="0"/>
      <w:marTop w:val="0"/>
      <w:marBottom w:val="0"/>
      <w:divBdr>
        <w:top w:val="none" w:sz="0" w:space="0" w:color="auto"/>
        <w:left w:val="none" w:sz="0" w:space="0" w:color="auto"/>
        <w:bottom w:val="none" w:sz="0" w:space="0" w:color="auto"/>
        <w:right w:val="none" w:sz="0" w:space="0" w:color="auto"/>
      </w:divBdr>
    </w:div>
    <w:div w:id="362287674">
      <w:bodyDiv w:val="1"/>
      <w:marLeft w:val="0"/>
      <w:marRight w:val="0"/>
      <w:marTop w:val="0"/>
      <w:marBottom w:val="0"/>
      <w:divBdr>
        <w:top w:val="none" w:sz="0" w:space="0" w:color="auto"/>
        <w:left w:val="none" w:sz="0" w:space="0" w:color="auto"/>
        <w:bottom w:val="none" w:sz="0" w:space="0" w:color="auto"/>
        <w:right w:val="none" w:sz="0" w:space="0" w:color="auto"/>
      </w:divBdr>
    </w:div>
    <w:div w:id="521017032">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826286336">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 w:id="967661762">
      <w:bodyDiv w:val="1"/>
      <w:marLeft w:val="0"/>
      <w:marRight w:val="0"/>
      <w:marTop w:val="0"/>
      <w:marBottom w:val="0"/>
      <w:divBdr>
        <w:top w:val="none" w:sz="0" w:space="0" w:color="auto"/>
        <w:left w:val="none" w:sz="0" w:space="0" w:color="auto"/>
        <w:bottom w:val="none" w:sz="0" w:space="0" w:color="auto"/>
        <w:right w:val="none" w:sz="0" w:space="0" w:color="auto"/>
      </w:divBdr>
      <w:divsChild>
        <w:div w:id="2044935003">
          <w:marLeft w:val="0"/>
          <w:marRight w:val="0"/>
          <w:marTop w:val="0"/>
          <w:marBottom w:val="0"/>
          <w:divBdr>
            <w:top w:val="none" w:sz="0" w:space="0" w:color="auto"/>
            <w:left w:val="none" w:sz="0" w:space="0" w:color="auto"/>
            <w:bottom w:val="none" w:sz="0" w:space="0" w:color="auto"/>
            <w:right w:val="none" w:sz="0" w:space="0" w:color="auto"/>
          </w:divBdr>
        </w:div>
      </w:divsChild>
    </w:div>
    <w:div w:id="1240287548">
      <w:bodyDiv w:val="1"/>
      <w:marLeft w:val="0"/>
      <w:marRight w:val="0"/>
      <w:marTop w:val="0"/>
      <w:marBottom w:val="0"/>
      <w:divBdr>
        <w:top w:val="none" w:sz="0" w:space="0" w:color="auto"/>
        <w:left w:val="none" w:sz="0" w:space="0" w:color="auto"/>
        <w:bottom w:val="none" w:sz="0" w:space="0" w:color="auto"/>
        <w:right w:val="none" w:sz="0" w:space="0" w:color="auto"/>
      </w:divBdr>
    </w:div>
    <w:div w:id="163768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C3A4-07F8-4B2D-8F5A-A627BD19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Susan FPC</cp:lastModifiedBy>
  <cp:revision>6</cp:revision>
  <cp:lastPrinted>2022-11-23T19:45:00Z</cp:lastPrinted>
  <dcterms:created xsi:type="dcterms:W3CDTF">2022-11-23T19:43:00Z</dcterms:created>
  <dcterms:modified xsi:type="dcterms:W3CDTF">2022-11-23T20:15:00Z</dcterms:modified>
</cp:coreProperties>
</file>